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7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B06782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1E0E" w:rsidRDefault="00141E0E" w:rsidP="00141E0E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3E1BA8" w:rsidRDefault="003E1BA8" w:rsidP="00D1746F">
      <w:pPr>
        <w:jc w:val="center"/>
        <w:rPr>
          <w:b/>
          <w:bCs/>
          <w:sz w:val="24"/>
          <w:szCs w:val="24"/>
          <w:lang w:eastAsia="uk-UA"/>
        </w:rPr>
      </w:pPr>
    </w:p>
    <w:p w:rsidR="004374B6" w:rsidRPr="004374B6" w:rsidRDefault="004374B6" w:rsidP="00D1746F">
      <w:pPr>
        <w:jc w:val="center"/>
        <w:rPr>
          <w:b/>
          <w:bCs/>
          <w:sz w:val="24"/>
          <w:szCs w:val="24"/>
          <w:lang w:eastAsia="uk-UA"/>
        </w:rPr>
      </w:pPr>
    </w:p>
    <w:p w:rsidR="00D1746F" w:rsidRPr="004374B6" w:rsidRDefault="00D1746F" w:rsidP="00D1746F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 xml:space="preserve">№ </w:t>
      </w:r>
      <w:r w:rsidR="004374B6" w:rsidRPr="004374B6">
        <w:rPr>
          <w:b/>
          <w:bCs/>
          <w:sz w:val="24"/>
          <w:szCs w:val="24"/>
          <w:lang w:eastAsia="uk-UA"/>
        </w:rPr>
        <w:t>17-05</w:t>
      </w:r>
    </w:p>
    <w:p w:rsidR="00D1746F" w:rsidRPr="004374B6" w:rsidRDefault="00D1746F" w:rsidP="004374B6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>Постановка на облік осіб, які потребують поліпшення житлових умов</w:t>
      </w:r>
    </w:p>
    <w:p w:rsidR="00D1746F" w:rsidRPr="004374B6" w:rsidRDefault="00D1746F" w:rsidP="00D1746F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val="ru-RU" w:eastAsia="uk-UA"/>
        </w:rPr>
      </w:pPr>
    </w:p>
    <w:tbl>
      <w:tblPr>
        <w:tblW w:w="9855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452"/>
      </w:tblGrid>
      <w:tr w:rsidR="001A43D3" w:rsidRPr="004374B6" w:rsidTr="00A66C7B">
        <w:trPr>
          <w:trHeight w:val="20"/>
        </w:trPr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1A43D3" w:rsidRPr="004374B6" w:rsidTr="00A66C7B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452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jc w:val="center"/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Гірників, буд.19, каб.11 (адміністративна будівля виконавчого комітету Інгулецької районної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F74622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987F8A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7F8A" w:rsidRPr="004374B6" w:rsidRDefault="00987F8A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7F8A" w:rsidRPr="004374B6" w:rsidRDefault="00987F8A" w:rsidP="00987F8A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452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987F8A" w:rsidRDefault="00D9610B" w:rsidP="00D9610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  <w:p w:rsidR="00B06782" w:rsidRPr="004374B6" w:rsidRDefault="00B06782" w:rsidP="00D9610B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7F8A" w:rsidRPr="004374B6" w:rsidRDefault="00987F8A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7F8A" w:rsidRPr="004374B6" w:rsidRDefault="00987F8A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207DFE">
              <w:rPr>
                <w:sz w:val="24"/>
                <w:szCs w:val="24"/>
                <w:lang w:eastAsia="uk-UA"/>
              </w:rPr>
              <w:lastRenderedPageBreak/>
              <w:t>адреса електронної пошти та веб</w:t>
            </w:r>
            <w:r w:rsidRPr="004374B6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7F8A" w:rsidRPr="004374B6" w:rsidRDefault="00987F8A" w:rsidP="00987F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987F8A" w:rsidRPr="004374B6" w:rsidRDefault="00987F8A" w:rsidP="00987F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Тел.: 0-800-500-459;</w:t>
            </w:r>
          </w:p>
          <w:p w:rsidR="00987F8A" w:rsidRPr="004374B6" w:rsidRDefault="001454F1" w:rsidP="00987F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87F8A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987F8A" w:rsidRPr="004374B6" w:rsidRDefault="00987F8A" w:rsidP="00987F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987F8A" w:rsidRPr="004374B6" w:rsidRDefault="00987F8A" w:rsidP="00987F8A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AB4" w:rsidRPr="004374B6" w:rsidRDefault="00615AB4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F74622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A43D3" w:rsidRPr="004374B6" w:rsidTr="00A66C7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1A43D3" w:rsidRPr="004374B6" w:rsidTr="00A66C7B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F7462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УРСР;</w:t>
            </w:r>
          </w:p>
          <w:p w:rsidR="00D1746F" w:rsidRDefault="00D1746F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ЗУ «Про місцеве самоврядування в Україні», «Про захист персональних даних»</w:t>
            </w:r>
          </w:p>
          <w:p w:rsidR="00B06782" w:rsidRPr="004374B6" w:rsidRDefault="00B06782" w:rsidP="00B676EC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Default="00D1746F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</w:t>
            </w:r>
          </w:p>
          <w:p w:rsidR="00B06782" w:rsidRPr="004374B6" w:rsidRDefault="00B06782" w:rsidP="00B676EC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</w:t>
            </w:r>
            <w:r w:rsidR="00326FEA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1A43D3" w:rsidRPr="004374B6" w:rsidTr="00A66C7B">
        <w:trPr>
          <w:trHeight w:val="101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326FE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</w:t>
            </w:r>
            <w:r w:rsidR="00326FEA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місцевого самовря</w:t>
            </w:r>
            <w:r w:rsidR="00326FEA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дування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Рішення Криворізької міської ради від 31 березня 2016 року № 381 «Про обсяг і межі повноважень районних у місті рад та їх виконавчих органів» зі змінами</w:t>
            </w:r>
          </w:p>
        </w:tc>
      </w:tr>
      <w:tr w:rsidR="001A43D3" w:rsidRPr="004374B6" w:rsidTr="00A66C7B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F7462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F74622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1A43D3" w:rsidRPr="004374B6" w:rsidTr="00E87E82">
        <w:trPr>
          <w:trHeight w:val="743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A43D3" w:rsidRPr="004374B6" w:rsidRDefault="001A43D3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A43D3" w:rsidRPr="004374B6" w:rsidRDefault="001A43D3" w:rsidP="00F74622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A43D3" w:rsidRPr="004374B6" w:rsidRDefault="001A43D3" w:rsidP="00D1746F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визначеного зразка;</w:t>
            </w:r>
          </w:p>
          <w:p w:rsidR="001A43D3" w:rsidRPr="004374B6" w:rsidRDefault="001A43D3" w:rsidP="00D1746F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копія документу, що посвідчує особу (копія паспорта, свідоцтва про народження дитини);</w:t>
            </w:r>
          </w:p>
          <w:p w:rsidR="001A43D3" w:rsidRPr="004374B6" w:rsidRDefault="001A43D3" w:rsidP="00326FEA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821"/>
              </w:tabs>
              <w:ind w:left="365" w:hanging="36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копія ідентифікаційного номеру (всіх членів сім'ї);</w:t>
            </w:r>
          </w:p>
          <w:p w:rsidR="001A43D3" w:rsidRPr="004374B6" w:rsidRDefault="001A43D3" w:rsidP="00326FEA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копія свідоцтва про укладення шлюбу (за наявності);</w:t>
            </w:r>
          </w:p>
          <w:p w:rsidR="001A43D3" w:rsidRPr="004374B6" w:rsidRDefault="001A43D3" w:rsidP="00326FEA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довідка з місця роботи заявника і всіх дорослих членів сім’ї про працевлаштування;</w:t>
            </w:r>
          </w:p>
          <w:p w:rsidR="001A43D3" w:rsidRPr="004374B6" w:rsidRDefault="001A43D3" w:rsidP="00326FEA">
            <w:pPr>
              <w:pStyle w:val="Standard"/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jc w:val="both"/>
              <w:rPr>
                <w:rFonts w:cs="Times New Roman"/>
                <w:lang w:val="uk-UA"/>
              </w:rPr>
            </w:pPr>
            <w:r w:rsidRPr="004374B6">
              <w:rPr>
                <w:rFonts w:cs="Times New Roman"/>
                <w:lang w:val="uk-UA"/>
              </w:rPr>
              <w:t>к</w:t>
            </w:r>
            <w:r w:rsidRPr="004374B6">
              <w:rPr>
                <w:rFonts w:cs="Times New Roman"/>
              </w:rPr>
              <w:t xml:space="preserve">опія документу, що підтверджує право власності на </w:t>
            </w:r>
            <w:r w:rsidRPr="004374B6">
              <w:rPr>
                <w:rFonts w:cs="Times New Roman"/>
                <w:lang w:val="uk-UA"/>
              </w:rPr>
              <w:t>житло</w:t>
            </w:r>
            <w:r w:rsidRPr="004374B6">
              <w:rPr>
                <w:rFonts w:cs="Times New Roman"/>
              </w:rPr>
              <w:t>, якщо таке право виникло та було зареєстровано до 2003 року, та технічного паспорту на такий об’єкт</w:t>
            </w:r>
            <w:r w:rsidRPr="004374B6">
              <w:rPr>
                <w:rFonts w:cs="Times New Roman"/>
                <w:lang w:val="uk-UA"/>
              </w:rPr>
              <w:t xml:space="preserve"> або </w:t>
            </w:r>
            <w:r w:rsidRPr="004374B6">
              <w:rPr>
                <w:rFonts w:cs="Times New Roman"/>
              </w:rPr>
              <w:t>права користування житлом (догов</w:t>
            </w:r>
            <w:r w:rsidRPr="004374B6">
              <w:rPr>
                <w:rFonts w:cs="Times New Roman"/>
                <w:lang w:val="uk-UA"/>
              </w:rPr>
              <w:t>і</w:t>
            </w:r>
            <w:r w:rsidRPr="004374B6">
              <w:rPr>
                <w:rFonts w:cs="Times New Roman"/>
              </w:rPr>
              <w:t>р піднайму  жилого  приміщення в будинку державного або громадського житлового  фонду чи догов</w:t>
            </w:r>
            <w:r w:rsidRPr="004374B6">
              <w:rPr>
                <w:rFonts w:cs="Times New Roman"/>
                <w:lang w:val="uk-UA"/>
              </w:rPr>
              <w:t>ір</w:t>
            </w:r>
            <w:r w:rsidRPr="004374B6">
              <w:rPr>
                <w:rFonts w:cs="Times New Roman"/>
              </w:rPr>
              <w:t xml:space="preserve"> найму жилого приміщення в будинкужитлово-будівельногокооперативу або в будинку (частині будинку), квартирі, що належить громадянину на праві приватної власності</w:t>
            </w:r>
            <w:r w:rsidRPr="004374B6">
              <w:rPr>
                <w:rFonts w:cs="Times New Roman"/>
                <w:lang w:val="uk-UA"/>
              </w:rPr>
              <w:t>)</w:t>
            </w:r>
            <w:r w:rsidRPr="004374B6">
              <w:rPr>
                <w:rFonts w:cs="Times New Roman"/>
              </w:rPr>
              <w:t>;</w:t>
            </w:r>
          </w:p>
          <w:p w:rsidR="001A43D3" w:rsidRPr="004374B6" w:rsidRDefault="001A43D3" w:rsidP="00326FEA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rFonts w:eastAsia="Calibri"/>
                <w:sz w:val="24"/>
                <w:szCs w:val="24"/>
                <w:highlight w:val="white"/>
                <w:shd w:val="clear" w:color="auto" w:fill="00FF00"/>
              </w:rPr>
              <w:t>копії документів, що засвідчують наявність пільг на дату постановки на чергу (</w:t>
            </w:r>
            <w:r w:rsidRPr="004374B6">
              <w:rPr>
                <w:rFonts w:eastAsia="Calibri"/>
                <w:iCs/>
                <w:sz w:val="24"/>
                <w:szCs w:val="24"/>
                <w:highlight w:val="white"/>
                <w:shd w:val="clear" w:color="auto" w:fill="00FF00"/>
              </w:rPr>
              <w:t>посвідчення УБД, ліквідатора аварії на ЧАЕС, багатодітної родини, пенсіонера МНС, довідка одинокої матері, довідка МСЕК (для інвалідів)</w:t>
            </w:r>
            <w:r w:rsidRPr="004374B6">
              <w:rPr>
                <w:rFonts w:eastAsia="Calibri"/>
                <w:sz w:val="24"/>
                <w:szCs w:val="24"/>
                <w:highlight w:val="white"/>
                <w:shd w:val="clear" w:color="auto" w:fill="00FF00"/>
              </w:rPr>
              <w:t xml:space="preserve"> - за наявності</w:t>
            </w:r>
            <w:r w:rsidRPr="004374B6">
              <w:rPr>
                <w:sz w:val="24"/>
                <w:szCs w:val="24"/>
              </w:rPr>
              <w:t>.</w:t>
            </w:r>
          </w:p>
          <w:p w:rsidR="001A43D3" w:rsidRPr="004374B6" w:rsidRDefault="001A43D3" w:rsidP="00326FEA">
            <w:pPr>
              <w:tabs>
                <w:tab w:val="left" w:pos="821"/>
              </w:tabs>
              <w:ind w:left="372"/>
              <w:rPr>
                <w:b/>
                <w:i/>
                <w:sz w:val="24"/>
                <w:szCs w:val="24"/>
              </w:rPr>
            </w:pPr>
            <w:r w:rsidRPr="004374B6">
              <w:rPr>
                <w:b/>
                <w:i/>
                <w:sz w:val="24"/>
                <w:szCs w:val="24"/>
                <w:u w:val="single"/>
              </w:rPr>
              <w:t>Для внутрішньо переміщених осіб додатково подаються</w:t>
            </w:r>
            <w:r w:rsidRPr="004374B6">
              <w:rPr>
                <w:b/>
                <w:i/>
                <w:sz w:val="24"/>
                <w:szCs w:val="24"/>
              </w:rPr>
              <w:t>:</w:t>
            </w:r>
          </w:p>
          <w:p w:rsidR="001A43D3" w:rsidRPr="004374B6" w:rsidRDefault="001A43D3" w:rsidP="00326FEA">
            <w:pPr>
              <w:pStyle w:val="HTML"/>
              <w:numPr>
                <w:ilvl w:val="0"/>
                <w:numId w:val="14"/>
              </w:numPr>
              <w:shd w:val="clear" w:color="auto" w:fill="FFFFFF"/>
              <w:ind w:left="365" w:hanging="365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</w:rPr>
            </w:pPr>
            <w:r w:rsidRPr="004374B6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</w:rPr>
              <w:t xml:space="preserve">копію </w:t>
            </w:r>
            <w:r w:rsidRPr="004374B6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  <w:t>довідки</w:t>
            </w:r>
            <w:r w:rsidRPr="004374B6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</w:rPr>
              <w:t xml:space="preserve"> внутрішньо переміщеної особи, встановленого законодавством зразку;</w:t>
            </w:r>
          </w:p>
          <w:p w:rsidR="001A43D3" w:rsidRPr="00E87E82" w:rsidRDefault="001A43D3" w:rsidP="00E87E82">
            <w:pPr>
              <w:tabs>
                <w:tab w:val="left" w:pos="821"/>
              </w:tabs>
              <w:ind w:left="368"/>
              <w:rPr>
                <w:sz w:val="24"/>
                <w:szCs w:val="24"/>
                <w:shd w:val="clear" w:color="auto" w:fill="00FF00"/>
              </w:rPr>
            </w:pPr>
            <w:r w:rsidRPr="004374B6">
              <w:rPr>
                <w:sz w:val="24"/>
                <w:szCs w:val="24"/>
                <w:highlight w:val="white"/>
                <w:shd w:val="clear" w:color="auto" w:fill="00FF00"/>
              </w:rPr>
              <w:t>- копії  документів, які підтверджують родинний зв’язок членів сім’ї з інвалідом війни (у разі наявності).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F74622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E8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</w:t>
            </w:r>
            <w:r w:rsidR="00E87E82">
              <w:rPr>
                <w:sz w:val="24"/>
                <w:szCs w:val="24"/>
              </w:rPr>
              <w:t>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3F7C73" w:rsidRPr="004374B6" w:rsidRDefault="00AC11A4" w:rsidP="001A43D3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A66C7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1A43D3" w:rsidRPr="004374B6" w:rsidTr="00A66C7B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A66C7B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 послуги: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D1746F" w:rsidRPr="004374B6" w:rsidRDefault="00D1746F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3F7C73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>30 календарних</w:t>
            </w:r>
            <w:r w:rsidR="00D1746F" w:rsidRPr="004374B6">
              <w:rPr>
                <w:sz w:val="24"/>
                <w:szCs w:val="24"/>
                <w:lang w:eastAsia="ru-RU"/>
              </w:rPr>
              <w:t xml:space="preserve"> днів </w:t>
            </w:r>
          </w:p>
          <w:p w:rsidR="00D1746F" w:rsidRPr="004374B6" w:rsidRDefault="00D1746F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A66C7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виявлення недостовірних даних </w:t>
            </w:r>
            <w:r w:rsidR="00CA248F" w:rsidRPr="004374B6">
              <w:rPr>
                <w:sz w:val="24"/>
                <w:szCs w:val="24"/>
              </w:rPr>
              <w:t>у на</w:t>
            </w:r>
            <w:r w:rsidRPr="004374B6">
              <w:rPr>
                <w:sz w:val="24"/>
                <w:szCs w:val="24"/>
              </w:rPr>
              <w:t>даних документах;</w:t>
            </w:r>
          </w:p>
          <w:p w:rsidR="00CA248F" w:rsidRPr="004374B6" w:rsidRDefault="00464C84" w:rsidP="00D9610B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D1746F" w:rsidP="00A66C7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746F" w:rsidRPr="004374B6" w:rsidRDefault="009D1BCA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</w:rPr>
              <w:t>Повідомлення про постановку на квартирний облік або відмову у взятті на квартирний облік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1A43D3" w:rsidRPr="004374B6" w:rsidTr="00A66C7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D9610B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E87E82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A66C7B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 xml:space="preserve">яснення уповноваженої посадової особи виконкому районної у </w:t>
            </w:r>
            <w:r w:rsidR="00E87E82">
              <w:rPr>
                <w:sz w:val="24"/>
                <w:szCs w:val="24"/>
              </w:rPr>
              <w:t>місті ради про причини відмови.</w:t>
            </w:r>
          </w:p>
        </w:tc>
      </w:tr>
    </w:tbl>
    <w:p w:rsidR="00D1746F" w:rsidRPr="004374B6" w:rsidRDefault="00D1746F" w:rsidP="00D1746F">
      <w:pPr>
        <w:jc w:val="left"/>
        <w:rPr>
          <w:sz w:val="24"/>
          <w:szCs w:val="24"/>
        </w:rPr>
      </w:pPr>
    </w:p>
    <w:p w:rsidR="009E0D53" w:rsidRPr="004374B6" w:rsidRDefault="009E0D53" w:rsidP="009E0D53">
      <w:pPr>
        <w:jc w:val="center"/>
        <w:rPr>
          <w:bCs/>
          <w:sz w:val="24"/>
          <w:szCs w:val="24"/>
          <w:lang w:eastAsia="uk-UA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6A4DD6" w:rsidRPr="004374B6" w:rsidRDefault="006A4DD6">
      <w:pPr>
        <w:spacing w:after="200" w:line="276" w:lineRule="auto"/>
        <w:jc w:val="left"/>
        <w:rPr>
          <w:b/>
          <w:bCs/>
          <w:sz w:val="24"/>
          <w:szCs w:val="24"/>
        </w:rPr>
      </w:pPr>
      <w:r w:rsidRPr="004374B6">
        <w:rPr>
          <w:b/>
          <w:bCs/>
          <w:sz w:val="24"/>
          <w:szCs w:val="24"/>
        </w:rPr>
        <w:br w:type="page"/>
      </w: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>Додаток</w:t>
      </w:r>
      <w:r w:rsidR="001E539A">
        <w:rPr>
          <w:b/>
          <w:i/>
          <w:sz w:val="24"/>
          <w:szCs w:val="24"/>
          <w:lang w:val="ru-RU" w:eastAsia="ru-RU"/>
        </w:rPr>
        <w:t xml:space="preserve"> 9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B06782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1E0E" w:rsidRDefault="00141E0E" w:rsidP="00141E0E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4374B6" w:rsidRDefault="004374B6" w:rsidP="004374B6">
      <w:pPr>
        <w:jc w:val="center"/>
        <w:rPr>
          <w:b/>
          <w:bCs/>
          <w:sz w:val="24"/>
          <w:szCs w:val="24"/>
          <w:lang w:eastAsia="uk-UA"/>
        </w:rPr>
      </w:pPr>
    </w:p>
    <w:p w:rsidR="003E1BA8" w:rsidRPr="004374B6" w:rsidRDefault="003E1BA8" w:rsidP="00410961">
      <w:pPr>
        <w:rPr>
          <w:b/>
          <w:bCs/>
          <w:sz w:val="24"/>
          <w:szCs w:val="24"/>
          <w:lang w:eastAsia="uk-UA"/>
        </w:rPr>
      </w:pPr>
    </w:p>
    <w:p w:rsidR="00320FF1" w:rsidRPr="004374B6" w:rsidRDefault="00320FF1" w:rsidP="006A4DD6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E832AE">
        <w:rPr>
          <w:b/>
          <w:bCs/>
          <w:sz w:val="24"/>
          <w:szCs w:val="24"/>
          <w:lang w:eastAsia="uk-UA"/>
        </w:rPr>
        <w:t xml:space="preserve"> 17-06</w:t>
      </w:r>
    </w:p>
    <w:p w:rsidR="00E832AE" w:rsidRDefault="00320FF1" w:rsidP="00E832AE">
      <w:pPr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 xml:space="preserve">Видача довідки про перебування  на квартирному обліку </w:t>
      </w:r>
    </w:p>
    <w:p w:rsidR="00320FF1" w:rsidRDefault="00320FF1" w:rsidP="00E832AE">
      <w:pPr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i/>
          <w:sz w:val="24"/>
          <w:szCs w:val="24"/>
          <w:u w:val="single"/>
          <w:lang w:eastAsia="uk-UA"/>
        </w:rPr>
        <w:t>у виконкомі районної в місті ради</w:t>
      </w:r>
    </w:p>
    <w:p w:rsidR="00B06782" w:rsidRPr="00E832AE" w:rsidRDefault="00B06782" w:rsidP="00E832AE">
      <w:pPr>
        <w:jc w:val="center"/>
        <w:rPr>
          <w:b/>
          <w:bCs/>
          <w:sz w:val="24"/>
          <w:szCs w:val="24"/>
          <w:lang w:eastAsia="uk-UA"/>
        </w:rPr>
      </w:pPr>
    </w:p>
    <w:p w:rsidR="00D90576" w:rsidRPr="004374B6" w:rsidRDefault="00D90576" w:rsidP="00320FF1">
      <w:pPr>
        <w:jc w:val="center"/>
        <w:rPr>
          <w:b/>
          <w:i/>
          <w:sz w:val="10"/>
          <w:szCs w:val="10"/>
          <w:u w:val="single"/>
          <w:lang w:val="ru-RU"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E832AE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E832AE" w:rsidRPr="004374B6" w:rsidTr="003430F3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Гірників, буд.19, каб.11 (адміністративна будівля виконавчого комітету Інгулецької районної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6D73DC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 (0564) 35-41-74.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6A4DD6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4DD6" w:rsidRPr="004374B6" w:rsidRDefault="006A4DD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4DD6" w:rsidRPr="004374B6" w:rsidRDefault="006A4DD6" w:rsidP="006A4DD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6A4DD6" w:rsidRPr="004374B6" w:rsidRDefault="00D9610B" w:rsidP="00D9610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  <w:p w:rsidR="00D9610B" w:rsidRPr="004374B6" w:rsidRDefault="00D9610B" w:rsidP="00D9610B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4DD6" w:rsidRPr="004374B6" w:rsidRDefault="006A4DD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4DD6" w:rsidRPr="004374B6" w:rsidRDefault="006A4DD6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</w:t>
            </w:r>
            <w:r w:rsidR="00207DFE">
              <w:rPr>
                <w:sz w:val="24"/>
                <w:szCs w:val="24"/>
                <w:lang w:eastAsia="uk-UA"/>
              </w:rPr>
              <w:t>лектронної пошти та веб</w:t>
            </w:r>
            <w:r w:rsidRPr="004374B6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4DD6" w:rsidRPr="004374B6" w:rsidRDefault="006A4DD6" w:rsidP="006A4DD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6A4DD6" w:rsidRPr="004374B6" w:rsidRDefault="006A4DD6" w:rsidP="006A4DD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6A4DD6" w:rsidRPr="004374B6" w:rsidRDefault="001454F1" w:rsidP="006A4DD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A4DD6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6A4DD6" w:rsidRPr="004374B6" w:rsidRDefault="006A4DD6" w:rsidP="006A4DD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6A4DD6" w:rsidRPr="004374B6" w:rsidRDefault="006A4DD6" w:rsidP="006A4DD6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www.kroqerс.info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1A1E" w:rsidRPr="004374B6" w:rsidRDefault="00D61A1E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6D73DC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E832AE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1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E832AE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УРСР;</w:t>
            </w:r>
          </w:p>
          <w:p w:rsidR="00320FF1" w:rsidRPr="004374B6" w:rsidRDefault="00320FF1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ЗУ «Про місцеве самоврядування в Україні», «Про захист персональних даних»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C1646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</w:t>
            </w:r>
            <w:r w:rsidR="00500CB7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C1646">
            <w:pPr>
              <w:ind w:left="81"/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</w:t>
            </w:r>
          </w:p>
        </w:tc>
      </w:tr>
      <w:tr w:rsidR="00E832AE" w:rsidRPr="004374B6" w:rsidTr="00BC1646">
        <w:trPr>
          <w:trHeight w:val="101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</w:t>
            </w:r>
            <w:r w:rsidR="00500CB7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 xml:space="preserve">нів місцевого  </w:t>
            </w:r>
            <w:r w:rsidR="00500CB7" w:rsidRPr="004374B6">
              <w:rPr>
                <w:sz w:val="24"/>
                <w:szCs w:val="24"/>
                <w:lang w:eastAsia="ar-SA"/>
              </w:rPr>
              <w:t>самовряду</w:t>
            </w:r>
            <w:r w:rsidRPr="004374B6">
              <w:rPr>
                <w:sz w:val="24"/>
                <w:szCs w:val="24"/>
                <w:lang w:eastAsia="ar-SA"/>
              </w:rPr>
              <w:t>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C1646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E832AE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6D73DC" w:rsidP="009E2EE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</w:t>
            </w:r>
            <w:r w:rsidR="00320FF1" w:rsidRPr="004374B6">
              <w:rPr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73DC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numPr>
                <w:ilvl w:val="0"/>
                <w:numId w:val="13"/>
              </w:numPr>
              <w:tabs>
                <w:tab w:val="left" w:pos="821"/>
              </w:tabs>
              <w:ind w:left="368" w:hanging="35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визначеного зразка;</w:t>
            </w:r>
          </w:p>
          <w:p w:rsidR="00320FF1" w:rsidRPr="004374B6" w:rsidRDefault="00320FF1" w:rsidP="00AC11A4">
            <w:pPr>
              <w:ind w:firstLine="215"/>
              <w:rPr>
                <w:sz w:val="24"/>
                <w:szCs w:val="24"/>
                <w:lang w:eastAsia="uk-UA"/>
              </w:rPr>
            </w:pP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Порядок та спосіб подання документів, </w:t>
            </w:r>
            <w:r w:rsidRPr="004374B6">
              <w:rPr>
                <w:sz w:val="24"/>
                <w:szCs w:val="24"/>
                <w:lang w:eastAsia="uk-UA"/>
              </w:rPr>
              <w:lastRenderedPageBreak/>
              <w:t>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lastRenderedPageBreak/>
              <w:t xml:space="preserve">Заява та пакет документів подаються в Центр особисто або через представника (законного представника), надсилаються </w:t>
            </w:r>
            <w:r w:rsidRPr="004374B6">
              <w:rPr>
                <w:sz w:val="24"/>
                <w:szCs w:val="24"/>
              </w:rPr>
              <w:lastRenderedPageBreak/>
              <w:t>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320FF1" w:rsidRPr="004374B6" w:rsidRDefault="00320FF1" w:rsidP="00B676EC">
            <w:pPr>
              <w:ind w:firstLine="215"/>
              <w:rPr>
                <w:sz w:val="24"/>
                <w:szCs w:val="24"/>
              </w:rPr>
            </w:pP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E832AE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 робочих  дні </w:t>
            </w:r>
          </w:p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D9610B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</w:t>
            </w:r>
            <w:r w:rsidR="00464C84" w:rsidRPr="004374B6">
              <w:rPr>
                <w:sz w:val="24"/>
                <w:szCs w:val="24"/>
              </w:rPr>
              <w:t>иявлення недостовірних даних у поданих документах;</w:t>
            </w:r>
          </w:p>
          <w:p w:rsidR="00320FF1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</w:rPr>
              <w:t>Довідка про перебування на квартирному обліку у виконкомі районної в місті ради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E832AE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D9610B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D9610B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6D73DC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</w:tc>
      </w:tr>
    </w:tbl>
    <w:p w:rsidR="00320FF1" w:rsidRPr="004374B6" w:rsidRDefault="00320FF1" w:rsidP="00320FF1">
      <w:pPr>
        <w:jc w:val="left"/>
        <w:rPr>
          <w:sz w:val="24"/>
          <w:szCs w:val="24"/>
        </w:rPr>
      </w:pPr>
    </w:p>
    <w:p w:rsidR="00D61A1E" w:rsidRPr="004374B6" w:rsidRDefault="00D61A1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E08C6" w:rsidRDefault="005E08C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E08C6" w:rsidRDefault="005E08C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E87E82" w:rsidRDefault="00E87E82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E87E82" w:rsidRDefault="00E87E82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>Додаток</w:t>
      </w:r>
      <w:r w:rsidR="001E539A">
        <w:rPr>
          <w:b/>
          <w:i/>
          <w:sz w:val="24"/>
          <w:szCs w:val="24"/>
          <w:lang w:val="ru-RU" w:eastAsia="ru-RU"/>
        </w:rPr>
        <w:t xml:space="preserve"> 11</w:t>
      </w:r>
      <w:r w:rsidRPr="00EA2196">
        <w:rPr>
          <w:b/>
          <w:i/>
          <w:sz w:val="24"/>
          <w:szCs w:val="24"/>
          <w:lang w:eastAsia="ru-RU"/>
        </w:rPr>
        <w:t xml:space="preserve"> 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B06782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1E0E" w:rsidRDefault="00141E0E" w:rsidP="00141E0E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D61A1E" w:rsidRPr="004374B6" w:rsidRDefault="00D61A1E" w:rsidP="00141E0E">
      <w:pPr>
        <w:rPr>
          <w:b/>
          <w:bCs/>
          <w:sz w:val="24"/>
          <w:szCs w:val="24"/>
          <w:lang w:eastAsia="uk-UA"/>
        </w:rPr>
      </w:pPr>
    </w:p>
    <w:p w:rsidR="00320FF1" w:rsidRPr="004374B6" w:rsidRDefault="00320FF1" w:rsidP="00320FF1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>ІНФОРМАЦІЙНА КАРТКА</w:t>
      </w:r>
      <w:r w:rsidR="00410961" w:rsidRPr="004374B6">
        <w:rPr>
          <w:b/>
          <w:bCs/>
          <w:sz w:val="24"/>
          <w:szCs w:val="24"/>
          <w:lang w:eastAsia="uk-UA"/>
        </w:rPr>
        <w:t xml:space="preserve"> №</w:t>
      </w:r>
      <w:r w:rsidR="005E08C6">
        <w:rPr>
          <w:b/>
          <w:bCs/>
          <w:sz w:val="24"/>
          <w:szCs w:val="24"/>
          <w:lang w:eastAsia="uk-UA"/>
        </w:rPr>
        <w:t>17-07</w:t>
      </w:r>
    </w:p>
    <w:p w:rsidR="005E08C6" w:rsidRDefault="00320FF1" w:rsidP="005E08C6">
      <w:pPr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="00D61A1E" w:rsidRPr="004374B6">
        <w:rPr>
          <w:b/>
          <w:i/>
          <w:sz w:val="24"/>
          <w:szCs w:val="24"/>
          <w:u w:val="single"/>
          <w:lang w:eastAsia="uk-UA"/>
        </w:rPr>
        <w:t xml:space="preserve">Видача охоронного свідоцтва (броні) на житлове приміщення </w:t>
      </w:r>
    </w:p>
    <w:p w:rsidR="00320FF1" w:rsidRPr="005E08C6" w:rsidRDefault="00D61A1E" w:rsidP="005E08C6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i/>
          <w:sz w:val="24"/>
          <w:szCs w:val="24"/>
          <w:u w:val="single"/>
          <w:lang w:eastAsia="uk-UA"/>
        </w:rPr>
        <w:t xml:space="preserve">державного </w:t>
      </w:r>
      <w:r w:rsidR="00704BA7" w:rsidRPr="004374B6">
        <w:rPr>
          <w:b/>
          <w:i/>
          <w:sz w:val="24"/>
          <w:szCs w:val="24"/>
          <w:u w:val="single"/>
          <w:lang w:eastAsia="uk-UA"/>
        </w:rPr>
        <w:t xml:space="preserve">і громадського </w:t>
      </w:r>
      <w:r w:rsidRPr="004374B6">
        <w:rPr>
          <w:b/>
          <w:i/>
          <w:sz w:val="24"/>
          <w:szCs w:val="24"/>
          <w:u w:val="single"/>
          <w:lang w:eastAsia="uk-UA"/>
        </w:rPr>
        <w:t>житлового фонду</w:t>
      </w:r>
    </w:p>
    <w:p w:rsidR="00320FF1" w:rsidRPr="004374B6" w:rsidRDefault="00320FF1" w:rsidP="00320FF1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val="ru-RU"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5E08C6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5E08C6" w:rsidRPr="004374B6" w:rsidTr="001458EE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5E08C6" w:rsidRPr="004374B6" w:rsidTr="001458E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Гірників, буд.19, каб.11 (адміністративна будівля виконавчого комітету Інгулецької районної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Короленка, буд. 1А,   ка</w:t>
            </w:r>
            <w:r w:rsidR="006D73DC" w:rsidRPr="004374B6">
              <w:rPr>
                <w:rFonts w:ascii="Times New Roman" w:hAnsi="Times New Roman"/>
                <w:sz w:val="24"/>
                <w:szCs w:val="24"/>
              </w:rPr>
              <w:t>б. 129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>: вул. Староярмаркова, буд. 44,</w:t>
            </w:r>
          </w:p>
          <w:p w:rsidR="00A205E6" w:rsidRPr="004374B6" w:rsidRDefault="00A205E6" w:rsidP="001458EE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5E08C6" w:rsidRPr="004374B6" w:rsidTr="001458EE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7394" w:rsidRPr="004374B6" w:rsidRDefault="001458E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7394" w:rsidRPr="004374B6" w:rsidRDefault="001458EE" w:rsidP="001458EE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B57394" w:rsidRPr="004374B6" w:rsidRDefault="00D9610B" w:rsidP="00D9610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7394" w:rsidRPr="004374B6" w:rsidRDefault="001458E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7394" w:rsidRPr="004374B6" w:rsidRDefault="001458EE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207DFE">
              <w:rPr>
                <w:sz w:val="24"/>
                <w:szCs w:val="24"/>
                <w:lang w:eastAsia="uk-UA"/>
              </w:rPr>
              <w:t xml:space="preserve">адреса електронної </w:t>
            </w:r>
            <w:r w:rsidR="00207DFE">
              <w:rPr>
                <w:sz w:val="24"/>
                <w:szCs w:val="24"/>
                <w:lang w:eastAsia="uk-UA"/>
              </w:rPr>
              <w:lastRenderedPageBreak/>
              <w:t>пошти та веб</w:t>
            </w:r>
            <w:r w:rsidRPr="004374B6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8EE" w:rsidRPr="004374B6" w:rsidRDefault="001458EE" w:rsidP="001458E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1458EE" w:rsidRPr="004374B6" w:rsidRDefault="001458EE" w:rsidP="001458E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1458EE" w:rsidRPr="004374B6" w:rsidRDefault="001454F1" w:rsidP="001458E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458EE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1458EE" w:rsidRPr="004374B6" w:rsidRDefault="001458EE" w:rsidP="001458E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B57394" w:rsidRPr="004374B6" w:rsidRDefault="001458EE" w:rsidP="001458EE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04BA7" w:rsidRPr="004374B6" w:rsidRDefault="00704BA7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6D73DC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E08C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3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E08C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320FF1">
            <w:pPr>
              <w:ind w:left="82"/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УРСР;</w:t>
            </w:r>
          </w:p>
          <w:p w:rsidR="00320FF1" w:rsidRPr="004374B6" w:rsidRDefault="00320FF1" w:rsidP="00320FF1">
            <w:pPr>
              <w:ind w:left="82"/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ЗУ «Про місцеве самоврядування в Україні», «Про захист персональних даних»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4058BF">
            <w:pPr>
              <w:ind w:left="82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Постанова Ради Міністрів Української РСР від 09 вересня 1985 року №342 «Про затвердження  Правил бронювання жилих приміщень вУкраїнській РСР»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</w:t>
            </w:r>
            <w:r w:rsidR="00EF0A6F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4058BF">
            <w:pPr>
              <w:ind w:left="82"/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</w:t>
            </w:r>
          </w:p>
        </w:tc>
      </w:tr>
      <w:tr w:rsidR="005E08C6" w:rsidRPr="004374B6" w:rsidTr="004058BF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320FF1">
            <w:pPr>
              <w:ind w:left="82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5E08C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E08C6" w:rsidRPr="004374B6" w:rsidTr="00EF0A6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E08C6" w:rsidRPr="004374B6" w:rsidTr="00EF0A6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30983">
            <w:pPr>
              <w:pStyle w:val="a5"/>
              <w:numPr>
                <w:ilvl w:val="0"/>
                <w:numId w:val="16"/>
              </w:numPr>
              <w:ind w:left="223" w:hanging="283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із зазначенням згоди на обробку персональних даних;</w:t>
            </w:r>
          </w:p>
          <w:p w:rsidR="00320FF1" w:rsidRPr="004374B6" w:rsidRDefault="00320FF1" w:rsidP="00B30983">
            <w:pPr>
              <w:numPr>
                <w:ilvl w:val="0"/>
                <w:numId w:val="16"/>
              </w:numPr>
              <w:tabs>
                <w:tab w:val="left" w:pos="237"/>
              </w:tabs>
              <w:spacing w:line="20" w:lineRule="atLeast"/>
              <w:ind w:left="223" w:hanging="283"/>
              <w:rPr>
                <w:i/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копія документу, що посвідчує особу </w:t>
            </w:r>
            <w:r w:rsidRPr="004374B6">
              <w:rPr>
                <w:i/>
                <w:sz w:val="24"/>
                <w:szCs w:val="24"/>
              </w:rPr>
              <w:t>(паспорт, свідоцтво про народження дитини);</w:t>
            </w:r>
          </w:p>
          <w:p w:rsidR="00320FF1" w:rsidRPr="004374B6" w:rsidRDefault="00320FF1" w:rsidP="00EF0A6F">
            <w:pPr>
              <w:numPr>
                <w:ilvl w:val="0"/>
                <w:numId w:val="16"/>
              </w:numPr>
              <w:tabs>
                <w:tab w:val="left" w:pos="282"/>
              </w:tabs>
              <w:spacing w:line="20" w:lineRule="atLeast"/>
              <w:ind w:left="223" w:hanging="283"/>
              <w:rPr>
                <w:sz w:val="24"/>
                <w:szCs w:val="24"/>
                <w:lang w:eastAsia="uk-UA"/>
              </w:rPr>
            </w:pPr>
            <w:r w:rsidRPr="004374B6">
              <w:rPr>
                <w:noProof/>
                <w:sz w:val="24"/>
                <w:szCs w:val="24"/>
              </w:rPr>
              <w:t>копія трудового договору (при виїзді на роботу за трудовим договором) або клопотання відповідного підприємства, установи, організації;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0A6F" w:rsidRPr="004374B6" w:rsidRDefault="00EF0A6F" w:rsidP="00B676EC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0A6F" w:rsidRPr="004374B6" w:rsidRDefault="00EF0A6F" w:rsidP="00B676E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0A6F" w:rsidRPr="004374B6" w:rsidRDefault="00EF0A6F" w:rsidP="00EF0A6F">
            <w:pPr>
              <w:numPr>
                <w:ilvl w:val="0"/>
                <w:numId w:val="16"/>
              </w:numPr>
              <w:tabs>
                <w:tab w:val="left" w:pos="282"/>
              </w:tabs>
              <w:spacing w:line="20" w:lineRule="atLeast"/>
              <w:ind w:left="223" w:hanging="283"/>
              <w:rPr>
                <w:noProof/>
                <w:sz w:val="24"/>
                <w:szCs w:val="24"/>
              </w:rPr>
            </w:pPr>
            <w:r w:rsidRPr="004374B6">
              <w:rPr>
                <w:noProof/>
                <w:sz w:val="24"/>
                <w:szCs w:val="24"/>
              </w:rPr>
              <w:t>копія ордеру на житлове приміщення або копія охоронного свідоцтва (броні), раніше виданого на це приміщення (у разі подовження броні).</w:t>
            </w:r>
          </w:p>
          <w:p w:rsidR="00EF0A6F" w:rsidRPr="004374B6" w:rsidRDefault="00EF0A6F" w:rsidP="00EF0A6F">
            <w:pPr>
              <w:pStyle w:val="a5"/>
              <w:tabs>
                <w:tab w:val="left" w:pos="365"/>
              </w:tabs>
              <w:spacing w:line="20" w:lineRule="atLeast"/>
              <w:ind w:left="223"/>
              <w:rPr>
                <w:noProof/>
                <w:sz w:val="24"/>
                <w:szCs w:val="24"/>
              </w:rPr>
            </w:pPr>
            <w:r w:rsidRPr="004374B6">
              <w:rPr>
                <w:noProof/>
                <w:sz w:val="24"/>
                <w:szCs w:val="24"/>
              </w:rPr>
              <w:lastRenderedPageBreak/>
              <w:t>У разі виїзду члена сім’ї до місця роботи особи, що має право на бронювання жилого приміщення, з якою він раніше разом не проживав, крім заяви, додатково подаються:</w:t>
            </w:r>
          </w:p>
          <w:p w:rsidR="00EF0A6F" w:rsidRDefault="00EF0A6F" w:rsidP="00EF0A6F">
            <w:pPr>
              <w:pStyle w:val="a5"/>
              <w:numPr>
                <w:ilvl w:val="0"/>
                <w:numId w:val="16"/>
              </w:numPr>
              <w:ind w:left="223" w:hanging="283"/>
              <w:rPr>
                <w:sz w:val="24"/>
                <w:szCs w:val="24"/>
              </w:rPr>
            </w:pPr>
            <w:r w:rsidRPr="004374B6">
              <w:rPr>
                <w:noProof/>
                <w:sz w:val="24"/>
                <w:szCs w:val="24"/>
              </w:rPr>
              <w:t>копія документа, що стверджує сімейні відносини з особою, до якої він виїжджає.</w:t>
            </w:r>
          </w:p>
          <w:p w:rsidR="00E87E82" w:rsidRPr="004374B6" w:rsidRDefault="00E87E82" w:rsidP="00E87E82">
            <w:pPr>
              <w:pStyle w:val="a5"/>
              <w:ind w:left="223"/>
              <w:rPr>
                <w:sz w:val="24"/>
                <w:szCs w:val="24"/>
              </w:rPr>
            </w:pP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Default="00AC11A4" w:rsidP="00E8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</w:t>
            </w:r>
            <w:r w:rsidR="00E87E82">
              <w:rPr>
                <w:sz w:val="24"/>
                <w:szCs w:val="24"/>
              </w:rPr>
              <w:t>ів телекомунікаційного зв’язку.</w:t>
            </w:r>
          </w:p>
          <w:p w:rsidR="00E87E82" w:rsidRPr="004374B6" w:rsidRDefault="00E87E82" w:rsidP="00E8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</w:p>
          <w:p w:rsidR="00AC11A4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E87E82" w:rsidRPr="004374B6" w:rsidRDefault="00E87E82" w:rsidP="00AC11A4">
            <w:pPr>
              <w:ind w:firstLine="215"/>
              <w:rPr>
                <w:sz w:val="24"/>
                <w:szCs w:val="24"/>
                <w:lang w:eastAsia="uk-UA"/>
              </w:rPr>
            </w:pPr>
          </w:p>
          <w:p w:rsidR="00320FF1" w:rsidRPr="004374B6" w:rsidRDefault="00AC11A4" w:rsidP="00E87E82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</w:t>
            </w:r>
            <w:r w:rsidR="00E87E82">
              <w:rPr>
                <w:sz w:val="24"/>
                <w:szCs w:val="24"/>
                <w:lang w:eastAsia="uk-UA"/>
              </w:rPr>
              <w:t>що засвідчує його повноваження.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5E08C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320FF1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</w:rPr>
              <w:t>Охоронне свідоцтво (броня)</w:t>
            </w:r>
          </w:p>
        </w:tc>
      </w:tr>
      <w:tr w:rsidR="005E08C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  <w:p w:rsidR="00E87E82" w:rsidRPr="004374B6" w:rsidRDefault="00E87E82" w:rsidP="00A01BC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E87E82" w:rsidRPr="004374B6" w:rsidTr="00550650">
        <w:trPr>
          <w:trHeight w:val="317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87E82" w:rsidRPr="004374B6" w:rsidRDefault="00E87E82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87E82" w:rsidRPr="004374B6" w:rsidRDefault="00E87E82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87E82" w:rsidRPr="004374B6" w:rsidRDefault="00E87E82" w:rsidP="00E87E82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 w:rsidRPr="004374B6">
              <w:rPr>
                <w:sz w:val="24"/>
                <w:szCs w:val="24"/>
                <w:lang w:val="ru-RU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4374B6">
              <w:rPr>
                <w:sz w:val="24"/>
                <w:szCs w:val="24"/>
                <w:lang w:val="ru-RU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документів.У разі надання неповного пакету документів заява з документами негайно повертається адміністратору.</w:t>
            </w:r>
          </w:p>
          <w:p w:rsidR="00E87E82" w:rsidRPr="004374B6" w:rsidRDefault="00E87E82" w:rsidP="00815CDD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  <w:p w:rsidR="00E87E82" w:rsidRPr="004374B6" w:rsidRDefault="00E87E82" w:rsidP="00A01BC1">
            <w:pPr>
              <w:ind w:firstLine="217"/>
              <w:rPr>
                <w:sz w:val="24"/>
                <w:szCs w:val="24"/>
              </w:rPr>
            </w:pPr>
          </w:p>
        </w:tc>
      </w:tr>
    </w:tbl>
    <w:p w:rsidR="00320FF1" w:rsidRPr="004374B6" w:rsidRDefault="00320FF1" w:rsidP="00320FF1">
      <w:pPr>
        <w:jc w:val="left"/>
        <w:rPr>
          <w:sz w:val="24"/>
          <w:szCs w:val="24"/>
        </w:rPr>
      </w:pPr>
    </w:p>
    <w:p w:rsidR="009E0D53" w:rsidRPr="004374B6" w:rsidRDefault="009E0D53" w:rsidP="009E0D53">
      <w:pPr>
        <w:jc w:val="center"/>
        <w:rPr>
          <w:bCs/>
          <w:sz w:val="24"/>
          <w:szCs w:val="24"/>
          <w:lang w:eastAsia="uk-UA"/>
        </w:rPr>
      </w:pPr>
    </w:p>
    <w:p w:rsidR="00320FF1" w:rsidRPr="004374B6" w:rsidRDefault="00320FF1" w:rsidP="00320FF1">
      <w:pPr>
        <w:rPr>
          <w:b/>
          <w:bCs/>
          <w:sz w:val="24"/>
          <w:szCs w:val="24"/>
        </w:rPr>
      </w:pPr>
    </w:p>
    <w:p w:rsidR="00320FF1" w:rsidRPr="004374B6" w:rsidRDefault="00320FF1" w:rsidP="00320FF1">
      <w:pPr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320FF1" w:rsidRPr="004374B6" w:rsidRDefault="00320FF1" w:rsidP="00320FF1">
      <w:pPr>
        <w:rPr>
          <w:sz w:val="24"/>
          <w:szCs w:val="24"/>
        </w:rPr>
      </w:pPr>
    </w:p>
    <w:p w:rsidR="00320FF1" w:rsidRPr="004374B6" w:rsidRDefault="00320FF1" w:rsidP="00320FF1">
      <w:pPr>
        <w:rPr>
          <w:sz w:val="24"/>
          <w:szCs w:val="24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9E0D53" w:rsidRPr="004374B6" w:rsidRDefault="009E0D53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9E0D53" w:rsidRPr="004374B6" w:rsidRDefault="009E0D53" w:rsidP="00320FF1">
      <w:pPr>
        <w:jc w:val="center"/>
        <w:rPr>
          <w:b/>
          <w:bCs/>
          <w:sz w:val="24"/>
          <w:szCs w:val="24"/>
          <w:lang w:eastAsia="uk-UA"/>
        </w:rPr>
      </w:pPr>
    </w:p>
    <w:p w:rsidR="00A9265F" w:rsidRPr="004374B6" w:rsidRDefault="00A9265F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br w:type="page"/>
      </w: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13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B06782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54F1" w:rsidRDefault="001454F1" w:rsidP="001454F1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  <w:t xml:space="preserve">   </w:t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1D28C9">
      <w:pPr>
        <w:rPr>
          <w:b/>
          <w:bCs/>
          <w:sz w:val="24"/>
          <w:szCs w:val="24"/>
          <w:lang w:eastAsia="uk-UA"/>
        </w:rPr>
      </w:pPr>
    </w:p>
    <w:p w:rsidR="00320FF1" w:rsidRPr="004374B6" w:rsidRDefault="00320FF1" w:rsidP="00320FF1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>ІНФОРМАЦІЙНА КАРТКА</w:t>
      </w:r>
      <w:r w:rsidR="00410961" w:rsidRPr="004374B6">
        <w:rPr>
          <w:b/>
          <w:bCs/>
          <w:sz w:val="24"/>
          <w:szCs w:val="24"/>
          <w:lang w:eastAsia="uk-UA"/>
        </w:rPr>
        <w:t xml:space="preserve"> №</w:t>
      </w:r>
      <w:r w:rsidR="009A17A6">
        <w:rPr>
          <w:b/>
          <w:bCs/>
          <w:sz w:val="24"/>
          <w:szCs w:val="24"/>
          <w:lang w:eastAsia="uk-UA"/>
        </w:rPr>
        <w:t xml:space="preserve"> 17-08</w:t>
      </w:r>
    </w:p>
    <w:p w:rsidR="00320FF1" w:rsidRPr="009A17A6" w:rsidRDefault="00320FF1" w:rsidP="009A17A6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="00704BA7" w:rsidRPr="004374B6">
        <w:rPr>
          <w:b/>
          <w:i/>
          <w:sz w:val="24"/>
          <w:szCs w:val="24"/>
          <w:u w:val="single"/>
          <w:lang w:eastAsia="uk-UA"/>
        </w:rPr>
        <w:t>Приватизація державного житлового фонду</w:t>
      </w:r>
    </w:p>
    <w:p w:rsidR="00320FF1" w:rsidRPr="004374B6" w:rsidRDefault="00320FF1" w:rsidP="00320FF1">
      <w:pPr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9A17A6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9A17A6" w:rsidRPr="004374B6" w:rsidTr="003430F3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15241A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Південний, буд. 1,</w:t>
            </w:r>
            <w:r w:rsidR="001D2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05E6"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Гірників, буд.19, каб.11 (адміністративна будівля виконавчого комітету Інгулецької районної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6D73DC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A9265F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65F" w:rsidRPr="004374B6" w:rsidRDefault="00A9265F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65F" w:rsidRPr="004374B6" w:rsidRDefault="00A9265F" w:rsidP="00A9265F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A9265F" w:rsidRPr="004374B6" w:rsidRDefault="00A9265F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A9265F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65F" w:rsidRPr="004374B6" w:rsidRDefault="00A9265F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65F" w:rsidRPr="004374B6" w:rsidRDefault="00A9265F" w:rsidP="009A17A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65F" w:rsidRPr="004374B6" w:rsidRDefault="00A9265F" w:rsidP="00A9265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A9265F" w:rsidRPr="004374B6" w:rsidRDefault="00A9265F" w:rsidP="00A9265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A9265F" w:rsidRPr="004374B6" w:rsidRDefault="001454F1" w:rsidP="00A9265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A9265F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A9265F" w:rsidRPr="004374B6" w:rsidRDefault="00A9265F" w:rsidP="00A9265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A9265F" w:rsidRPr="004374B6" w:rsidRDefault="00A9265F" w:rsidP="0015241A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6D73DC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9A17A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5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9A17A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Default="00320FF1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  <w:p w:rsidR="001D28C9" w:rsidRPr="004374B6" w:rsidRDefault="001D28C9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Default="008B5BAD" w:rsidP="0015241A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Житловий кодекс УРСР, Закони України «Про місцеве самоврядування в Україні», «Про приватизацію державного житлового фонду», «Про захист персональних даних»</w:t>
            </w:r>
          </w:p>
          <w:p w:rsidR="001D28C9" w:rsidRPr="004374B6" w:rsidRDefault="001D28C9" w:rsidP="0015241A">
            <w:pPr>
              <w:ind w:left="81"/>
              <w:rPr>
                <w:sz w:val="24"/>
                <w:szCs w:val="24"/>
              </w:rPr>
            </w:pP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Default="008B5BAD" w:rsidP="0015241A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Конституційного Суду України від 10 червня  2010 року №15-рп/2010</w:t>
            </w:r>
          </w:p>
          <w:p w:rsidR="001D28C9" w:rsidRPr="004374B6" w:rsidRDefault="001D28C9" w:rsidP="0015241A">
            <w:pPr>
              <w:ind w:left="81"/>
              <w:rPr>
                <w:sz w:val="24"/>
                <w:szCs w:val="24"/>
              </w:rPr>
            </w:pP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Default="008B5BAD" w:rsidP="0015241A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Положення про порядок передачі квартир (будинків), жилих приміщень у гуртожитках у власність громадян, затверджене Наказом Міністерства з питань житлово-комунального господарства України від 16 грудня  2009 року №396</w:t>
            </w:r>
          </w:p>
          <w:p w:rsidR="001D28C9" w:rsidRPr="004374B6" w:rsidRDefault="001D28C9" w:rsidP="0015241A">
            <w:pPr>
              <w:ind w:left="81"/>
              <w:rPr>
                <w:b/>
                <w:sz w:val="24"/>
                <w:szCs w:val="24"/>
              </w:rPr>
            </w:pPr>
          </w:p>
        </w:tc>
      </w:tr>
      <w:tr w:rsidR="009A17A6" w:rsidRPr="004374B6" w:rsidTr="0015241A">
        <w:trPr>
          <w:trHeight w:val="98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5BAD" w:rsidRPr="004374B6" w:rsidRDefault="008B5BAD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0B7E" w:rsidRPr="004374B6" w:rsidRDefault="008B5BAD" w:rsidP="0015241A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9A17A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Default="00320FF1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  <w:p w:rsidR="001D28C9" w:rsidRPr="004374B6" w:rsidRDefault="001D28C9" w:rsidP="006D73DC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9A17A6" w:rsidRPr="004374B6" w:rsidTr="007C68D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9A17A6" w:rsidRPr="004374B6" w:rsidTr="00550650">
        <w:trPr>
          <w:trHeight w:val="788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A17A6" w:rsidRPr="004374B6" w:rsidRDefault="009A17A6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A17A6" w:rsidRPr="004374B6" w:rsidRDefault="009A17A6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A17A6" w:rsidRPr="004374B6" w:rsidRDefault="009A17A6" w:rsidP="008B5BAD">
            <w:pPr>
              <w:spacing w:line="20" w:lineRule="atLeas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 заява підписана всіма повнолітніми членами сім`ї наймача із зазначенням згоди на обробку персональних даних;</w:t>
            </w:r>
          </w:p>
          <w:p w:rsidR="009A17A6" w:rsidRPr="004374B6" w:rsidRDefault="009A17A6" w:rsidP="008B5BAD">
            <w:pPr>
              <w:ind w:firstLine="1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 копії документів, що посвідчують особу всіх членів сім’ї</w:t>
            </w:r>
            <w:r w:rsidRPr="004374B6">
              <w:rPr>
                <w:i/>
                <w:sz w:val="24"/>
                <w:szCs w:val="24"/>
              </w:rPr>
              <w:t xml:space="preserve"> (паспорт, свідоцтво про народження дитини); </w:t>
            </w:r>
          </w:p>
          <w:p w:rsidR="009A17A6" w:rsidRPr="004374B6" w:rsidRDefault="009A17A6" w:rsidP="007C68DF">
            <w:pPr>
              <w:pStyle w:val="1"/>
              <w:ind w:left="0" w:firstLine="11"/>
              <w:jc w:val="both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</w:rPr>
              <w:t xml:space="preserve">-   копія ордера про надання жилої площі </w:t>
            </w:r>
            <w:r w:rsidRPr="004374B6">
              <w:rPr>
                <w:rFonts w:ascii="Times New Roman" w:hAnsi="Times New Roman" w:cs="Times New Roman"/>
                <w:i/>
                <w:sz w:val="24"/>
              </w:rPr>
              <w:t>(або копія договору</w:t>
            </w:r>
          </w:p>
          <w:p w:rsidR="009A17A6" w:rsidRPr="004374B6" w:rsidRDefault="009A17A6" w:rsidP="007C68DF">
            <w:pPr>
              <w:pStyle w:val="1"/>
              <w:ind w:left="0" w:firstLine="11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4374B6">
              <w:rPr>
                <w:rFonts w:ascii="Times New Roman" w:hAnsi="Times New Roman" w:cs="Times New Roman"/>
                <w:i/>
                <w:sz w:val="24"/>
              </w:rPr>
              <w:t>найму житла, виписка з особового рахунку);</w:t>
            </w:r>
          </w:p>
          <w:p w:rsidR="009A17A6" w:rsidRPr="004374B6" w:rsidRDefault="009A17A6" w:rsidP="007C68DF">
            <w:pPr>
              <w:tabs>
                <w:tab w:val="left" w:pos="400"/>
              </w:tabs>
              <w:ind w:firstLine="1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   документ, що підтверджує невикористання житлових чеків для приватизації державного житлового фонду (</w:t>
            </w:r>
            <w:r w:rsidRPr="004374B6">
              <w:rPr>
                <w:i/>
                <w:sz w:val="24"/>
                <w:szCs w:val="24"/>
              </w:rPr>
              <w:t xml:space="preserve">довідки з попередніх місць проживання із зазначенням терміну проживання та участі у приватизації після 1992 року) </w:t>
            </w:r>
            <w:r w:rsidRPr="004374B6">
              <w:rPr>
                <w:sz w:val="24"/>
                <w:szCs w:val="24"/>
              </w:rPr>
              <w:t>(за необхідності);</w:t>
            </w:r>
          </w:p>
          <w:p w:rsidR="009A17A6" w:rsidRPr="004374B6" w:rsidRDefault="009A17A6" w:rsidP="007C68DF">
            <w:pPr>
              <w:pStyle w:val="1"/>
              <w:ind w:left="0" w:firstLine="11"/>
              <w:jc w:val="both"/>
              <w:rPr>
                <w:rFonts w:ascii="Times New Roman" w:hAnsi="Times New Roman" w:cs="Times New Roman"/>
                <w:sz w:val="24"/>
              </w:rPr>
            </w:pPr>
            <w:r w:rsidRPr="004374B6">
              <w:rPr>
                <w:rFonts w:ascii="Times New Roman" w:hAnsi="Times New Roman" w:cs="Times New Roman"/>
                <w:sz w:val="24"/>
              </w:rPr>
              <w:t>- технічний паспорт на квартиру, жиле приміщення у гуртожитку (</w:t>
            </w:r>
            <w:r w:rsidRPr="004374B6">
              <w:rPr>
                <w:rFonts w:ascii="Times New Roman" w:hAnsi="Times New Roman" w:cs="Times New Roman"/>
                <w:i/>
                <w:sz w:val="24"/>
              </w:rPr>
              <w:t>виготовляється юридичною особою чи фізичною особою-підприємцем, що має сертифікат на проведення робіт з технічної інвентаризації об’єктів нерухомого майна</w:t>
            </w:r>
            <w:r w:rsidRPr="004374B6">
              <w:rPr>
                <w:rFonts w:ascii="Times New Roman" w:hAnsi="Times New Roman" w:cs="Times New Roman"/>
                <w:sz w:val="24"/>
              </w:rPr>
              <w:t>);</w:t>
            </w:r>
          </w:p>
          <w:p w:rsidR="009A17A6" w:rsidRPr="004374B6" w:rsidRDefault="009A17A6" w:rsidP="007C68DF">
            <w:pPr>
              <w:pStyle w:val="HTML"/>
              <w:shd w:val="clear" w:color="auto" w:fill="FFFFFF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   </w:t>
            </w:r>
            <w:r w:rsidRPr="004374B6">
              <w:rPr>
                <w:rFonts w:ascii="Times New Roman" w:hAnsi="Times New Roman" w:cs="Times New Roman"/>
                <w:sz w:val="24"/>
                <w:szCs w:val="24"/>
              </w:rPr>
              <w:t>заява - згода тимчасово відсутніх  членів  сім'ї  наймача  на приватизацію квартири  (будинку),  жилих  приміщень  у гуртожитку, кімнат у комунальній квартирі;</w:t>
            </w:r>
          </w:p>
          <w:p w:rsidR="009A17A6" w:rsidRPr="004374B6" w:rsidRDefault="009A17A6" w:rsidP="007C68DF">
            <w:pPr>
              <w:pStyle w:val="HTML"/>
              <w:shd w:val="clear" w:color="auto" w:fill="FFFFFF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7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 письмова згода батьків (усиновлювачів) або піклувальників дитини  віком  від  14  до  18 років  (настає  неповна  цивільна дієздатність  особи);</w:t>
            </w:r>
          </w:p>
          <w:p w:rsidR="009A17A6" w:rsidRPr="004374B6" w:rsidRDefault="009A17A6" w:rsidP="007C68DF">
            <w:pPr>
              <w:ind w:firstLine="1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   копія документа, що підтверджує право на пільгові умови приватизації (у разі наявності);</w:t>
            </w:r>
          </w:p>
          <w:p w:rsidR="009A17A6" w:rsidRPr="004374B6" w:rsidRDefault="009A17A6" w:rsidP="007C68DF">
            <w:pPr>
              <w:ind w:firstLine="1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- згода на приватизацію житла дітьми-сиротами та дітьми, позбавленими батьківського  піклування (за необхідності).</w:t>
            </w:r>
          </w:p>
          <w:p w:rsidR="009A17A6" w:rsidRPr="004374B6" w:rsidRDefault="009A17A6" w:rsidP="0021299E">
            <w:pPr>
              <w:pStyle w:val="1"/>
              <w:ind w:left="0" w:firstLine="11"/>
              <w:jc w:val="both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</w:rPr>
              <w:t>- довідка про склад сім</w:t>
            </w:r>
            <w:r w:rsidRPr="004374B6">
              <w:rPr>
                <w:rFonts w:ascii="Times New Roman" w:hAnsi="Times New Roman" w:cs="Times New Roman"/>
                <w:sz w:val="24"/>
              </w:rPr>
              <w:sym w:font="Symbol" w:char="F0A2"/>
            </w:r>
            <w:r w:rsidRPr="004374B6">
              <w:rPr>
                <w:rFonts w:ascii="Times New Roman" w:hAnsi="Times New Roman" w:cs="Times New Roman"/>
                <w:sz w:val="24"/>
              </w:rPr>
              <w:t>ї та займані приміщення встановленого зразка (</w:t>
            </w:r>
            <w:r w:rsidRPr="004374B6">
              <w:rPr>
                <w:rFonts w:ascii="Times New Roman" w:hAnsi="Times New Roman" w:cs="Times New Roman"/>
                <w:i/>
                <w:sz w:val="24"/>
              </w:rPr>
              <w:t>виконує орган приватизації або уповноважений суб'єкт господарювання</w:t>
            </w:r>
            <w:r w:rsidRPr="004374B6">
              <w:rPr>
                <w:rFonts w:ascii="Times New Roman" w:hAnsi="Times New Roman" w:cs="Times New Roman"/>
                <w:sz w:val="24"/>
              </w:rPr>
              <w:t>);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320FF1" w:rsidRPr="004374B6" w:rsidRDefault="00AC11A4" w:rsidP="001D28C9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</w:t>
            </w:r>
            <w:r w:rsidR="001D28C9">
              <w:rPr>
                <w:sz w:val="24"/>
                <w:szCs w:val="24"/>
                <w:lang w:eastAsia="uk-UA"/>
              </w:rPr>
              <w:t>що засвідчує його повноваження.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9A17A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320FF1" w:rsidRPr="004374B6" w:rsidRDefault="00320FF1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>30 кален</w:t>
            </w:r>
            <w:r w:rsidR="00D16296" w:rsidRPr="004374B6">
              <w:rPr>
                <w:sz w:val="24"/>
                <w:szCs w:val="24"/>
                <w:lang w:eastAsia="ru-RU"/>
              </w:rPr>
              <w:t xml:space="preserve">дарних </w:t>
            </w:r>
            <w:r w:rsidRPr="004374B6">
              <w:rPr>
                <w:sz w:val="24"/>
                <w:szCs w:val="24"/>
                <w:lang w:eastAsia="ru-RU"/>
              </w:rPr>
              <w:t xml:space="preserve">днів </w:t>
            </w:r>
          </w:p>
          <w:p w:rsidR="00320FF1" w:rsidRPr="004374B6" w:rsidRDefault="00320FF1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320FF1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20FF1" w:rsidP="006D73D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0FF1" w:rsidRPr="004374B6" w:rsidRDefault="003E6C5B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ru-RU"/>
              </w:rPr>
              <w:t>Свідоцтво про право власності на нерухоме майно житлового фонду в результаті приватизації або відмова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9A17A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D9610B" w:rsidRPr="004374B6">
              <w:rPr>
                <w:sz w:val="24"/>
                <w:szCs w:val="24"/>
              </w:rPr>
              <w:t xml:space="preserve">У разі надання неповного пакету документів заява з документами негайно повертається адміністратору. </w:t>
            </w: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6566F6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6566F6" w:rsidRPr="004374B6" w:rsidRDefault="006566F6" w:rsidP="006566F6">
      <w:pPr>
        <w:spacing w:after="200"/>
        <w:jc w:val="left"/>
        <w:rPr>
          <w:rFonts w:eastAsia="Calibri"/>
          <w:b/>
          <w:sz w:val="24"/>
          <w:szCs w:val="24"/>
        </w:rPr>
      </w:pPr>
    </w:p>
    <w:p w:rsidR="00D641D5" w:rsidRPr="004374B6" w:rsidRDefault="00D641D5" w:rsidP="00D641D5">
      <w:pPr>
        <w:jc w:val="center"/>
        <w:rPr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D641D5" w:rsidRPr="004374B6" w:rsidRDefault="00D641D5" w:rsidP="004374B6">
      <w:pPr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7E4DBA" w:rsidRPr="004374B6" w:rsidRDefault="007E4DBA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br w:type="page"/>
      </w: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15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1D28C9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54F1" w:rsidRDefault="001454F1" w:rsidP="001454F1">
      <w:pPr>
        <w:tabs>
          <w:tab w:val="left" w:pos="4200"/>
        </w:tabs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EE06F1"/>
    <w:p w:rsidR="003E1BA8" w:rsidRPr="004374B6" w:rsidRDefault="003E1BA8" w:rsidP="003E6C5B">
      <w:pPr>
        <w:jc w:val="center"/>
        <w:rPr>
          <w:b/>
          <w:bCs/>
          <w:sz w:val="24"/>
          <w:szCs w:val="24"/>
          <w:lang w:eastAsia="uk-UA"/>
        </w:rPr>
      </w:pPr>
    </w:p>
    <w:p w:rsidR="003E6C5B" w:rsidRPr="004374B6" w:rsidRDefault="003E6C5B" w:rsidP="003E6C5B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>ІНФОРМАЦІЙНА КАРТКА</w:t>
      </w:r>
      <w:r w:rsidR="00410961" w:rsidRPr="004374B6">
        <w:rPr>
          <w:b/>
          <w:bCs/>
          <w:sz w:val="24"/>
          <w:szCs w:val="24"/>
          <w:lang w:eastAsia="uk-UA"/>
        </w:rPr>
        <w:t xml:space="preserve"> №</w:t>
      </w:r>
      <w:r w:rsidR="00EE06F1">
        <w:rPr>
          <w:b/>
          <w:bCs/>
          <w:sz w:val="24"/>
          <w:szCs w:val="24"/>
          <w:lang w:eastAsia="uk-UA"/>
        </w:rPr>
        <w:t>17-09</w:t>
      </w:r>
    </w:p>
    <w:p w:rsidR="003E6C5B" w:rsidRPr="00EE06F1" w:rsidRDefault="00EE06F1" w:rsidP="00EE06F1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п</w:t>
      </w:r>
      <w:r w:rsidR="003E6C5B" w:rsidRPr="004374B6">
        <w:rPr>
          <w:b/>
          <w:bCs/>
          <w:sz w:val="24"/>
          <w:szCs w:val="24"/>
          <w:lang w:eastAsia="uk-UA"/>
        </w:rPr>
        <w:t>ослуги</w:t>
      </w:r>
      <w:r w:rsidR="002F372B" w:rsidRPr="004374B6">
        <w:rPr>
          <w:b/>
          <w:i/>
          <w:sz w:val="24"/>
          <w:szCs w:val="24"/>
          <w:u w:val="single"/>
          <w:lang w:eastAsia="uk-UA"/>
        </w:rPr>
        <w:t>Видача ордера на житлове приміщення</w:t>
      </w:r>
    </w:p>
    <w:p w:rsidR="003E6C5B" w:rsidRPr="004374B6" w:rsidRDefault="003E6C5B" w:rsidP="00A205E6">
      <w:pPr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4374B6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4374B6" w:rsidRPr="004374B6" w:rsidTr="007E4DBA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4374B6" w:rsidRPr="004374B6" w:rsidTr="007E4DB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1144DB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6566F6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7E4DBA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4374B6" w:rsidRPr="004374B6" w:rsidTr="007E4DBA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4DBA" w:rsidRPr="004374B6" w:rsidRDefault="007E4DBA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4DBA" w:rsidRPr="004374B6" w:rsidRDefault="007E4DBA" w:rsidP="007E4DBA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D9610B" w:rsidRPr="004374B6" w:rsidRDefault="00D9610B" w:rsidP="00D9610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7E4DBA" w:rsidRPr="004374B6" w:rsidRDefault="00D9610B" w:rsidP="00D9610B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4DBA" w:rsidRPr="004374B6" w:rsidRDefault="007E4DBA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4DBA" w:rsidRPr="004374B6" w:rsidRDefault="007E4DBA" w:rsidP="00EE06F1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4DBA" w:rsidRPr="004374B6" w:rsidRDefault="007E4DBA" w:rsidP="007E4DB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7E4DBA" w:rsidRPr="004374B6" w:rsidRDefault="007E4DBA" w:rsidP="007E4DB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7E4DBA" w:rsidRPr="004374B6" w:rsidRDefault="001454F1" w:rsidP="007E4DB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7E4DBA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7E4DBA" w:rsidRPr="004374B6" w:rsidRDefault="007E4DBA" w:rsidP="007E4DB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7E4DBA" w:rsidRPr="004374B6" w:rsidRDefault="007E4DBA" w:rsidP="007E4DBA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www.kroqerс.info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372B" w:rsidRPr="004374B6" w:rsidRDefault="002F372B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6566F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4374B6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7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4374B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6566F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4374B6" w:rsidRPr="004374B6" w:rsidTr="00EE06F1">
        <w:trPr>
          <w:trHeight w:val="107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Рішення Криворізької міської ради від 31 березня 2016 року    № 381 «Про обсяг і межі повноважень районних у місті рад та їх виконавчих органів» зі змінами</w:t>
            </w:r>
          </w:p>
        </w:tc>
      </w:tr>
      <w:tr w:rsidR="004374B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6566F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6566F6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  <w:p w:rsidR="006566F6" w:rsidRPr="004374B6" w:rsidRDefault="006566F6" w:rsidP="00EE06F1">
            <w:pPr>
              <w:rPr>
                <w:sz w:val="24"/>
                <w:szCs w:val="24"/>
                <w:lang w:eastAsia="uk-UA"/>
              </w:rPr>
            </w:pP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3E6C5B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- </w:t>
            </w:r>
            <w:r w:rsidR="00EC679C" w:rsidRPr="004374B6">
              <w:rPr>
                <w:sz w:val="24"/>
                <w:szCs w:val="24"/>
                <w:lang w:eastAsia="ru-RU"/>
              </w:rPr>
              <w:t>з</w:t>
            </w:r>
            <w:r w:rsidRPr="004374B6">
              <w:rPr>
                <w:sz w:val="24"/>
                <w:szCs w:val="24"/>
                <w:lang w:eastAsia="ru-RU"/>
              </w:rPr>
              <w:t>аява за визначено формо;</w:t>
            </w:r>
          </w:p>
          <w:p w:rsidR="003E6C5B" w:rsidRPr="004374B6" w:rsidRDefault="003E6C5B" w:rsidP="003E6C5B">
            <w:pPr>
              <w:ind w:right="72"/>
              <w:contextualSpacing/>
              <w:textAlignment w:val="baseline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- копія документу, що посвідчує особу всіх членів сім'ї </w:t>
            </w:r>
            <w:r w:rsidRPr="004374B6">
              <w:rPr>
                <w:i/>
                <w:iCs/>
                <w:sz w:val="24"/>
                <w:szCs w:val="24"/>
                <w:lang w:eastAsia="ru-RU"/>
              </w:rPr>
              <w:t>(паспорт, свідоцтво про народження дитини);</w:t>
            </w:r>
          </w:p>
          <w:p w:rsidR="003E6C5B" w:rsidRPr="004374B6" w:rsidRDefault="003E6C5B" w:rsidP="003E6C5B">
            <w:pPr>
              <w:ind w:right="72"/>
              <w:contextualSpacing/>
              <w:textAlignment w:val="baseline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- оригінал ордеру на житлове приміщення (у разі подовження терміну дії ордера);</w:t>
            </w:r>
          </w:p>
          <w:p w:rsidR="001144DB" w:rsidRPr="004374B6" w:rsidRDefault="003E6C5B" w:rsidP="000D51CA">
            <w:pPr>
              <w:ind w:right="72"/>
              <w:contextualSpacing/>
              <w:textAlignment w:val="baseline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- документ, що підтверджує поважність причин недотримання терміну дії ордеру для реєстрації за місцем нового проживання (у разі подовження терміну дії ордера).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3E6C5B" w:rsidRPr="004374B6" w:rsidRDefault="00AC11A4" w:rsidP="000D51CA">
            <w:pPr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4374B6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 послуги: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3E6C5B" w:rsidRPr="004374B6" w:rsidRDefault="003E6C5B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3E6C5B" w:rsidRPr="004374B6" w:rsidRDefault="003E6C5B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3E6C5B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3E6C5B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6C5B" w:rsidRPr="004374B6" w:rsidRDefault="00EC679C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highlight w:val="white"/>
              </w:rPr>
              <w:t>Ордер на квартиру державного житлового фонду або відмова</w:t>
            </w:r>
          </w:p>
        </w:tc>
      </w:tr>
      <w:tr w:rsidR="004374B6" w:rsidRPr="004374B6" w:rsidTr="0072713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5B2F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у випадках, передбачених законом</w:t>
            </w:r>
          </w:p>
        </w:tc>
      </w:tr>
      <w:tr w:rsidR="004374B6" w:rsidRPr="004374B6" w:rsidTr="0072713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D9610B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9E2EEF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</w:t>
            </w:r>
          </w:p>
        </w:tc>
      </w:tr>
      <w:tr w:rsidR="004374B6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713F" w:rsidRPr="004374B6" w:rsidRDefault="0072713F" w:rsidP="00B676EC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713F" w:rsidRPr="004374B6" w:rsidRDefault="0072713F" w:rsidP="00B676E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713F" w:rsidRPr="004374B6" w:rsidRDefault="0072713F" w:rsidP="0072713F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заявникам надаються або направляються письмові роз</w:t>
            </w:r>
            <w:r w:rsidR="00EA59B7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</w:tc>
      </w:tr>
    </w:tbl>
    <w:p w:rsidR="0075285D" w:rsidRDefault="0075285D" w:rsidP="004374B6">
      <w:pPr>
        <w:rPr>
          <w:rFonts w:eastAsia="Calibri"/>
          <w:b/>
          <w:i/>
          <w:sz w:val="24"/>
          <w:szCs w:val="24"/>
        </w:rPr>
      </w:pPr>
    </w:p>
    <w:p w:rsidR="0075285D" w:rsidRDefault="0075285D" w:rsidP="004374B6">
      <w:pPr>
        <w:rPr>
          <w:rFonts w:eastAsia="Calibri"/>
          <w:b/>
          <w:i/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75285D" w:rsidRDefault="004374B6" w:rsidP="001144DB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</w:t>
      </w:r>
      <w:r w:rsidR="001144DB">
        <w:rPr>
          <w:rFonts w:eastAsia="Calibri"/>
          <w:b/>
          <w:i/>
          <w:sz w:val="24"/>
          <w:szCs w:val="24"/>
        </w:rPr>
        <w:t xml:space="preserve"> місті ради</w:t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</w:r>
      <w:r w:rsidR="001144DB">
        <w:rPr>
          <w:rFonts w:eastAsia="Calibri"/>
          <w:b/>
          <w:i/>
          <w:sz w:val="24"/>
          <w:szCs w:val="24"/>
        </w:rPr>
        <w:tab/>
        <w:t>Марія Окунєва</w:t>
      </w:r>
    </w:p>
    <w:p w:rsidR="001144DB" w:rsidRPr="001144DB" w:rsidRDefault="001144DB" w:rsidP="001144DB">
      <w:pPr>
        <w:rPr>
          <w:rFonts w:eastAsia="Calibri"/>
          <w:b/>
          <w:i/>
          <w:sz w:val="24"/>
          <w:szCs w:val="24"/>
        </w:rPr>
      </w:pPr>
    </w:p>
    <w:p w:rsidR="0075285D" w:rsidRDefault="0075285D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17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1144DB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54F1" w:rsidRDefault="001454F1" w:rsidP="001454F1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4374B6">
      <w:pPr>
        <w:rPr>
          <w:b/>
          <w:bCs/>
          <w:sz w:val="24"/>
          <w:szCs w:val="24"/>
          <w:lang w:eastAsia="uk-UA"/>
        </w:rPr>
      </w:pPr>
    </w:p>
    <w:p w:rsidR="00EC679C" w:rsidRPr="004374B6" w:rsidRDefault="00EC679C" w:rsidP="00EC679C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1608D2">
        <w:rPr>
          <w:b/>
          <w:bCs/>
          <w:sz w:val="24"/>
          <w:szCs w:val="24"/>
          <w:lang w:eastAsia="uk-UA"/>
        </w:rPr>
        <w:t xml:space="preserve"> 17-10</w:t>
      </w:r>
    </w:p>
    <w:p w:rsidR="00EC679C" w:rsidRPr="0026386B" w:rsidRDefault="00EC679C" w:rsidP="0026386B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="002F372B" w:rsidRPr="004374B6">
        <w:rPr>
          <w:b/>
          <w:i/>
          <w:sz w:val="24"/>
          <w:szCs w:val="24"/>
          <w:u w:val="single"/>
          <w:lang w:eastAsia="uk-UA"/>
        </w:rPr>
        <w:t>Видача ордера на службове житлове приміщення</w:t>
      </w:r>
    </w:p>
    <w:p w:rsidR="00EC679C" w:rsidRPr="004374B6" w:rsidRDefault="00EC679C" w:rsidP="00EC679C">
      <w:pPr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26386B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26386B" w:rsidRPr="004374B6" w:rsidTr="008339F9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26386B" w:rsidRPr="004374B6" w:rsidTr="008339F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1144DB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Короленка, буд. 1А,</w:t>
            </w:r>
            <w:r w:rsidR="00EA59B7" w:rsidRPr="004374B6">
              <w:rPr>
                <w:rFonts w:ascii="Times New Roman" w:hAnsi="Times New Roman"/>
                <w:sz w:val="24"/>
                <w:szCs w:val="24"/>
              </w:rPr>
              <w:t xml:space="preserve">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8339F9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26386B" w:rsidRPr="004374B6" w:rsidTr="008339F9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F9" w:rsidRPr="004374B6" w:rsidRDefault="008339F9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F9" w:rsidRPr="004374B6" w:rsidRDefault="008339F9" w:rsidP="008339F9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8339F9" w:rsidRPr="004374B6" w:rsidRDefault="008339F9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7F79" w:rsidRPr="004374B6" w:rsidRDefault="005D7F79" w:rsidP="005D7F79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5D7F79" w:rsidRPr="004374B6" w:rsidRDefault="005D7F79" w:rsidP="005D7F79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5D7F79" w:rsidRPr="004374B6" w:rsidRDefault="005D7F79" w:rsidP="005D7F79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8339F9" w:rsidRPr="004374B6" w:rsidRDefault="005D7F79" w:rsidP="005D7F79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F9" w:rsidRPr="004374B6" w:rsidRDefault="008339F9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F9" w:rsidRPr="004374B6" w:rsidRDefault="008339F9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F9" w:rsidRPr="004374B6" w:rsidRDefault="008339F9" w:rsidP="008339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8339F9" w:rsidRPr="004374B6" w:rsidRDefault="008339F9" w:rsidP="008339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8339F9" w:rsidRPr="004374B6" w:rsidRDefault="001454F1" w:rsidP="008339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339F9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8339F9" w:rsidRPr="004374B6" w:rsidRDefault="008339F9" w:rsidP="008339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8339F9" w:rsidRPr="004374B6" w:rsidRDefault="008339F9" w:rsidP="008339F9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11007" w:rsidRPr="004374B6" w:rsidRDefault="00F11007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EA59B7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26386B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9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26386B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A59B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  <w:p w:rsidR="00EC679C" w:rsidRPr="004374B6" w:rsidRDefault="00EC679C" w:rsidP="00B676EC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AC6B47">
            <w:pPr>
              <w:pStyle w:val="Default"/>
              <w:jc w:val="both"/>
              <w:rPr>
                <w:color w:val="auto"/>
                <w:lang w:val="uk-UA"/>
              </w:rPr>
            </w:pPr>
            <w:r w:rsidRPr="004374B6">
              <w:rPr>
                <w:color w:val="auto"/>
                <w:lang w:val="uk-UA"/>
              </w:rPr>
              <w:t>Постанова Ради Міністрів Української РСР і Української республіканської ради професійних спілок від 11 грудня 1984 року №470 «Про затвердження Правил обліку громадян, які потребують поліпшення житлових умов, і надання їм жилих приміщень в Українській РСР», Постанова Ради Міністрів Української від 04 лютого 1988 року №37 «Про службові жилі приміщення»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AC6B47">
            <w:pPr>
              <w:jc w:val="center"/>
              <w:rPr>
                <w:b/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-</w:t>
            </w:r>
          </w:p>
        </w:tc>
      </w:tr>
      <w:tr w:rsidR="0026386B" w:rsidRPr="004374B6" w:rsidTr="003430F3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AC6B47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26386B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A59B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  <w:p w:rsidR="00EA59B7" w:rsidRPr="004374B6" w:rsidRDefault="00EA59B7" w:rsidP="0026386B">
            <w:pPr>
              <w:rPr>
                <w:sz w:val="24"/>
                <w:szCs w:val="24"/>
                <w:lang w:eastAsia="uk-UA"/>
              </w:rPr>
            </w:pP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C679C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заява встановленого зразка;</w:t>
            </w:r>
          </w:p>
          <w:p w:rsidR="00EC679C" w:rsidRPr="004374B6" w:rsidRDefault="00EC679C" w:rsidP="00EC679C">
            <w:pPr>
              <w:numPr>
                <w:ilvl w:val="0"/>
                <w:numId w:val="17"/>
              </w:numPr>
              <w:suppressAutoHyphens/>
              <w:ind w:left="0" w:right="72" w:hanging="400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копія документу, що посвідчує особу всіх членів сім'ї </w:t>
            </w:r>
            <w:r w:rsidRPr="004374B6">
              <w:rPr>
                <w:i/>
                <w:sz w:val="24"/>
                <w:szCs w:val="24"/>
                <w:highlight w:val="white"/>
              </w:rPr>
              <w:t>(паспорт, свідоцтво про народження дитини);</w:t>
            </w:r>
          </w:p>
          <w:p w:rsidR="00EC679C" w:rsidRPr="004374B6" w:rsidRDefault="00EC679C" w:rsidP="00EC679C">
            <w:pPr>
              <w:numPr>
                <w:ilvl w:val="0"/>
                <w:numId w:val="17"/>
              </w:numPr>
              <w:suppressAutoHyphens/>
              <w:ind w:left="0" w:right="72" w:hanging="400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рішення підприємства, організації, установи про надання службового житла;</w:t>
            </w:r>
          </w:p>
          <w:p w:rsidR="00EC679C" w:rsidRPr="004374B6" w:rsidRDefault="00EC679C" w:rsidP="00BA5BF0">
            <w:pPr>
              <w:pStyle w:val="a5"/>
              <w:ind w:left="507" w:hanging="50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копія свідоцтва про укладенняшлюбу (за наявності). 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EA59B7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10"/>
                <w:szCs w:val="10"/>
              </w:rPr>
            </w:pP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AC145E" w:rsidRPr="004374B6" w:rsidRDefault="00AC11A4" w:rsidP="0026386B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</w:t>
            </w:r>
            <w:r w:rsidR="00CB6079" w:rsidRPr="004374B6">
              <w:rPr>
                <w:sz w:val="24"/>
                <w:szCs w:val="24"/>
                <w:lang w:eastAsia="uk-UA"/>
              </w:rPr>
              <w:t xml:space="preserve">тність (безоплатність) надання </w:t>
            </w: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26386B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CB6079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A5BF0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Розмір та порядок </w:t>
            </w:r>
            <w:r w:rsidR="00BA5BF0" w:rsidRPr="004374B6">
              <w:rPr>
                <w:sz w:val="24"/>
                <w:szCs w:val="24"/>
                <w:lang w:eastAsia="ar-SA"/>
              </w:rPr>
              <w:t>в</w:t>
            </w:r>
            <w:r w:rsidRPr="004374B6">
              <w:rPr>
                <w:sz w:val="24"/>
                <w:szCs w:val="24"/>
                <w:lang w:eastAsia="ar-SA"/>
              </w:rPr>
              <w:t>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EC679C" w:rsidRPr="004374B6" w:rsidRDefault="00EC679C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EC679C" w:rsidRPr="004374B6" w:rsidRDefault="00EC679C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</w:t>
            </w:r>
            <w:r w:rsidR="00AC145E" w:rsidRPr="004374B6">
              <w:rPr>
                <w:sz w:val="24"/>
                <w:szCs w:val="24"/>
                <w:lang w:eastAsia="uk-UA"/>
              </w:rPr>
              <w:t>-</w:t>
            </w:r>
            <w:r w:rsidRPr="004374B6">
              <w:rPr>
                <w:sz w:val="24"/>
                <w:szCs w:val="24"/>
                <w:lang w:eastAsia="uk-UA"/>
              </w:rPr>
              <w:t>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AC145E" w:rsidRPr="0026386B" w:rsidRDefault="00464C84" w:rsidP="0026386B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26386B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679C" w:rsidRPr="004374B6" w:rsidRDefault="00EC679C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</w:rPr>
              <w:t>Ордер на службове житлове приміщення або відмова</w:t>
            </w:r>
          </w:p>
        </w:tc>
      </w:tr>
      <w:tr w:rsidR="0026386B" w:rsidRPr="004374B6" w:rsidTr="00AC145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5C4995" w:rsidP="0026386B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</w:t>
            </w:r>
            <w:r w:rsidR="0026386B">
              <w:rPr>
                <w:sz w:val="24"/>
                <w:szCs w:val="24"/>
                <w:lang w:eastAsia="uk-UA"/>
              </w:rPr>
              <w:t xml:space="preserve"> випадках, передбачених законом</w:t>
            </w:r>
          </w:p>
        </w:tc>
      </w:tr>
      <w:tr w:rsidR="0026386B" w:rsidRPr="004374B6" w:rsidTr="00550650">
        <w:trPr>
          <w:trHeight w:val="289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386B" w:rsidRPr="004374B6" w:rsidRDefault="0026386B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386B" w:rsidRPr="004374B6" w:rsidRDefault="0026386B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6386B" w:rsidRPr="004374B6" w:rsidRDefault="0026386B" w:rsidP="00A01BC1">
            <w:pPr>
              <w:ind w:firstLine="217"/>
              <w:rPr>
                <w:sz w:val="10"/>
                <w:szCs w:val="10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 w:rsidRPr="004374B6">
              <w:rPr>
                <w:sz w:val="24"/>
                <w:szCs w:val="24"/>
                <w:lang w:val="ru-RU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4374B6">
              <w:rPr>
                <w:sz w:val="24"/>
                <w:szCs w:val="24"/>
                <w:lang w:val="ru-RU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документів.У разі надання неповного пакету документів заява з документами негайно повертається адміністратору.</w:t>
            </w:r>
          </w:p>
          <w:p w:rsidR="0026386B" w:rsidRPr="004374B6" w:rsidRDefault="0026386B" w:rsidP="00CB6079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</w:t>
            </w:r>
          </w:p>
          <w:p w:rsidR="0026386B" w:rsidRPr="004374B6" w:rsidRDefault="0026386B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EC679C" w:rsidRPr="004374B6" w:rsidRDefault="00EC679C" w:rsidP="00EC679C">
      <w:pPr>
        <w:jc w:val="left"/>
        <w:rPr>
          <w:sz w:val="24"/>
          <w:szCs w:val="24"/>
        </w:rPr>
      </w:pPr>
    </w:p>
    <w:p w:rsidR="00EC679C" w:rsidRPr="004374B6" w:rsidRDefault="00EC679C" w:rsidP="00EC679C">
      <w:pPr>
        <w:jc w:val="left"/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26386B" w:rsidRDefault="0026386B" w:rsidP="0026386B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</w:p>
    <w:p w:rsidR="0026386B" w:rsidRDefault="004374B6" w:rsidP="0026386B">
      <w:pPr>
        <w:ind w:left="6372" w:firstLine="708"/>
        <w:jc w:val="left"/>
        <w:rPr>
          <w:b/>
          <w:i/>
          <w:color w:val="FFFFFF" w:themeColor="background1"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19</w:t>
      </w:r>
      <w:r w:rsidR="0026386B">
        <w:rPr>
          <w:b/>
          <w:i/>
          <w:color w:val="FFFFFF" w:themeColor="background1"/>
          <w:sz w:val="24"/>
          <w:szCs w:val="24"/>
          <w:lang w:eastAsia="ru-RU"/>
        </w:rPr>
        <w:t>1</w:t>
      </w:r>
    </w:p>
    <w:p w:rsidR="004374B6" w:rsidRPr="0026386B" w:rsidRDefault="004374B6" w:rsidP="0026386B">
      <w:pPr>
        <w:ind w:left="6372" w:firstLine="708"/>
        <w:jc w:val="left"/>
        <w:rPr>
          <w:b/>
          <w:bCs/>
          <w:sz w:val="24"/>
          <w:szCs w:val="24"/>
          <w:lang w:eastAsia="uk-UA"/>
        </w:rPr>
      </w:pP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26386B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3E1BA8" w:rsidRPr="001454F1" w:rsidRDefault="001454F1" w:rsidP="001454F1">
      <w:pPr>
        <w:tabs>
          <w:tab w:val="left" w:pos="4200"/>
        </w:tabs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B676EC">
      <w:pPr>
        <w:jc w:val="center"/>
        <w:rPr>
          <w:b/>
          <w:bCs/>
          <w:sz w:val="24"/>
          <w:szCs w:val="24"/>
          <w:lang w:eastAsia="uk-UA"/>
        </w:rPr>
      </w:pPr>
    </w:p>
    <w:p w:rsidR="00B676EC" w:rsidRPr="004374B6" w:rsidRDefault="00B676EC" w:rsidP="00B676EC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1608D2">
        <w:rPr>
          <w:b/>
          <w:bCs/>
          <w:sz w:val="24"/>
          <w:szCs w:val="24"/>
          <w:lang w:eastAsia="uk-UA"/>
        </w:rPr>
        <w:t xml:space="preserve"> 17-11</w:t>
      </w:r>
    </w:p>
    <w:p w:rsidR="00F75A61" w:rsidRPr="0026386B" w:rsidRDefault="00B676EC" w:rsidP="0026386B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>Видача о</w:t>
      </w:r>
      <w:r w:rsidR="00F11007" w:rsidRPr="004374B6">
        <w:rPr>
          <w:b/>
          <w:i/>
          <w:sz w:val="24"/>
          <w:szCs w:val="24"/>
          <w:u w:val="single"/>
          <w:lang w:eastAsia="uk-UA"/>
        </w:rPr>
        <w:t xml:space="preserve">рдерів (подовження терміну дії) </w:t>
      </w:r>
      <w:r w:rsidR="00F75A61" w:rsidRPr="004374B6">
        <w:rPr>
          <w:b/>
          <w:i/>
          <w:sz w:val="24"/>
          <w:szCs w:val="24"/>
          <w:u w:val="single"/>
          <w:lang w:eastAsia="uk-UA"/>
        </w:rPr>
        <w:t>на житлову площу в гуртожитку</w:t>
      </w:r>
    </w:p>
    <w:p w:rsidR="00B676EC" w:rsidRPr="004374B6" w:rsidRDefault="00B676EC" w:rsidP="00B676EC">
      <w:pPr>
        <w:jc w:val="center"/>
        <w:rPr>
          <w:sz w:val="24"/>
          <w:szCs w:val="24"/>
          <w:lang w:val="ru-RU"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1608D2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1608D2" w:rsidRPr="004374B6" w:rsidTr="00AC145E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1608D2" w:rsidRPr="004374B6" w:rsidTr="00AC145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D90576" w:rsidRPr="004374B6" w:rsidRDefault="00D9057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C145E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1144DB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CB6079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AC145E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1608D2" w:rsidRPr="004374B6" w:rsidTr="00AC145E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AC145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AC145E" w:rsidP="00AC145E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AC145E" w:rsidRPr="004374B6" w:rsidRDefault="00AC145E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3566" w:rsidRPr="004374B6" w:rsidRDefault="00C23566" w:rsidP="00C2356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C23566" w:rsidRPr="004374B6" w:rsidRDefault="00C23566" w:rsidP="00C2356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C23566" w:rsidRPr="004374B6" w:rsidRDefault="00C23566" w:rsidP="00C2356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AC145E" w:rsidRPr="004374B6" w:rsidRDefault="00C23566" w:rsidP="00C2356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AC145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AC145E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45E" w:rsidRPr="004374B6" w:rsidRDefault="00AC145E" w:rsidP="00AC14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AC145E" w:rsidRPr="004374B6" w:rsidRDefault="00AC145E" w:rsidP="00AC14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AC145E" w:rsidRPr="004374B6" w:rsidRDefault="001454F1" w:rsidP="00AC14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AC145E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AC145E" w:rsidRPr="004374B6" w:rsidRDefault="00AC145E" w:rsidP="00AC14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AC145E" w:rsidRPr="004374B6" w:rsidRDefault="00AC145E" w:rsidP="00AC145E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11007" w:rsidRPr="004374B6" w:rsidRDefault="00F11007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CB6079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1608D2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21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1608D2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E878BB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F75A61" w:rsidP="00E878BB">
            <w:pPr>
              <w:pStyle w:val="Default"/>
              <w:ind w:left="81"/>
              <w:jc w:val="both"/>
              <w:rPr>
                <w:color w:val="auto"/>
                <w:lang w:val="uk-UA"/>
              </w:rPr>
            </w:pPr>
            <w:r w:rsidRPr="004374B6">
              <w:rPr>
                <w:color w:val="auto"/>
                <w:highlight w:val="white"/>
                <w:lang w:val="uk-UA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РСР», Наказ Міністерства регіонального розвитку, будівництва та житлово-комунального господарства України від 27 квітня 2015 року № 84 «Про затвердження Положення про гуртожитки».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ind w:left="281"/>
              <w:jc w:val="center"/>
              <w:rPr>
                <w:b/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-</w:t>
            </w:r>
          </w:p>
        </w:tc>
      </w:tr>
      <w:tr w:rsidR="001608D2" w:rsidRPr="004374B6" w:rsidTr="00E878BB">
        <w:trPr>
          <w:trHeight w:val="104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ind w:left="2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1608D2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1608D2" w:rsidRPr="004374B6" w:rsidTr="001144DB">
        <w:trPr>
          <w:trHeight w:val="45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AC11A4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  <w:p w:rsidR="00CB6079" w:rsidRPr="004374B6" w:rsidRDefault="00CB6079" w:rsidP="001144DB">
            <w:pPr>
              <w:rPr>
                <w:sz w:val="24"/>
                <w:szCs w:val="24"/>
                <w:lang w:eastAsia="uk-UA"/>
              </w:rPr>
            </w:pP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A61" w:rsidRPr="004374B6" w:rsidRDefault="00B676EC" w:rsidP="00F75A61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</w:t>
            </w:r>
            <w:r w:rsidR="00F75A61" w:rsidRPr="004374B6">
              <w:rPr>
                <w:sz w:val="24"/>
                <w:szCs w:val="24"/>
                <w:highlight w:val="white"/>
              </w:rPr>
              <w:t>заява встановленого зразка;</w:t>
            </w:r>
          </w:p>
          <w:p w:rsidR="00F75A61" w:rsidRPr="004374B6" w:rsidRDefault="00F75A61" w:rsidP="00F75A61">
            <w:pPr>
              <w:numPr>
                <w:ilvl w:val="0"/>
                <w:numId w:val="17"/>
              </w:numPr>
              <w:suppressAutoHyphens/>
              <w:ind w:left="0" w:right="72" w:hanging="193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копія документу, що посвідчує особу всіх членів сім'ї </w:t>
            </w:r>
            <w:r w:rsidRPr="004374B6">
              <w:rPr>
                <w:i/>
                <w:sz w:val="24"/>
                <w:szCs w:val="24"/>
                <w:highlight w:val="white"/>
              </w:rPr>
              <w:t>(паспорт, свідоцтво про народження дитини);</w:t>
            </w:r>
          </w:p>
          <w:p w:rsidR="00F75A61" w:rsidRPr="004374B6" w:rsidRDefault="00F75A61" w:rsidP="00F75A61">
            <w:pPr>
              <w:numPr>
                <w:ilvl w:val="0"/>
                <w:numId w:val="17"/>
              </w:numPr>
              <w:suppressAutoHyphens/>
              <w:ind w:left="0" w:right="72" w:hanging="193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оригінал ордеру на житлову площу у гуртожитку (у разі подовження терміну дії ордера);</w:t>
            </w:r>
          </w:p>
          <w:p w:rsidR="00B676EC" w:rsidRPr="004374B6" w:rsidRDefault="00F75A61" w:rsidP="00577D66">
            <w:pPr>
              <w:pStyle w:val="a5"/>
              <w:ind w:left="0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документ, що підтверджує поважність причин </w:t>
            </w:r>
            <w:r w:rsidRPr="004374B6">
              <w:rPr>
                <w:sz w:val="24"/>
                <w:szCs w:val="24"/>
                <w:highlight w:val="white"/>
              </w:rPr>
              <w:lastRenderedPageBreak/>
              <w:t xml:space="preserve">недотримання терміну дії ордеру для реєстрації за місцем нового проживання (у разі подовження терміну дії ордера). 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16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</w:t>
            </w:r>
            <w:r w:rsidR="001608D2">
              <w:rPr>
                <w:sz w:val="24"/>
                <w:szCs w:val="24"/>
              </w:rPr>
              <w:t>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6F4714" w:rsidRPr="004374B6" w:rsidRDefault="00AC11A4" w:rsidP="001608D2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1608D2" w:rsidRPr="004374B6" w:rsidTr="00B676EC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B676EC" w:rsidRPr="004374B6" w:rsidRDefault="00B676EC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B676EC" w:rsidRPr="004374B6" w:rsidRDefault="00B676EC" w:rsidP="00B676E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577D66" w:rsidRPr="004374B6" w:rsidRDefault="00464C84" w:rsidP="00C23566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1608D2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B676EC" w:rsidP="00CB607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76EC" w:rsidRPr="004374B6" w:rsidRDefault="00F75A61" w:rsidP="00B676EC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highlight w:val="white"/>
              </w:rPr>
              <w:t>Ордер на житлову площу у гуртожитку або відмова</w:t>
            </w:r>
          </w:p>
        </w:tc>
      </w:tr>
      <w:tr w:rsidR="001608D2" w:rsidRPr="004374B6" w:rsidTr="006F4714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D66" w:rsidRPr="004374B6" w:rsidRDefault="005C4995" w:rsidP="001608D2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</w:t>
            </w:r>
            <w:r w:rsidR="001608D2">
              <w:rPr>
                <w:sz w:val="24"/>
                <w:szCs w:val="24"/>
                <w:lang w:eastAsia="uk-UA"/>
              </w:rPr>
              <w:t xml:space="preserve"> випадках, передбачених законом</w:t>
            </w:r>
          </w:p>
        </w:tc>
      </w:tr>
      <w:tr w:rsidR="001608D2" w:rsidRPr="004374B6" w:rsidTr="00550650">
        <w:trPr>
          <w:trHeight w:val="289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08D2" w:rsidRPr="004374B6" w:rsidRDefault="001608D2" w:rsidP="00B676EC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08D2" w:rsidRPr="004374B6" w:rsidRDefault="001608D2" w:rsidP="00B676EC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08D2" w:rsidRPr="004374B6" w:rsidRDefault="001608D2" w:rsidP="006F4714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 w:rsidRPr="004374B6">
              <w:rPr>
                <w:sz w:val="24"/>
                <w:szCs w:val="24"/>
                <w:lang w:val="ru-RU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4374B6">
              <w:rPr>
                <w:sz w:val="24"/>
                <w:szCs w:val="24"/>
                <w:lang w:val="ru-RU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документів.У разі надання неповного пакету документів заява з документами негайно повертається адміністратору.</w:t>
            </w:r>
          </w:p>
          <w:p w:rsidR="001608D2" w:rsidRPr="004374B6" w:rsidRDefault="001608D2" w:rsidP="00CB6079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</w:t>
            </w:r>
          </w:p>
        </w:tc>
      </w:tr>
    </w:tbl>
    <w:p w:rsidR="00B676EC" w:rsidRPr="004374B6" w:rsidRDefault="00B676EC" w:rsidP="00B676EC">
      <w:pPr>
        <w:jc w:val="left"/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E0362E" w:rsidRDefault="004374B6" w:rsidP="001608D2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1608D2" w:rsidRPr="001608D2" w:rsidRDefault="001608D2" w:rsidP="001608D2">
      <w:pPr>
        <w:rPr>
          <w:rFonts w:eastAsia="Calibri"/>
          <w:b/>
          <w:i/>
          <w:sz w:val="24"/>
          <w:szCs w:val="24"/>
        </w:rPr>
      </w:pPr>
    </w:p>
    <w:p w:rsidR="001144DB" w:rsidRDefault="001144DB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21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1144DB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1454F1" w:rsidRDefault="001454F1" w:rsidP="001454F1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  <w:t xml:space="preserve"> </w:t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1454F1" w:rsidRDefault="001454F1" w:rsidP="00906414">
      <w:pPr>
        <w:jc w:val="center"/>
        <w:rPr>
          <w:b/>
          <w:bCs/>
          <w:sz w:val="24"/>
          <w:szCs w:val="24"/>
          <w:lang w:eastAsia="uk-UA"/>
        </w:rPr>
      </w:pPr>
    </w:p>
    <w:p w:rsidR="009A218A" w:rsidRPr="004374B6" w:rsidRDefault="009A218A" w:rsidP="00906414">
      <w:pPr>
        <w:jc w:val="center"/>
        <w:rPr>
          <w:b/>
          <w:bCs/>
          <w:sz w:val="24"/>
          <w:szCs w:val="24"/>
          <w:lang w:eastAsia="uk-UA"/>
        </w:rPr>
      </w:pPr>
    </w:p>
    <w:p w:rsidR="00906414" w:rsidRPr="004374B6" w:rsidRDefault="00906414" w:rsidP="00906414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AF675D">
        <w:rPr>
          <w:b/>
          <w:bCs/>
          <w:sz w:val="24"/>
          <w:szCs w:val="24"/>
          <w:lang w:eastAsia="uk-UA"/>
        </w:rPr>
        <w:t xml:space="preserve"> 17-12</w:t>
      </w:r>
    </w:p>
    <w:p w:rsidR="00906414" w:rsidRPr="00AF675D" w:rsidRDefault="00906414" w:rsidP="00AF675D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>Видача о</w:t>
      </w:r>
      <w:r w:rsidR="004E26BF" w:rsidRPr="004374B6">
        <w:rPr>
          <w:b/>
          <w:i/>
          <w:sz w:val="24"/>
          <w:szCs w:val="24"/>
          <w:u w:val="single"/>
          <w:lang w:eastAsia="uk-UA"/>
        </w:rPr>
        <w:t>рдерів (подовження терміну дії)</w:t>
      </w:r>
    </w:p>
    <w:p w:rsidR="00906414" w:rsidRPr="004374B6" w:rsidRDefault="00906414" w:rsidP="00906414">
      <w:pPr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i/>
          <w:sz w:val="24"/>
          <w:szCs w:val="24"/>
          <w:u w:val="single"/>
          <w:lang w:eastAsia="uk-UA"/>
        </w:rPr>
        <w:t xml:space="preserve">при здійсненні обміну квартир державного житлового фонду   </w:t>
      </w:r>
    </w:p>
    <w:p w:rsidR="00906414" w:rsidRPr="004374B6" w:rsidRDefault="00906414" w:rsidP="00906414">
      <w:pPr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AF675D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AF675D" w:rsidRPr="004374B6" w:rsidTr="00E0362E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AF675D" w:rsidRPr="004374B6" w:rsidTr="00E0362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E0362E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E0362E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</w:t>
            </w:r>
            <w:r w:rsidR="00E956D5">
              <w:rPr>
                <w:rFonts w:ascii="Times New Roman" w:hAnsi="Times New Roman"/>
                <w:sz w:val="24"/>
                <w:szCs w:val="24"/>
              </w:rPr>
              <w:t xml:space="preserve">івденний,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</w:t>
            </w:r>
            <w:r w:rsidR="001144DB">
              <w:rPr>
                <w:rFonts w:ascii="Times New Roman" w:hAnsi="Times New Roman"/>
                <w:sz w:val="24"/>
                <w:szCs w:val="24"/>
              </w:rPr>
              <w:t xml:space="preserve">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4E26BF" w:rsidRPr="00AF675D" w:rsidRDefault="00A205E6" w:rsidP="00AF675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BA5A8D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E0362E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AF675D" w:rsidRPr="004374B6" w:rsidTr="00E0362E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362E" w:rsidRPr="004374B6" w:rsidRDefault="00E0362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362E" w:rsidRPr="004374B6" w:rsidRDefault="00E0362E" w:rsidP="00E0362E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E0362E" w:rsidRPr="004374B6" w:rsidRDefault="00E0362E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733A" w:rsidRPr="004374B6" w:rsidRDefault="0009733A" w:rsidP="0009733A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4374B6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09733A" w:rsidRPr="004374B6" w:rsidRDefault="0009733A" w:rsidP="0009733A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09733A" w:rsidRPr="004374B6" w:rsidRDefault="0009733A" w:rsidP="0009733A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E0362E" w:rsidRPr="004374B6" w:rsidRDefault="0009733A" w:rsidP="0009733A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362E" w:rsidRPr="004374B6" w:rsidRDefault="00E0362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362E" w:rsidRPr="004374B6" w:rsidRDefault="00E0362E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362E" w:rsidRPr="004374B6" w:rsidRDefault="00E0362E" w:rsidP="00E0362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E0362E" w:rsidRPr="004374B6" w:rsidRDefault="00E0362E" w:rsidP="00E0362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E0362E" w:rsidRPr="004374B6" w:rsidRDefault="001454F1" w:rsidP="00E0362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E0362E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E0362E" w:rsidRPr="004374B6" w:rsidRDefault="00E0362E" w:rsidP="00E0362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www.kr.gov.ua;</w:t>
            </w:r>
          </w:p>
          <w:p w:rsidR="00E0362E" w:rsidRPr="004374B6" w:rsidRDefault="00E0362E" w:rsidP="00E0362E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www.kroqerс.info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26BF" w:rsidRPr="004374B6" w:rsidRDefault="004E26BF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BA5A8D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F675D" w:rsidRPr="004374B6" w:rsidTr="003430F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23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AF675D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Default="00906414" w:rsidP="00E0362E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  <w:p w:rsidR="00E956D5" w:rsidRPr="004374B6" w:rsidRDefault="00E956D5" w:rsidP="00E0362E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Default="00906414" w:rsidP="00E0362E">
            <w:pPr>
              <w:pStyle w:val="Default"/>
              <w:jc w:val="both"/>
              <w:rPr>
                <w:color w:val="auto"/>
                <w:lang w:val="uk-UA"/>
              </w:rPr>
            </w:pPr>
            <w:r w:rsidRPr="004374B6">
              <w:rPr>
                <w:color w:val="auto"/>
                <w:highlight w:val="white"/>
                <w:lang w:val="uk-UA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затвердженняПравил обліку громадян, які потребують поліпшення житлових умов, і надання їм жилих приміщень в Українській РСР», Постанова Ради Міністрів Української РСР від 31 січня 1986 року № 31 «Про затвердження Правил обміну жилих приміщень в Українській РСР»</w:t>
            </w:r>
          </w:p>
          <w:p w:rsidR="00E956D5" w:rsidRPr="004374B6" w:rsidRDefault="00E956D5" w:rsidP="00E0362E">
            <w:pPr>
              <w:pStyle w:val="Default"/>
              <w:jc w:val="both"/>
              <w:rPr>
                <w:color w:val="auto"/>
                <w:lang w:val="uk-UA"/>
              </w:rPr>
            </w:pP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ind w:left="281"/>
              <w:jc w:val="center"/>
              <w:rPr>
                <w:b/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-</w:t>
            </w:r>
          </w:p>
        </w:tc>
      </w:tr>
      <w:tr w:rsidR="00AF675D" w:rsidRPr="004374B6" w:rsidTr="00E0362E">
        <w:trPr>
          <w:trHeight w:val="1046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Default="00906414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  <w:p w:rsidR="00E956D5" w:rsidRPr="004374B6" w:rsidRDefault="00E956D5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0362E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AF675D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  <w:p w:rsidR="00E956D5" w:rsidRPr="004374B6" w:rsidRDefault="00E956D5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  <w:p w:rsidR="00BA5A8D" w:rsidRPr="004374B6" w:rsidRDefault="00BA5A8D" w:rsidP="00E956D5">
            <w:pPr>
              <w:rPr>
                <w:sz w:val="24"/>
                <w:szCs w:val="24"/>
                <w:lang w:eastAsia="uk-UA"/>
              </w:rPr>
            </w:pP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BA5A8D" w:rsidP="00906414">
            <w:pPr>
              <w:tabs>
                <w:tab w:val="left" w:pos="0"/>
              </w:tabs>
              <w:ind w:firstLine="224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заява </w:t>
            </w:r>
            <w:r w:rsidR="00906414" w:rsidRPr="004374B6">
              <w:rPr>
                <w:sz w:val="24"/>
                <w:szCs w:val="24"/>
                <w:highlight w:val="white"/>
              </w:rPr>
              <w:t>встановленого зразка;</w:t>
            </w:r>
          </w:p>
          <w:p w:rsidR="00906414" w:rsidRPr="004374B6" w:rsidRDefault="00906414" w:rsidP="00906414">
            <w:pPr>
              <w:tabs>
                <w:tab w:val="left" w:pos="0"/>
              </w:tabs>
              <w:ind w:right="72" w:firstLine="224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копія документу, що посвідчує особу всіх членів сім</w:t>
            </w:r>
            <w:r w:rsidR="00777328" w:rsidRPr="004374B6">
              <w:rPr>
                <w:sz w:val="24"/>
                <w:szCs w:val="24"/>
                <w:highlight w:val="white"/>
              </w:rPr>
              <w:t>’</w:t>
            </w:r>
            <w:r w:rsidRPr="004374B6">
              <w:rPr>
                <w:sz w:val="24"/>
                <w:szCs w:val="24"/>
                <w:highlight w:val="white"/>
              </w:rPr>
              <w:t>ї (паспорт, свідоцтво про народження дитини);</w:t>
            </w:r>
          </w:p>
          <w:p w:rsidR="00906414" w:rsidRPr="004374B6" w:rsidRDefault="00906414" w:rsidP="00906414">
            <w:pPr>
              <w:pStyle w:val="1"/>
              <w:tabs>
                <w:tab w:val="left" w:pos="0"/>
              </w:tabs>
              <w:ind w:left="0" w:right="72" w:firstLine="224"/>
              <w:jc w:val="both"/>
              <w:rPr>
                <w:rFonts w:ascii="Times New Roman" w:hAnsi="Times New Roman" w:cs="Times New Roman"/>
                <w:sz w:val="24"/>
                <w:highlight w:val="white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- письмова згода на обмін інших повнолітніх наймачів житлового приміщення;</w:t>
            </w:r>
          </w:p>
          <w:p w:rsidR="00906414" w:rsidRPr="004374B6" w:rsidRDefault="00906414" w:rsidP="00906414">
            <w:pPr>
              <w:pStyle w:val="1"/>
              <w:tabs>
                <w:tab w:val="left" w:pos="0"/>
              </w:tabs>
              <w:ind w:left="0" w:right="72" w:firstLine="224"/>
              <w:jc w:val="both"/>
              <w:rPr>
                <w:rFonts w:ascii="Times New Roman" w:hAnsi="Times New Roman" w:cs="Times New Roman"/>
                <w:sz w:val="24"/>
                <w:highlight w:val="white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- копія ордера на квартиру;</w:t>
            </w:r>
          </w:p>
          <w:p w:rsidR="00906414" w:rsidRPr="004374B6" w:rsidRDefault="00906414" w:rsidP="00906414">
            <w:pPr>
              <w:pStyle w:val="1"/>
              <w:tabs>
                <w:tab w:val="left" w:pos="0"/>
              </w:tabs>
              <w:ind w:left="0" w:right="72" w:firstLine="224"/>
              <w:jc w:val="both"/>
              <w:rPr>
                <w:rFonts w:ascii="Times New Roman" w:hAnsi="Times New Roman" w:cs="Times New Roman"/>
                <w:sz w:val="24"/>
                <w:highlight w:val="white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- письмова згода осіб, що мешкають у суміжному приміщені (при обміні неізольованого житла);</w:t>
            </w:r>
          </w:p>
          <w:p w:rsidR="00906414" w:rsidRPr="004374B6" w:rsidRDefault="00906414" w:rsidP="00AF675D">
            <w:pPr>
              <w:pStyle w:val="a5"/>
              <w:tabs>
                <w:tab w:val="left" w:pos="0"/>
              </w:tabs>
              <w:ind w:left="82" w:firstLine="142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письмова згода органу опіки та піклування (при обміні житлового приміщення, що перебуває в  користуванні особи, над яким встановлено опіку, піклування). 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F67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</w:t>
            </w:r>
            <w:r w:rsidR="00AF675D">
              <w:rPr>
                <w:sz w:val="24"/>
                <w:szCs w:val="24"/>
              </w:rPr>
              <w:t>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906414" w:rsidRPr="004374B6" w:rsidRDefault="00AC11A4" w:rsidP="00AF675D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</w:t>
            </w:r>
            <w:r w:rsidR="00AF675D">
              <w:rPr>
                <w:sz w:val="24"/>
                <w:szCs w:val="24"/>
                <w:lang w:eastAsia="uk-UA"/>
              </w:rPr>
              <w:t>що засвідчує його повноваження.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AF675D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906414" w:rsidRPr="004374B6" w:rsidRDefault="00906414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906414" w:rsidRPr="004374B6" w:rsidRDefault="00906414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90641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906414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6414" w:rsidRPr="004374B6" w:rsidRDefault="00777328" w:rsidP="00777328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ru-RU"/>
              </w:rPr>
              <w:t>Ордер на квартиру державного житлового фонду/лист-відмова з обґрунтуванням підстав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733A" w:rsidRPr="004374B6" w:rsidRDefault="005C4995" w:rsidP="00AF675D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у</w:t>
            </w:r>
            <w:r w:rsidR="00AF675D">
              <w:rPr>
                <w:sz w:val="24"/>
                <w:szCs w:val="24"/>
                <w:lang w:eastAsia="uk-UA"/>
              </w:rPr>
              <w:t xml:space="preserve"> випадках, передбачених законом</w:t>
            </w:r>
          </w:p>
        </w:tc>
      </w:tr>
      <w:tr w:rsidR="00AF675D" w:rsidRPr="004374B6" w:rsidTr="003430F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09733A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У разі ухвалення виконкомом районної у місті ради </w:t>
            </w:r>
            <w:r w:rsidRPr="004374B6">
              <w:rPr>
                <w:sz w:val="24"/>
                <w:szCs w:val="24"/>
              </w:rPr>
              <w:lastRenderedPageBreak/>
              <w:t>рішення про відмову в наданні послуги, додатково заявникам надаються або направляються письмові роз</w:t>
            </w:r>
            <w:r w:rsidR="00BA5A8D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906414" w:rsidRPr="004374B6" w:rsidRDefault="00906414" w:rsidP="00906414">
      <w:pPr>
        <w:jc w:val="left"/>
        <w:rPr>
          <w:sz w:val="24"/>
          <w:szCs w:val="24"/>
        </w:rPr>
      </w:pPr>
    </w:p>
    <w:p w:rsidR="00D641D5" w:rsidRPr="004374B6" w:rsidRDefault="00D641D5" w:rsidP="00D641D5">
      <w:pPr>
        <w:jc w:val="center"/>
        <w:rPr>
          <w:bCs/>
          <w:sz w:val="24"/>
          <w:szCs w:val="24"/>
          <w:lang w:eastAsia="uk-UA"/>
        </w:rPr>
      </w:pPr>
    </w:p>
    <w:p w:rsidR="00906414" w:rsidRPr="004374B6" w:rsidRDefault="00906414" w:rsidP="00906414">
      <w:pPr>
        <w:jc w:val="left"/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E84D4E" w:rsidRPr="004374B6" w:rsidRDefault="00E84D4E" w:rsidP="004374B6">
      <w:pPr>
        <w:rPr>
          <w:b/>
          <w:bCs/>
          <w:sz w:val="24"/>
          <w:szCs w:val="24"/>
          <w:lang w:eastAsia="uk-UA"/>
        </w:rPr>
      </w:pPr>
    </w:p>
    <w:p w:rsidR="00E84D4E" w:rsidRPr="004374B6" w:rsidRDefault="00E84D4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A205E6" w:rsidRPr="004374B6" w:rsidRDefault="00A205E6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E84D4E" w:rsidRPr="004374B6" w:rsidRDefault="00E84D4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250B7E" w:rsidRPr="004374B6" w:rsidRDefault="00250B7E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797B7A" w:rsidRPr="004374B6" w:rsidRDefault="00797B7A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br w:type="page"/>
      </w: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23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E956D5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9A218A" w:rsidRDefault="009A218A" w:rsidP="009A218A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9A218A">
      <w:pPr>
        <w:rPr>
          <w:b/>
          <w:bCs/>
          <w:sz w:val="24"/>
          <w:szCs w:val="24"/>
          <w:lang w:eastAsia="uk-UA"/>
        </w:rPr>
      </w:pPr>
    </w:p>
    <w:p w:rsidR="00E84D4E" w:rsidRPr="001E539A" w:rsidRDefault="00E84D4E" w:rsidP="00AF675D">
      <w:pPr>
        <w:jc w:val="center"/>
        <w:rPr>
          <w:b/>
          <w:bCs/>
          <w:sz w:val="24"/>
          <w:szCs w:val="24"/>
          <w:lang w:val="ru-RU"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AF675D">
        <w:rPr>
          <w:b/>
          <w:bCs/>
          <w:sz w:val="24"/>
          <w:szCs w:val="24"/>
          <w:lang w:eastAsia="uk-UA"/>
        </w:rPr>
        <w:t xml:space="preserve"> 17-1</w:t>
      </w:r>
      <w:r w:rsidR="001E539A">
        <w:rPr>
          <w:b/>
          <w:bCs/>
          <w:sz w:val="24"/>
          <w:szCs w:val="24"/>
          <w:lang w:val="ru-RU" w:eastAsia="uk-UA"/>
        </w:rPr>
        <w:t>3</w:t>
      </w:r>
    </w:p>
    <w:p w:rsidR="001E539A" w:rsidRDefault="00E84D4E" w:rsidP="00AF675D">
      <w:pPr>
        <w:spacing w:line="0" w:lineRule="atLeast"/>
        <w:jc w:val="center"/>
        <w:rPr>
          <w:b/>
          <w:i/>
          <w:sz w:val="24"/>
          <w:szCs w:val="24"/>
          <w:u w:val="single"/>
          <w:lang w:val="ru-RU"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 xml:space="preserve">Унесення змін до облікових справ </w:t>
      </w:r>
      <w:r w:rsidR="00550650">
        <w:rPr>
          <w:b/>
          <w:i/>
          <w:sz w:val="24"/>
          <w:szCs w:val="24"/>
          <w:u w:val="single"/>
          <w:lang w:eastAsia="uk-UA"/>
        </w:rPr>
        <w:t>громадян</w:t>
      </w:r>
      <w:r w:rsidR="001E539A">
        <w:rPr>
          <w:b/>
          <w:i/>
          <w:sz w:val="24"/>
          <w:szCs w:val="24"/>
          <w:u w:val="single"/>
          <w:lang w:eastAsia="uk-UA"/>
        </w:rPr>
        <w:t>, які</w:t>
      </w:r>
      <w:r w:rsidR="001E539A">
        <w:rPr>
          <w:b/>
          <w:i/>
          <w:sz w:val="24"/>
          <w:szCs w:val="24"/>
          <w:u w:val="single"/>
          <w:lang w:val="ru-RU" w:eastAsia="uk-UA"/>
        </w:rPr>
        <w:t xml:space="preserve"> </w:t>
      </w:r>
    </w:p>
    <w:p w:rsidR="00E84D4E" w:rsidRPr="00AF675D" w:rsidRDefault="00E84D4E" w:rsidP="00AF675D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i/>
          <w:sz w:val="24"/>
          <w:szCs w:val="24"/>
          <w:u w:val="single"/>
          <w:lang w:eastAsia="uk-UA"/>
        </w:rPr>
        <w:t xml:space="preserve"> потребують поліпшення житлових умов</w:t>
      </w:r>
    </w:p>
    <w:p w:rsidR="00E84D4E" w:rsidRPr="004374B6" w:rsidRDefault="00E84D4E" w:rsidP="00E84D4E">
      <w:pPr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550650" w:rsidRPr="004374B6" w:rsidTr="003430F3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3430F3" w:rsidRPr="004374B6" w:rsidRDefault="003430F3" w:rsidP="003430F3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550650" w:rsidRPr="004374B6" w:rsidTr="00BC7EE4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430F3" w:rsidRPr="004374B6" w:rsidRDefault="003430F3" w:rsidP="003430F3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430F3" w:rsidRPr="004374B6" w:rsidRDefault="003430F3" w:rsidP="003430F3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550650" w:rsidRPr="004374B6" w:rsidTr="00593DF8">
        <w:trPr>
          <w:trHeight w:val="544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593DF8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івденний,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424BB" w:rsidRPr="00550650" w:rsidRDefault="00A205E6" w:rsidP="0055065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BA5A8D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BC7EE4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550650" w:rsidRPr="004374B6" w:rsidTr="00BC7EE4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07DE" w:rsidRPr="004374B6" w:rsidRDefault="00FA07D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07DE" w:rsidRPr="004374B6" w:rsidRDefault="00FA07DE" w:rsidP="00FA07DE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FA07DE" w:rsidRPr="004374B6" w:rsidRDefault="00FA07DE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4374B6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FA07DE" w:rsidRPr="004374B6" w:rsidRDefault="00961B75" w:rsidP="00961B75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07DE" w:rsidRPr="004374B6" w:rsidRDefault="00FA07D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07DE" w:rsidRPr="004374B6" w:rsidRDefault="00FA07DE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07DE" w:rsidRPr="004374B6" w:rsidRDefault="00FA07DE" w:rsidP="00FA07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FA07DE" w:rsidRPr="004374B6" w:rsidRDefault="00FA07DE" w:rsidP="00FA07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FA07DE" w:rsidRPr="004374B6" w:rsidRDefault="001454F1" w:rsidP="00FA07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FA07DE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FA07DE" w:rsidRPr="004374B6" w:rsidRDefault="00FA07DE" w:rsidP="00FA07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FA07DE" w:rsidRPr="004374B6" w:rsidRDefault="00FA07DE" w:rsidP="00FA07DE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www.kroqerс.info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24BB" w:rsidRPr="004374B6" w:rsidRDefault="00A424BB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BA5A8D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25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FB7F38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FB7F38">
            <w:pPr>
              <w:pStyle w:val="Default"/>
              <w:jc w:val="both"/>
              <w:rPr>
                <w:color w:val="auto"/>
                <w:lang w:val="uk-UA"/>
              </w:rPr>
            </w:pPr>
            <w:r w:rsidRPr="004374B6">
              <w:rPr>
                <w:color w:val="auto"/>
                <w:highlight w:val="white"/>
                <w:lang w:val="uk-UA"/>
              </w:rPr>
              <w:t>Постанова Ради Міністрів Української РСР і Української республіканської ради професійних спілок від 11 грудня 1984 року № 470 «Про затвердженняПравил обліку громадян, які потребують поліпшення житлових умов, і надання їм жилих приміщень в Українській РСР»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</w:t>
            </w:r>
            <w:r w:rsidR="00FB7F38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FB7F38">
            <w:pPr>
              <w:jc w:val="left"/>
              <w:rPr>
                <w:b/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-</w:t>
            </w:r>
          </w:p>
        </w:tc>
      </w:tr>
      <w:tr w:rsidR="00550650" w:rsidRPr="004374B6" w:rsidTr="00FB7F38">
        <w:trPr>
          <w:trHeight w:val="101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FB7F38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84D4E">
            <w:pPr>
              <w:tabs>
                <w:tab w:val="left" w:pos="0"/>
              </w:tabs>
              <w:ind w:firstLine="82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заява встановленого зразка;</w:t>
            </w:r>
          </w:p>
          <w:p w:rsidR="00E84D4E" w:rsidRPr="004374B6" w:rsidRDefault="00E84D4E" w:rsidP="00550650">
            <w:pPr>
              <w:pStyle w:val="a5"/>
              <w:tabs>
                <w:tab w:val="left" w:pos="0"/>
              </w:tabs>
              <w:ind w:left="82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highlight w:val="white"/>
              </w:rPr>
              <w:t>- копії документів, що  підтверджують зміни, які необхідно внести до облікової справи.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Default="00AC11A4" w:rsidP="0055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</w:t>
            </w:r>
            <w:r w:rsidR="00550650">
              <w:rPr>
                <w:sz w:val="24"/>
                <w:szCs w:val="24"/>
              </w:rPr>
              <w:t>комунікаційного зв’язку.</w:t>
            </w:r>
          </w:p>
          <w:p w:rsidR="00593DF8" w:rsidRPr="004374B6" w:rsidRDefault="00593DF8" w:rsidP="0055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Якщо документи подаються особисто, заявник пред'являє документ, що посвідчує його особу.</w:t>
            </w:r>
          </w:p>
          <w:p w:rsidR="00E84D4E" w:rsidRPr="004374B6" w:rsidRDefault="00AC11A4" w:rsidP="00D641D5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BA5A8D" w:rsidP="00BA5A8D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 xml:space="preserve">У разі оплати </w:t>
            </w:r>
            <w:r w:rsidR="00E84D4E" w:rsidRPr="004374B6">
              <w:rPr>
                <w:b/>
                <w:sz w:val="24"/>
                <w:szCs w:val="24"/>
                <w:lang w:eastAsia="ar-SA"/>
              </w:rPr>
              <w:t xml:space="preserve"> послуги: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E84D4E" w:rsidRPr="004374B6" w:rsidRDefault="00E84D4E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E84D4E" w:rsidRPr="004374B6" w:rsidRDefault="00E84D4E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E84D4E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BA5A8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ru-RU"/>
              </w:rPr>
              <w:t>Рішення виконкому районної у місті ради/ лист-відмова з обґрунтуванням підстав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961B75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BA5A8D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BA5A8D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</w:tc>
      </w:tr>
    </w:tbl>
    <w:p w:rsidR="003E1BA8" w:rsidRPr="004374B6" w:rsidRDefault="003E1BA8" w:rsidP="00D641D5">
      <w:pPr>
        <w:rPr>
          <w:bCs/>
          <w:sz w:val="24"/>
          <w:szCs w:val="24"/>
          <w:lang w:eastAsia="uk-UA"/>
        </w:rPr>
      </w:pPr>
    </w:p>
    <w:p w:rsidR="003E1BA8" w:rsidRPr="004374B6" w:rsidRDefault="003E1BA8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A424BB" w:rsidRPr="004374B6" w:rsidRDefault="00A424BB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A424BB" w:rsidRPr="004374B6" w:rsidRDefault="00A424BB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A424BB" w:rsidRDefault="00A424BB" w:rsidP="00550650">
      <w:pPr>
        <w:rPr>
          <w:b/>
          <w:bCs/>
          <w:sz w:val="24"/>
          <w:szCs w:val="24"/>
          <w:lang w:eastAsia="uk-UA"/>
        </w:rPr>
      </w:pPr>
    </w:p>
    <w:p w:rsidR="00550650" w:rsidRPr="004374B6" w:rsidRDefault="00550650" w:rsidP="00550650">
      <w:pPr>
        <w:rPr>
          <w:b/>
          <w:bCs/>
          <w:sz w:val="24"/>
          <w:szCs w:val="24"/>
          <w:lang w:eastAsia="uk-UA"/>
        </w:rPr>
      </w:pPr>
    </w:p>
    <w:p w:rsidR="00A424BB" w:rsidRPr="004374B6" w:rsidRDefault="00A424BB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25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593DF8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4374B6" w:rsidRPr="009A218A" w:rsidRDefault="009A218A" w:rsidP="009A218A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410881" w:rsidRDefault="00410881" w:rsidP="004374B6">
      <w:pPr>
        <w:jc w:val="center"/>
        <w:rPr>
          <w:b/>
          <w:bCs/>
          <w:sz w:val="24"/>
          <w:szCs w:val="24"/>
          <w:lang w:eastAsia="uk-UA"/>
        </w:rPr>
      </w:pPr>
    </w:p>
    <w:p w:rsidR="00A424BB" w:rsidRPr="004374B6" w:rsidRDefault="00A424BB" w:rsidP="00E84D4E">
      <w:pPr>
        <w:jc w:val="center"/>
        <w:rPr>
          <w:b/>
          <w:bCs/>
          <w:sz w:val="24"/>
          <w:szCs w:val="24"/>
          <w:lang w:eastAsia="uk-UA"/>
        </w:rPr>
      </w:pPr>
    </w:p>
    <w:p w:rsidR="00E84D4E" w:rsidRPr="004374B6" w:rsidRDefault="00E84D4E" w:rsidP="00E84D4E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7A3F41">
        <w:rPr>
          <w:b/>
          <w:bCs/>
          <w:sz w:val="24"/>
          <w:szCs w:val="24"/>
          <w:lang w:eastAsia="uk-UA"/>
        </w:rPr>
        <w:t xml:space="preserve"> 17-14</w:t>
      </w:r>
    </w:p>
    <w:p w:rsidR="00E84D4E" w:rsidRDefault="00E84D4E" w:rsidP="00550650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>Погодження унесення  змін до договору найму житла</w:t>
      </w:r>
    </w:p>
    <w:p w:rsidR="00410881" w:rsidRPr="00550650" w:rsidRDefault="00410881" w:rsidP="00550650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</w:p>
    <w:p w:rsidR="00A205E6" w:rsidRPr="004374B6" w:rsidRDefault="00A205E6" w:rsidP="00E84D4E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550650" w:rsidRPr="004374B6" w:rsidTr="00463D55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550650" w:rsidRPr="004374B6" w:rsidTr="003872A4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463D55" w:rsidRPr="004374B6" w:rsidRDefault="00463D55" w:rsidP="00463D55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550650" w:rsidRPr="004374B6" w:rsidTr="003872A4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івденний,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BA5A8D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3872A4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550650" w:rsidRPr="004374B6" w:rsidTr="00410881">
        <w:trPr>
          <w:trHeight w:val="2924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72A4" w:rsidRPr="004374B6" w:rsidRDefault="003872A4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72A4" w:rsidRPr="004374B6" w:rsidRDefault="003872A4" w:rsidP="003872A4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3872A4" w:rsidRPr="004374B6" w:rsidRDefault="003872A4" w:rsidP="00A205E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4374B6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3872A4" w:rsidRPr="004374B6" w:rsidRDefault="00961B75" w:rsidP="00961B75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72A4" w:rsidRPr="004374B6" w:rsidRDefault="003872A4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72A4" w:rsidRPr="004374B6" w:rsidRDefault="003872A4" w:rsidP="003872A4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72A4" w:rsidRPr="004374B6" w:rsidRDefault="003872A4" w:rsidP="003872A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3872A4" w:rsidRPr="004374B6" w:rsidRDefault="003872A4" w:rsidP="003872A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3872A4" w:rsidRPr="004374B6" w:rsidRDefault="001454F1" w:rsidP="003872A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3872A4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3872A4" w:rsidRPr="004374B6" w:rsidRDefault="003872A4" w:rsidP="003872A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www.kr.gov.ua;</w:t>
            </w:r>
          </w:p>
          <w:p w:rsidR="003872A4" w:rsidRPr="004374B6" w:rsidRDefault="003872A4" w:rsidP="00451E8C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595439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550650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27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Житловий кодекс УРСР, </w:t>
            </w:r>
            <w:r w:rsidRPr="004374B6">
              <w:rPr>
                <w:sz w:val="24"/>
                <w:szCs w:val="24"/>
                <w:highlight w:val="white"/>
              </w:rPr>
              <w:t>Цивільний кодекс України</w:t>
            </w:r>
            <w:r w:rsidRPr="004374B6">
              <w:rPr>
                <w:sz w:val="24"/>
                <w:szCs w:val="24"/>
              </w:rPr>
              <w:t xml:space="preserve">, </w:t>
            </w:r>
            <w:r w:rsidRPr="004374B6">
              <w:rPr>
                <w:sz w:val="24"/>
                <w:szCs w:val="24"/>
                <w:lang w:eastAsia="ru-RU"/>
              </w:rPr>
              <w:t xml:space="preserve"> Закони України «Про місцеве самоврядування в Україні», «Про захист персональних даних»</w:t>
            </w:r>
          </w:p>
          <w:p w:rsidR="00E84D4E" w:rsidRPr="004374B6" w:rsidRDefault="00E84D4E" w:rsidP="00EE41D8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2F2F96">
            <w:pPr>
              <w:pStyle w:val="Default"/>
              <w:rPr>
                <w:color w:val="auto"/>
                <w:highlight w:val="white"/>
                <w:lang w:val="uk-UA"/>
              </w:rPr>
            </w:pPr>
            <w:r w:rsidRPr="004374B6">
              <w:rPr>
                <w:color w:val="auto"/>
                <w:highlight w:val="white"/>
                <w:lang w:val="uk-UA"/>
              </w:rPr>
              <w:t>-</w:t>
            </w:r>
          </w:p>
          <w:p w:rsidR="00E84D4E" w:rsidRPr="004374B6" w:rsidRDefault="00E84D4E" w:rsidP="00EE41D8">
            <w:pPr>
              <w:pStyle w:val="Default"/>
              <w:ind w:left="281"/>
              <w:jc w:val="both"/>
              <w:rPr>
                <w:color w:val="auto"/>
                <w:lang w:val="uk-UA"/>
              </w:rPr>
            </w:pP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40198E">
            <w:pPr>
              <w:jc w:val="left"/>
              <w:rPr>
                <w:b/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-</w:t>
            </w:r>
          </w:p>
        </w:tc>
      </w:tr>
      <w:tr w:rsidR="00550650" w:rsidRPr="004374B6" w:rsidTr="002F2F96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2F2F96">
            <w:pPr>
              <w:ind w:left="81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 зі змінами</w:t>
            </w: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50650" w:rsidRPr="004374B6" w:rsidTr="002F2F9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410881" w:rsidRPr="004374B6" w:rsidTr="00B06782">
        <w:trPr>
          <w:trHeight w:val="317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10881" w:rsidRPr="004374B6" w:rsidRDefault="0041088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10881" w:rsidRPr="004374B6" w:rsidRDefault="00410881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410881" w:rsidRPr="004374B6" w:rsidRDefault="00410881" w:rsidP="00E84D4E">
            <w:pPr>
              <w:tabs>
                <w:tab w:val="left" w:pos="297"/>
              </w:tabs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заява встановленого зразка;</w:t>
            </w:r>
          </w:p>
          <w:p w:rsidR="00410881" w:rsidRPr="004374B6" w:rsidRDefault="00410881" w:rsidP="00E84D4E">
            <w:pPr>
              <w:numPr>
                <w:ilvl w:val="0"/>
                <w:numId w:val="18"/>
              </w:numPr>
              <w:tabs>
                <w:tab w:val="left" w:pos="297"/>
              </w:tabs>
              <w:ind w:left="0" w:firstLine="22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копія документу, що посвідчує особу </w:t>
            </w:r>
            <w:r w:rsidRPr="004374B6">
              <w:rPr>
                <w:i/>
                <w:sz w:val="24"/>
                <w:szCs w:val="24"/>
                <w:highlight w:val="white"/>
              </w:rPr>
              <w:t xml:space="preserve">(паспорт, свідоцтво про народження дитини) </w:t>
            </w:r>
            <w:r w:rsidRPr="004374B6">
              <w:rPr>
                <w:sz w:val="24"/>
                <w:szCs w:val="24"/>
                <w:highlight w:val="white"/>
              </w:rPr>
              <w:t>на всіх зареєстрованих громадян;</w:t>
            </w:r>
          </w:p>
          <w:p w:rsidR="00410881" w:rsidRPr="004374B6" w:rsidRDefault="00410881" w:rsidP="002F2F96">
            <w:pPr>
              <w:pStyle w:val="1"/>
              <w:numPr>
                <w:ilvl w:val="0"/>
                <w:numId w:val="18"/>
              </w:numPr>
              <w:tabs>
                <w:tab w:val="left" w:pos="297"/>
              </w:tabs>
              <w:suppressAutoHyphens w:val="0"/>
              <w:ind w:left="0" w:firstLine="22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 xml:space="preserve">копія свідоцтва про смерть основного квартиронаймача </w:t>
            </w:r>
            <w:r w:rsidRPr="004374B6">
              <w:rPr>
                <w:rFonts w:ascii="Times New Roman" w:hAnsi="Times New Roman" w:cs="Times New Roman"/>
                <w:i/>
                <w:sz w:val="24"/>
                <w:highlight w:val="white"/>
              </w:rPr>
              <w:t>(в разі потреби)</w:t>
            </w: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;</w:t>
            </w:r>
          </w:p>
          <w:p w:rsidR="00410881" w:rsidRPr="004374B6" w:rsidRDefault="00410881" w:rsidP="002F2F96">
            <w:pPr>
              <w:pStyle w:val="1"/>
              <w:numPr>
                <w:ilvl w:val="0"/>
                <w:numId w:val="18"/>
              </w:numPr>
              <w:tabs>
                <w:tab w:val="left" w:pos="297"/>
              </w:tabs>
              <w:suppressAutoHyphens w:val="0"/>
              <w:ind w:left="0" w:firstLine="22"/>
              <w:rPr>
                <w:rFonts w:ascii="Times New Roman" w:hAnsi="Times New Roman" w:cs="Times New Roman"/>
                <w:sz w:val="24"/>
                <w:highlight w:val="white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копія документу, що підтверджує право користування житловим приміщенням (ордер, договір найму або виписка з фінансового рахунку управителя, ОСББ, рішення суду тощо);</w:t>
            </w:r>
          </w:p>
          <w:p w:rsidR="00410881" w:rsidRPr="004374B6" w:rsidRDefault="00410881" w:rsidP="002F2F96">
            <w:pPr>
              <w:pStyle w:val="1"/>
              <w:numPr>
                <w:ilvl w:val="0"/>
                <w:numId w:val="18"/>
              </w:numPr>
              <w:tabs>
                <w:tab w:val="left" w:pos="297"/>
              </w:tabs>
              <w:ind w:left="0" w:firstLine="22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 xml:space="preserve">інші копії документів , що підтверджують статус "члена сім'ї наймача" (свідоцтво про народження, про укладання/розірвання шлюбу, рішення суду). 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E84D4E" w:rsidRPr="004374B6" w:rsidRDefault="00AC11A4" w:rsidP="002F2F96">
            <w:pPr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550650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E84D4E" w:rsidRPr="004374B6" w:rsidRDefault="00E84D4E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E84D4E" w:rsidRPr="004374B6" w:rsidRDefault="00E84D4E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961B75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E84D4E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550650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4D4E" w:rsidRPr="004374B6" w:rsidRDefault="00E84D4E" w:rsidP="00595439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2F96" w:rsidRPr="004374B6" w:rsidRDefault="00135701" w:rsidP="00410881">
            <w:pPr>
              <w:suppressAutoHyphens/>
              <w:ind w:left="98" w:firstLine="267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Рішення виконкому районної у місті ради та договір найму житлового приміщення/ лист-відмова з обґрунтуванням підстав</w:t>
            </w:r>
          </w:p>
        </w:tc>
      </w:tr>
      <w:tr w:rsidR="00550650" w:rsidRPr="004374B6" w:rsidTr="002F2F9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2F96" w:rsidRPr="004374B6" w:rsidRDefault="005C4995" w:rsidP="0041088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</w:t>
            </w:r>
            <w:r w:rsidR="00410881">
              <w:rPr>
                <w:sz w:val="24"/>
                <w:szCs w:val="24"/>
                <w:lang w:eastAsia="uk-UA"/>
              </w:rPr>
              <w:t xml:space="preserve"> випадках, передбачених законом</w:t>
            </w:r>
          </w:p>
        </w:tc>
      </w:tr>
      <w:tr w:rsidR="007A3F41" w:rsidRPr="004374B6" w:rsidTr="00B06782">
        <w:trPr>
          <w:trHeight w:val="276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A3F41" w:rsidRPr="004374B6" w:rsidRDefault="007A3F4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A3F41" w:rsidRPr="004374B6" w:rsidRDefault="007A3F41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A3F41" w:rsidRPr="004374B6" w:rsidRDefault="007A3F41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 w:rsidRPr="004374B6">
              <w:rPr>
                <w:sz w:val="24"/>
                <w:szCs w:val="24"/>
                <w:lang w:val="ru-RU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4374B6">
              <w:rPr>
                <w:sz w:val="24"/>
                <w:szCs w:val="24"/>
                <w:lang w:val="ru-RU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документів.У разі надання неповного пакету документів заява з документами негайно повертається адміністратору.</w:t>
            </w:r>
          </w:p>
          <w:p w:rsidR="007A3F41" w:rsidRPr="004374B6" w:rsidRDefault="007A3F41" w:rsidP="002F2F96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 xml:space="preserve">У разі ухвалення виконкомом районної у місті ради </w:t>
            </w:r>
          </w:p>
          <w:p w:rsidR="007A3F41" w:rsidRPr="004374B6" w:rsidRDefault="007A3F41" w:rsidP="00F52A4D">
            <w:pPr>
              <w:ind w:firstLine="81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рішення про відмову в наданні послуги, додатково заявникам надаються або направляються письмові розяснення уповноваженої посадової особи виконкому районної у місті ради про причини відмови</w:t>
            </w:r>
          </w:p>
        </w:tc>
      </w:tr>
    </w:tbl>
    <w:p w:rsidR="00E84D4E" w:rsidRPr="004374B6" w:rsidRDefault="00E84D4E" w:rsidP="00E84D4E">
      <w:pPr>
        <w:jc w:val="left"/>
        <w:rPr>
          <w:sz w:val="24"/>
          <w:szCs w:val="24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7A3F41" w:rsidRPr="008557BA" w:rsidRDefault="007A3F41" w:rsidP="007A3F41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7A3F41" w:rsidRPr="008557BA" w:rsidRDefault="007A3F41" w:rsidP="007A3F41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7A3F41" w:rsidRDefault="007A3F41" w:rsidP="007A3F41">
      <w:pPr>
        <w:ind w:left="6372" w:firstLine="708"/>
        <w:rPr>
          <w:b/>
          <w:i/>
          <w:sz w:val="24"/>
          <w:szCs w:val="24"/>
          <w:lang w:eastAsia="ru-RU"/>
        </w:rPr>
      </w:pPr>
    </w:p>
    <w:p w:rsidR="007A3F41" w:rsidRDefault="007A3F41" w:rsidP="007A3F41">
      <w:pPr>
        <w:rPr>
          <w:b/>
          <w:i/>
          <w:sz w:val="24"/>
          <w:szCs w:val="24"/>
          <w:lang w:eastAsia="ru-RU"/>
        </w:rPr>
      </w:pPr>
    </w:p>
    <w:p w:rsidR="007A3F41" w:rsidRDefault="007A3F41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7A3F41" w:rsidRDefault="007A3F41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7A3F41" w:rsidRDefault="007A3F41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0F0569" w:rsidRDefault="000F0569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27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593DF8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9A218A" w:rsidRDefault="009A218A" w:rsidP="009A218A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</w:p>
    <w:p w:rsidR="002F2F96" w:rsidRPr="004374B6" w:rsidRDefault="002F2F96" w:rsidP="00E84D4E">
      <w:pPr>
        <w:jc w:val="left"/>
        <w:rPr>
          <w:sz w:val="24"/>
          <w:szCs w:val="24"/>
        </w:rPr>
      </w:pPr>
    </w:p>
    <w:p w:rsidR="00526586" w:rsidRPr="004374B6" w:rsidRDefault="00526586" w:rsidP="00526586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0F0569">
        <w:rPr>
          <w:b/>
          <w:bCs/>
          <w:sz w:val="24"/>
          <w:szCs w:val="24"/>
          <w:lang w:eastAsia="uk-UA"/>
        </w:rPr>
        <w:t xml:space="preserve"> 17-15</w:t>
      </w:r>
    </w:p>
    <w:p w:rsidR="00A205E6" w:rsidRPr="009A218A" w:rsidRDefault="00526586" w:rsidP="009A218A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>Включення та виключення квартир з числа службових</w:t>
      </w:r>
    </w:p>
    <w:p w:rsidR="00526586" w:rsidRPr="004374B6" w:rsidRDefault="00526586" w:rsidP="00526586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463D55" w:rsidRPr="004374B6" w:rsidTr="00463D55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526586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ab/>
            </w:r>
            <w:r w:rsidR="00463D55"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463D55" w:rsidRPr="004374B6" w:rsidTr="00D91C48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463D55" w:rsidRPr="004374B6" w:rsidRDefault="00463D55" w:rsidP="00463D55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A205E6" w:rsidRPr="004374B6" w:rsidTr="00D91C4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0F0569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D91C48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Півде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593DF8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F52A4D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D91C48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D91C48" w:rsidRPr="004374B6" w:rsidTr="00D91C48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C48" w:rsidRPr="004374B6" w:rsidRDefault="00D91C48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C48" w:rsidRPr="004374B6" w:rsidRDefault="00D91C48" w:rsidP="00D91C48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4374B6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D91C48" w:rsidRPr="004374B6" w:rsidRDefault="00961B75" w:rsidP="00961B75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D91C48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C48" w:rsidRPr="004374B6" w:rsidRDefault="00D91C48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C48" w:rsidRPr="004374B6" w:rsidRDefault="00D91C48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1C48" w:rsidRPr="004374B6" w:rsidRDefault="00D91C48" w:rsidP="00D91C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D91C48" w:rsidRPr="004374B6" w:rsidRDefault="00D91C48" w:rsidP="00D91C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D91C48" w:rsidRPr="004374B6" w:rsidRDefault="001454F1" w:rsidP="00D91C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D91C48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D91C48" w:rsidRPr="004374B6" w:rsidRDefault="00D91C48" w:rsidP="00D91C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D91C48" w:rsidRPr="004374B6" w:rsidRDefault="00D91C48" w:rsidP="00D91C48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CC7" w:rsidRPr="004374B6" w:rsidRDefault="003D0CC7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205E6" w:rsidRPr="004374B6" w:rsidRDefault="00F52A4D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29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26586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Житловий кодекс УРСР, Закони України «Про місцеве самоврядування в Україні», «Про захист персональних даних»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pStyle w:val="Default"/>
              <w:jc w:val="both"/>
              <w:rPr>
                <w:color w:val="auto"/>
                <w:highlight w:val="white"/>
              </w:rPr>
            </w:pPr>
            <w:r w:rsidRPr="004374B6">
              <w:rPr>
                <w:color w:val="auto"/>
                <w:highlight w:val="white"/>
                <w:lang w:val="uk-UA"/>
              </w:rPr>
              <w:t>Постанова Ради Міністрів Української РСР від 04. 02. 1988 № 37 «Про службові жилі приміщення» зі змінами.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</w:t>
            </w:r>
            <w:r w:rsidR="00D91C48" w:rsidRPr="004374B6">
              <w:rPr>
                <w:sz w:val="24"/>
                <w:szCs w:val="24"/>
                <w:lang w:eastAsia="ar-SA"/>
              </w:rPr>
              <w:t>-</w:t>
            </w:r>
            <w:r w:rsidRPr="004374B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D91C48">
            <w:pPr>
              <w:snapToGrid w:val="0"/>
              <w:jc w:val="left"/>
              <w:rPr>
                <w:b/>
                <w:sz w:val="24"/>
                <w:szCs w:val="24"/>
                <w:highlight w:val="white"/>
              </w:rPr>
            </w:pPr>
            <w:r w:rsidRPr="004374B6">
              <w:rPr>
                <w:b/>
                <w:sz w:val="24"/>
                <w:szCs w:val="24"/>
                <w:highlight w:val="white"/>
              </w:rPr>
              <w:t>-</w:t>
            </w:r>
          </w:p>
        </w:tc>
      </w:tr>
      <w:tr w:rsidR="00526586" w:rsidRPr="004374B6" w:rsidTr="00D91C48">
        <w:trPr>
          <w:trHeight w:val="110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Рішення Криворізької міської ради від 31 березня 2016 року    № 381 «Про обсяг і межі повноважень районних у місті рад та їх виконавчих органів» зі змінами</w:t>
            </w:r>
          </w:p>
        </w:tc>
      </w:tr>
      <w:tr w:rsidR="00526586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4723" w:rsidRPr="004374B6" w:rsidRDefault="00D91C48" w:rsidP="00994723">
            <w:pPr>
              <w:tabs>
                <w:tab w:val="left" w:pos="222"/>
              </w:tabs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</w:t>
            </w:r>
            <w:r w:rsidR="00994723" w:rsidRPr="004374B6">
              <w:rPr>
                <w:sz w:val="24"/>
                <w:szCs w:val="24"/>
                <w:highlight w:val="white"/>
              </w:rPr>
              <w:t>заява встановленого зразка;</w:t>
            </w:r>
          </w:p>
          <w:p w:rsidR="00994723" w:rsidRPr="004374B6" w:rsidRDefault="00994723" w:rsidP="00994723">
            <w:pPr>
              <w:pStyle w:val="1"/>
              <w:numPr>
                <w:ilvl w:val="0"/>
                <w:numId w:val="18"/>
              </w:numPr>
              <w:tabs>
                <w:tab w:val="left" w:pos="222"/>
              </w:tabs>
              <w:suppressAutoHyphens w:val="0"/>
              <w:ind w:left="0" w:firstLine="0"/>
              <w:rPr>
                <w:rFonts w:ascii="Times New Roman" w:hAnsi="Times New Roman" w:cs="Times New Roman"/>
                <w:sz w:val="24"/>
                <w:highlight w:val="white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клопотання підприємства, установи, організації;</w:t>
            </w:r>
          </w:p>
          <w:p w:rsidR="00526586" w:rsidRPr="004374B6" w:rsidRDefault="00994723" w:rsidP="00C238B2">
            <w:pPr>
              <w:pStyle w:val="1"/>
              <w:numPr>
                <w:ilvl w:val="0"/>
                <w:numId w:val="18"/>
              </w:numPr>
              <w:tabs>
                <w:tab w:val="left" w:pos="0"/>
                <w:tab w:val="left" w:pos="222"/>
              </w:tabs>
              <w:suppressAutoHyphens w:val="0"/>
              <w:ind w:left="22" w:firstLine="0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лист управління благоустрою та житлової політики виконкому Криворізької міської ради щодо включення/виключення до/з службового житлового фонду, погоджений заступником міського голови згідно з розподілом обов'язків.</w:t>
            </w:r>
          </w:p>
          <w:p w:rsidR="00F52A4D" w:rsidRPr="004374B6" w:rsidRDefault="00F52A4D" w:rsidP="00F52A4D">
            <w:pPr>
              <w:pStyle w:val="1"/>
              <w:tabs>
                <w:tab w:val="left" w:pos="222"/>
              </w:tabs>
              <w:suppressAutoHyphens w:val="0"/>
              <w:ind w:left="22"/>
              <w:rPr>
                <w:sz w:val="24"/>
                <w:lang w:eastAsia="uk-UA"/>
              </w:rPr>
            </w:pP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D64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Якщо документи подаються особисто, заявник пред'являє документ, що посвідчує його особу.</w:t>
            </w:r>
          </w:p>
          <w:p w:rsidR="00526586" w:rsidRPr="004374B6" w:rsidRDefault="00AC11A4" w:rsidP="00D641D5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526586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526586" w:rsidRPr="004374B6" w:rsidRDefault="00526586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 xml:space="preserve">30 календарних  днів </w:t>
            </w:r>
          </w:p>
          <w:p w:rsidR="00526586" w:rsidRPr="004374B6" w:rsidRDefault="00526586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26586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6586" w:rsidRPr="004374B6" w:rsidRDefault="00526586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526586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</w:tc>
      </w:tr>
      <w:tr w:rsidR="00994723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4723" w:rsidRPr="004374B6" w:rsidRDefault="00994723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4723" w:rsidRPr="004374B6" w:rsidRDefault="00994723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4723" w:rsidRPr="004374B6" w:rsidRDefault="00994723" w:rsidP="00994723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Рішення виконкому районної у місті ради/лист-відмова з обґрунтуванням підстав</w:t>
            </w:r>
          </w:p>
        </w:tc>
      </w:tr>
      <w:tr w:rsidR="005C4995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5C4995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961B75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F52A4D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F52A4D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</w:tc>
      </w:tr>
    </w:tbl>
    <w:p w:rsidR="00E60FCC" w:rsidRDefault="00E60FCC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B94A0D" w:rsidRDefault="00B94A0D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B94A0D" w:rsidRDefault="00B94A0D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9A218A" w:rsidRDefault="009A218A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93DF8" w:rsidRDefault="00593DF8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EA219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29</w:t>
      </w:r>
      <w:r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593DF8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Default="004374B6" w:rsidP="00B94A0D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</w:t>
      </w:r>
      <w:r w:rsidR="00B94A0D">
        <w:rPr>
          <w:b/>
          <w:i/>
          <w:sz w:val="24"/>
          <w:szCs w:val="24"/>
          <w:lang w:eastAsia="ru-RU"/>
        </w:rPr>
        <w:t>ої у місті ради</w:t>
      </w:r>
    </w:p>
    <w:p w:rsidR="00B94A0D" w:rsidRPr="009A218A" w:rsidRDefault="009A218A" w:rsidP="009A218A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ab/>
      </w:r>
      <w:r>
        <w:rPr>
          <w:b/>
          <w:sz w:val="24"/>
          <w:szCs w:val="24"/>
        </w:rPr>
        <w:t>18.03.2020 № 89</w:t>
      </w:r>
    </w:p>
    <w:p w:rsidR="003E1BA8" w:rsidRPr="004374B6" w:rsidRDefault="003E1BA8" w:rsidP="00580E9F">
      <w:pPr>
        <w:jc w:val="center"/>
        <w:rPr>
          <w:b/>
          <w:bCs/>
          <w:sz w:val="24"/>
          <w:szCs w:val="24"/>
          <w:lang w:eastAsia="uk-UA"/>
        </w:rPr>
      </w:pPr>
    </w:p>
    <w:p w:rsidR="00580E9F" w:rsidRPr="004374B6" w:rsidRDefault="00580E9F" w:rsidP="00580E9F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>ІНФОРМАЦІЙНА КАРТКА</w:t>
      </w:r>
      <w:r w:rsidR="00410961" w:rsidRPr="004374B6">
        <w:rPr>
          <w:b/>
          <w:bCs/>
          <w:sz w:val="24"/>
          <w:szCs w:val="24"/>
          <w:lang w:eastAsia="uk-UA"/>
        </w:rPr>
        <w:t xml:space="preserve"> №1</w:t>
      </w:r>
      <w:r w:rsidR="00010760" w:rsidRPr="004374B6">
        <w:rPr>
          <w:b/>
          <w:bCs/>
          <w:sz w:val="24"/>
          <w:szCs w:val="24"/>
          <w:lang w:eastAsia="uk-UA"/>
        </w:rPr>
        <w:t>7</w:t>
      </w:r>
      <w:r w:rsidR="00B94A0D">
        <w:rPr>
          <w:b/>
          <w:bCs/>
          <w:sz w:val="24"/>
          <w:szCs w:val="24"/>
          <w:lang w:eastAsia="uk-UA"/>
        </w:rPr>
        <w:t>-16</w:t>
      </w:r>
    </w:p>
    <w:p w:rsidR="00B94A0D" w:rsidRDefault="00580E9F" w:rsidP="00B94A0D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Pr="004374B6">
        <w:rPr>
          <w:b/>
          <w:i/>
          <w:sz w:val="24"/>
          <w:szCs w:val="24"/>
          <w:u w:val="single"/>
          <w:lang w:eastAsia="uk-UA"/>
        </w:rPr>
        <w:t xml:space="preserve">Визнання житлового будинку (квартири)  і гуртожитків </w:t>
      </w:r>
    </w:p>
    <w:p w:rsidR="00580E9F" w:rsidRPr="00B94A0D" w:rsidRDefault="00580E9F" w:rsidP="00B94A0D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i/>
          <w:sz w:val="24"/>
          <w:szCs w:val="24"/>
          <w:u w:val="single"/>
          <w:lang w:eastAsia="uk-UA"/>
        </w:rPr>
        <w:t xml:space="preserve"> непридатним</w:t>
      </w:r>
      <w:r w:rsidR="00B94A0D">
        <w:rPr>
          <w:b/>
          <w:i/>
          <w:sz w:val="24"/>
          <w:szCs w:val="24"/>
          <w:u w:val="single"/>
          <w:lang w:eastAsia="uk-UA"/>
        </w:rPr>
        <w:t>и</w:t>
      </w:r>
      <w:r w:rsidRPr="004374B6">
        <w:rPr>
          <w:b/>
          <w:i/>
          <w:sz w:val="24"/>
          <w:szCs w:val="24"/>
          <w:u w:val="single"/>
          <w:lang w:eastAsia="uk-UA"/>
        </w:rPr>
        <w:t xml:space="preserve"> для проживання</w:t>
      </w:r>
    </w:p>
    <w:p w:rsidR="00580E9F" w:rsidRPr="004374B6" w:rsidRDefault="00580E9F" w:rsidP="00580E9F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463D55" w:rsidRPr="004374B6" w:rsidTr="00463D55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463D55" w:rsidRPr="004374B6" w:rsidTr="00E60FCC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463D55" w:rsidRPr="004374B6" w:rsidRDefault="00463D55" w:rsidP="00463D55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A205E6" w:rsidRPr="004374B6" w:rsidTr="00B30B57">
        <w:trPr>
          <w:trHeight w:val="544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B30B57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205E6" w:rsidRPr="004374B6" w:rsidRDefault="00A205E6" w:rsidP="00A205E6">
            <w:pPr>
              <w:rPr>
                <w:sz w:val="24"/>
                <w:szCs w:val="24"/>
                <w:lang w:val="ru-RU"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A205E6">
            <w:pPr>
              <w:rPr>
                <w:sz w:val="24"/>
                <w:szCs w:val="24"/>
                <w:lang w:eastAsia="uk-UA"/>
              </w:rPr>
            </w:pPr>
          </w:p>
          <w:p w:rsidR="00A205E6" w:rsidRPr="004374B6" w:rsidRDefault="00A205E6" w:rsidP="00E60FC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05E6" w:rsidRPr="004374B6" w:rsidRDefault="00A205E6" w:rsidP="00A205E6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</w:t>
            </w:r>
            <w:r w:rsidR="00B30B57">
              <w:rPr>
                <w:rFonts w:ascii="Times New Roman" w:hAnsi="Times New Roman"/>
                <w:sz w:val="24"/>
                <w:szCs w:val="24"/>
              </w:rPr>
              <w:t xml:space="preserve">івденний,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B30B57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A205E6" w:rsidRPr="004374B6" w:rsidRDefault="00A205E6" w:rsidP="00A205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F52A4D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A205E6" w:rsidRPr="004374B6" w:rsidRDefault="00A205E6" w:rsidP="00A205E6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A205E6" w:rsidRPr="004374B6" w:rsidRDefault="00A205E6" w:rsidP="00E60FCC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E60FCC" w:rsidRPr="004374B6" w:rsidTr="00E60FCC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0FCC" w:rsidRPr="004374B6" w:rsidRDefault="00E60FCC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0FCC" w:rsidRPr="004374B6" w:rsidRDefault="00E60FCC" w:rsidP="00E60FCC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4374B6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61B75" w:rsidRPr="004374B6" w:rsidRDefault="00961B75" w:rsidP="00961B75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E60FCC" w:rsidRPr="004374B6" w:rsidRDefault="00961B75" w:rsidP="00961B75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E60FCC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0FCC" w:rsidRPr="004374B6" w:rsidRDefault="00E60FCC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0FCC" w:rsidRPr="004374B6" w:rsidRDefault="00E60FCC" w:rsidP="00A205E6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0FCC" w:rsidRPr="004374B6" w:rsidRDefault="00E60FCC" w:rsidP="00E60FC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E60FCC" w:rsidRPr="004374B6" w:rsidRDefault="00E60FCC" w:rsidP="00E60FC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E60FCC" w:rsidRPr="004374B6" w:rsidRDefault="001454F1" w:rsidP="00E60FC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E60FCC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E60FCC" w:rsidRPr="004374B6" w:rsidRDefault="00E60FCC" w:rsidP="00E60FC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E60FCC" w:rsidRPr="004374B6" w:rsidRDefault="00E60FCC" w:rsidP="00E60FCC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lastRenderedPageBreak/>
              <w:t>www.kroqerс.info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F52A4D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A205E6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05E6" w:rsidRPr="004374B6" w:rsidRDefault="00A205E6" w:rsidP="00A205E6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31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A205E6" w:rsidRPr="004374B6" w:rsidRDefault="00A205E6" w:rsidP="00A205E6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80E9F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Default="00580E9F" w:rsidP="00F52A4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  <w:p w:rsidR="00B30B57" w:rsidRPr="004374B6" w:rsidRDefault="00B30B57" w:rsidP="00F52A4D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pacing w:line="20" w:lineRule="atLeas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ru-RU"/>
              </w:rPr>
              <w:t>- «Про місцеве самоврядування в Україні»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Default="00580E9F" w:rsidP="00EE41D8">
            <w:pPr>
              <w:pStyle w:val="Default"/>
              <w:jc w:val="both"/>
              <w:rPr>
                <w:color w:val="auto"/>
              </w:rPr>
            </w:pPr>
            <w:r w:rsidRPr="004374B6">
              <w:rPr>
                <w:color w:val="auto"/>
              </w:rPr>
              <w:t>Постанова Ради Міністрів Української РСР від 26. 04. 1984 № 189 «Про порядок обстеження стану жилих будинків з метою встановлення їх відповідності санітарним та технічним  вимогам та визнання жилих будинків і жилих приміщень непридатними для проживання»</w:t>
            </w:r>
          </w:p>
          <w:p w:rsidR="00CD097C" w:rsidRPr="004374B6" w:rsidRDefault="00CD097C" w:rsidP="00EE41D8">
            <w:pPr>
              <w:pStyle w:val="Default"/>
              <w:jc w:val="both"/>
              <w:rPr>
                <w:color w:val="auto"/>
                <w:lang w:val="uk-UA"/>
              </w:rPr>
            </w:pP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CB602D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4374B6"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80E9F" w:rsidRPr="004374B6" w:rsidTr="00CB602D">
        <w:trPr>
          <w:trHeight w:val="994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Default="00580E9F" w:rsidP="00EE41D8">
            <w:pPr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Рішення Криворізької міської ради від 31 березня 2016 року    № 381 «Про обсяг і межі повноважень районних у місті рад та їх виконавчих органів» зі змінами</w:t>
            </w:r>
          </w:p>
          <w:p w:rsidR="00CD097C" w:rsidRDefault="00CD097C" w:rsidP="00EE41D8">
            <w:pPr>
              <w:rPr>
                <w:sz w:val="24"/>
                <w:szCs w:val="24"/>
              </w:rPr>
            </w:pPr>
          </w:p>
          <w:p w:rsidR="00CD097C" w:rsidRPr="004374B6" w:rsidRDefault="00CD097C" w:rsidP="00EE41D8">
            <w:pPr>
              <w:rPr>
                <w:sz w:val="24"/>
                <w:szCs w:val="24"/>
                <w:lang w:eastAsia="ru-RU"/>
              </w:rPr>
            </w:pPr>
          </w:p>
        </w:tc>
      </w:tr>
      <w:tr w:rsidR="00580E9F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F52A4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80E9F" w:rsidRPr="004374B6" w:rsidTr="00CB602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B94A0D" w:rsidRPr="004374B6" w:rsidTr="00B06782">
        <w:trPr>
          <w:trHeight w:val="5796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94A0D" w:rsidRPr="004374B6" w:rsidRDefault="00B94A0D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94A0D" w:rsidRPr="004374B6" w:rsidRDefault="00B94A0D" w:rsidP="00F52A4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94A0D" w:rsidRPr="004374B6" w:rsidRDefault="00B94A0D" w:rsidP="00580E9F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заява власника або організації, яка обслуговує житловий фонд;</w:t>
            </w:r>
          </w:p>
          <w:p w:rsidR="00B94A0D" w:rsidRPr="004374B6" w:rsidRDefault="00B94A0D" w:rsidP="00CB602D">
            <w:pPr>
              <w:pStyle w:val="a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B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</w:t>
            </w:r>
            <w:r w:rsidRPr="004374B6">
              <w:rPr>
                <w:rFonts w:ascii="Times New Roman" w:hAnsi="Times New Roman" w:cs="Times New Roman"/>
                <w:bCs/>
                <w:sz w:val="24"/>
                <w:szCs w:val="24"/>
              </w:rPr>
              <w:t>копія документа, який підтверджує право власності на об’єкт нерухом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 майна, якщо таке право було</w:t>
            </w:r>
          </w:p>
          <w:p w:rsidR="00B94A0D" w:rsidRPr="004374B6" w:rsidRDefault="00B94A0D" w:rsidP="00CB602D">
            <w:pPr>
              <w:pStyle w:val="a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B6">
              <w:rPr>
                <w:rFonts w:ascii="Times New Roman" w:hAnsi="Times New Roman" w:cs="Times New Roman"/>
                <w:bCs/>
                <w:sz w:val="24"/>
                <w:szCs w:val="24"/>
              </w:rPr>
              <w:t>зареєстровано до 01.01.2003 (з 01.01.2003 виконавець послуг, одержує самостійно інформацію з державного реєстру речових прав на нерухоме майно);</w:t>
            </w:r>
          </w:p>
          <w:p w:rsidR="00B94A0D" w:rsidRPr="004374B6" w:rsidRDefault="00B94A0D" w:rsidP="00CB602D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висновок щодо техніко - економічних показників і технічного стану конструкції житлового будинку, приміщення (квартири). недоцільності проведення його капітального ремонту та можливості зміни планувальної схеми з метою зміни функціонального призначення, розроблений організацією, яка має передбаченні законодавством України документи;</w:t>
            </w:r>
          </w:p>
          <w:p w:rsidR="00B94A0D" w:rsidRPr="004374B6" w:rsidRDefault="00B94A0D" w:rsidP="00CB602D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копія технічного паспорта на житловий будинок, приміщення (квартиру), виданого підприємством, яке має право здійснювати технічну інвентаризацію;</w:t>
            </w:r>
          </w:p>
          <w:p w:rsidR="00B94A0D" w:rsidRPr="004374B6" w:rsidRDefault="00B94A0D" w:rsidP="00CB602D">
            <w:pPr>
              <w:pStyle w:val="1"/>
              <w:tabs>
                <w:tab w:val="left" w:pos="0"/>
                <w:tab w:val="left" w:pos="297"/>
              </w:tabs>
              <w:ind w:left="22"/>
              <w:rPr>
                <w:sz w:val="24"/>
                <w:lang w:eastAsia="uk-UA"/>
              </w:rPr>
            </w:pPr>
            <w:r w:rsidRPr="004374B6">
              <w:rPr>
                <w:rFonts w:ascii="Times New Roman" w:hAnsi="Times New Roman" w:cs="Times New Roman"/>
                <w:sz w:val="24"/>
                <w:highlight w:val="white"/>
              </w:rPr>
              <w:t>- довідка підприємства – управителя житловими будинками та прибудинковими територіями (ОСББ, ЖБК) про відсутність зареєстрованих та проживаючих громадян у приміщенні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DE037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CD0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</w:t>
            </w:r>
            <w:r w:rsidR="00CD097C">
              <w:rPr>
                <w:sz w:val="24"/>
                <w:szCs w:val="24"/>
              </w:rPr>
              <w:t>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580E9F" w:rsidRPr="004374B6" w:rsidRDefault="00AC11A4" w:rsidP="008D163D">
            <w:pPr>
              <w:ind w:firstLine="215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DE037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</w:rPr>
              <w:t>Безоплатно</w:t>
            </w:r>
          </w:p>
        </w:tc>
      </w:tr>
      <w:tr w:rsidR="00580E9F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DE037D">
            <w:pPr>
              <w:ind w:firstLine="217"/>
              <w:jc w:val="center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580E9F" w:rsidRPr="004374B6" w:rsidRDefault="00580E9F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D44D0C" w:rsidP="00EE41D8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ru-RU"/>
              </w:rPr>
              <w:t>15 робочих</w:t>
            </w:r>
            <w:r w:rsidR="00580E9F" w:rsidRPr="004374B6">
              <w:rPr>
                <w:sz w:val="24"/>
                <w:szCs w:val="24"/>
                <w:lang w:eastAsia="ru-RU"/>
              </w:rPr>
              <w:t xml:space="preserve">  днів </w:t>
            </w:r>
          </w:p>
          <w:p w:rsidR="00580E9F" w:rsidRPr="004374B6" w:rsidRDefault="00580E9F" w:rsidP="00EE41D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DE037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надання неповного пакету документів; </w:t>
            </w:r>
          </w:p>
          <w:p w:rsidR="00464C84" w:rsidRPr="004374B6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580E9F" w:rsidRDefault="00464C84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невідповідність наданого пакету документів вимогам чинного законодавства </w:t>
            </w:r>
          </w:p>
          <w:p w:rsidR="00B30B57" w:rsidRPr="004374B6" w:rsidRDefault="00B30B57" w:rsidP="00464C84">
            <w:pPr>
              <w:pStyle w:val="a5"/>
              <w:numPr>
                <w:ilvl w:val="0"/>
                <w:numId w:val="33"/>
              </w:numPr>
              <w:suppressAutoHyphens/>
              <w:rPr>
                <w:sz w:val="24"/>
                <w:szCs w:val="24"/>
              </w:rPr>
            </w:pPr>
          </w:p>
        </w:tc>
      </w:tr>
      <w:tr w:rsidR="00580E9F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580E9F" w:rsidP="00DE037D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0E9F" w:rsidRPr="004374B6" w:rsidRDefault="00D44D0C" w:rsidP="00EE41D8">
            <w:pPr>
              <w:contextualSpacing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>Висновок комісії щодо визначення житлових будинків (квартир) і гуртожитків непридатними для проживання або аварійними</w:t>
            </w:r>
          </w:p>
        </w:tc>
      </w:tr>
      <w:tr w:rsidR="005C4995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5C4995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1E539A">
              <w:rPr>
                <w:sz w:val="24"/>
                <w:szCs w:val="24"/>
              </w:rPr>
              <w:t>у</w:t>
            </w:r>
            <w:r w:rsidRPr="004374B6">
              <w:rPr>
                <w:sz w:val="24"/>
                <w:szCs w:val="24"/>
              </w:rPr>
              <w:t>б</w:t>
            </w:r>
            <w:r w:rsidRPr="001E539A">
              <w:rPr>
                <w:sz w:val="24"/>
                <w:szCs w:val="24"/>
              </w:rPr>
              <w:t>'</w:t>
            </w:r>
            <w:r w:rsidRPr="004374B6"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961B75" w:rsidRPr="004374B6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A01BC1">
            <w:pPr>
              <w:ind w:firstLine="217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DE037D" w:rsidRPr="004374B6">
              <w:rPr>
                <w:sz w:val="24"/>
                <w:szCs w:val="24"/>
              </w:rPr>
              <w:t>’</w:t>
            </w:r>
            <w:r w:rsidRPr="004374B6"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  <w:p w:rsidR="005C4995" w:rsidRPr="004374B6" w:rsidRDefault="005C4995" w:rsidP="00A01BC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D641D5" w:rsidRPr="004374B6" w:rsidRDefault="00D641D5" w:rsidP="00D641D5">
      <w:pPr>
        <w:rPr>
          <w:bCs/>
          <w:sz w:val="24"/>
          <w:szCs w:val="24"/>
          <w:lang w:eastAsia="uk-UA"/>
        </w:rPr>
      </w:pPr>
    </w:p>
    <w:p w:rsidR="00D641D5" w:rsidRPr="004374B6" w:rsidRDefault="00D641D5" w:rsidP="00D641D5">
      <w:pPr>
        <w:jc w:val="center"/>
        <w:rPr>
          <w:bCs/>
          <w:sz w:val="24"/>
          <w:szCs w:val="24"/>
          <w:lang w:eastAsia="uk-UA"/>
        </w:rPr>
      </w:pPr>
    </w:p>
    <w:p w:rsidR="00580E9F" w:rsidRPr="004374B6" w:rsidRDefault="00580E9F" w:rsidP="00580E9F">
      <w:pPr>
        <w:jc w:val="left"/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580E9F" w:rsidRPr="004374B6" w:rsidRDefault="00580E9F" w:rsidP="00580E9F">
      <w:pPr>
        <w:jc w:val="left"/>
        <w:rPr>
          <w:sz w:val="24"/>
          <w:szCs w:val="24"/>
        </w:rPr>
      </w:pPr>
    </w:p>
    <w:p w:rsidR="00580E9F" w:rsidRPr="004374B6" w:rsidRDefault="00580E9F" w:rsidP="00580E9F">
      <w:pPr>
        <w:jc w:val="left"/>
        <w:rPr>
          <w:sz w:val="24"/>
          <w:szCs w:val="24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D641D5" w:rsidRPr="004374B6" w:rsidRDefault="00D641D5" w:rsidP="00D406DC">
      <w:pPr>
        <w:jc w:val="center"/>
        <w:rPr>
          <w:b/>
          <w:bCs/>
          <w:sz w:val="24"/>
          <w:szCs w:val="24"/>
          <w:lang w:eastAsia="uk-UA"/>
        </w:rPr>
      </w:pPr>
    </w:p>
    <w:p w:rsidR="004374B6" w:rsidRPr="00EA2196" w:rsidRDefault="008D163D" w:rsidP="004374B6">
      <w:pPr>
        <w:ind w:left="6372" w:firstLine="708"/>
        <w:rPr>
          <w:b/>
          <w:i/>
          <w:sz w:val="24"/>
          <w:szCs w:val="24"/>
          <w:lang w:eastAsia="ru-RU"/>
        </w:rPr>
      </w:pPr>
      <w:r w:rsidRPr="004374B6">
        <w:rPr>
          <w:b/>
          <w:bCs/>
          <w:sz w:val="24"/>
          <w:szCs w:val="24"/>
          <w:lang w:eastAsia="uk-UA"/>
        </w:rPr>
        <w:br w:type="page"/>
      </w:r>
      <w:r w:rsidR="004374B6" w:rsidRPr="00EA2196">
        <w:rPr>
          <w:b/>
          <w:i/>
          <w:sz w:val="24"/>
          <w:szCs w:val="24"/>
          <w:lang w:eastAsia="ru-RU"/>
        </w:rPr>
        <w:lastRenderedPageBreak/>
        <w:t xml:space="preserve">Додаток </w:t>
      </w:r>
      <w:r w:rsidR="001E539A">
        <w:rPr>
          <w:b/>
          <w:i/>
          <w:sz w:val="24"/>
          <w:szCs w:val="24"/>
          <w:lang w:val="ru-RU" w:eastAsia="ru-RU"/>
        </w:rPr>
        <w:t>41</w:t>
      </w:r>
      <w:r w:rsidR="004374B6" w:rsidRPr="00EA2196">
        <w:rPr>
          <w:b/>
          <w:i/>
          <w:color w:val="FFFFFF" w:themeColor="background1"/>
          <w:sz w:val="24"/>
          <w:szCs w:val="24"/>
          <w:lang w:eastAsia="ru-RU"/>
        </w:rPr>
        <w:t>100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="00B30B57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>до рішення виконкому</w:t>
      </w:r>
    </w:p>
    <w:p w:rsidR="004374B6" w:rsidRPr="00EA2196" w:rsidRDefault="004374B6" w:rsidP="004374B6">
      <w:pPr>
        <w:rPr>
          <w:b/>
          <w:i/>
          <w:sz w:val="24"/>
          <w:szCs w:val="24"/>
          <w:lang w:eastAsia="ru-RU"/>
        </w:rPr>
      </w:pP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</w:r>
      <w:r w:rsidRPr="00EA219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9A218A" w:rsidRDefault="009A218A" w:rsidP="009A218A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8D163D" w:rsidRPr="004374B6" w:rsidRDefault="008D163D">
      <w:pPr>
        <w:spacing w:after="200" w:line="276" w:lineRule="auto"/>
        <w:jc w:val="left"/>
        <w:rPr>
          <w:b/>
          <w:bCs/>
          <w:sz w:val="24"/>
          <w:szCs w:val="24"/>
          <w:lang w:eastAsia="uk-UA"/>
        </w:rPr>
      </w:pPr>
      <w:bookmarkStart w:id="0" w:name="_GoBack"/>
      <w:bookmarkEnd w:id="0"/>
    </w:p>
    <w:p w:rsidR="00570901" w:rsidRPr="004374B6" w:rsidRDefault="00570901" w:rsidP="00570901">
      <w:pPr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ІНФОРМАЦІЙНА КАРТКА </w:t>
      </w:r>
      <w:r w:rsidR="00410961" w:rsidRPr="004374B6">
        <w:rPr>
          <w:b/>
          <w:bCs/>
          <w:sz w:val="24"/>
          <w:szCs w:val="24"/>
          <w:lang w:eastAsia="uk-UA"/>
        </w:rPr>
        <w:t>№</w:t>
      </w:r>
      <w:r w:rsidR="00CD097C">
        <w:rPr>
          <w:b/>
          <w:bCs/>
          <w:sz w:val="24"/>
          <w:szCs w:val="24"/>
          <w:lang w:eastAsia="uk-UA"/>
        </w:rPr>
        <w:t xml:space="preserve"> 17-23</w:t>
      </w:r>
    </w:p>
    <w:p w:rsidR="00570901" w:rsidRPr="00CD097C" w:rsidRDefault="00570901" w:rsidP="00CD097C">
      <w:pPr>
        <w:spacing w:line="0" w:lineRule="atLeast"/>
        <w:jc w:val="center"/>
        <w:rPr>
          <w:b/>
          <w:bCs/>
          <w:sz w:val="24"/>
          <w:szCs w:val="24"/>
          <w:lang w:eastAsia="uk-UA"/>
        </w:rPr>
      </w:pPr>
      <w:r w:rsidRPr="004374B6">
        <w:rPr>
          <w:b/>
          <w:bCs/>
          <w:sz w:val="24"/>
          <w:szCs w:val="24"/>
          <w:lang w:eastAsia="uk-UA"/>
        </w:rPr>
        <w:t xml:space="preserve">послуги </w:t>
      </w:r>
      <w:r w:rsidR="00CB070F" w:rsidRPr="004374B6">
        <w:rPr>
          <w:b/>
          <w:i/>
          <w:sz w:val="24"/>
          <w:szCs w:val="24"/>
          <w:u w:val="single"/>
          <w:lang w:eastAsia="uk-UA"/>
        </w:rPr>
        <w:t>В</w:t>
      </w:r>
      <w:r w:rsidRPr="004374B6">
        <w:rPr>
          <w:b/>
          <w:i/>
          <w:sz w:val="24"/>
          <w:szCs w:val="24"/>
          <w:u w:val="single"/>
          <w:lang w:eastAsia="uk-UA"/>
        </w:rPr>
        <w:t xml:space="preserve">идача дубліката свідоцтва про право власності </w:t>
      </w:r>
      <w:r w:rsidR="00CB070F" w:rsidRPr="004374B6">
        <w:rPr>
          <w:b/>
          <w:i/>
          <w:sz w:val="24"/>
          <w:szCs w:val="24"/>
          <w:u w:val="single"/>
          <w:lang w:eastAsia="uk-UA"/>
        </w:rPr>
        <w:t>на житло</w:t>
      </w:r>
    </w:p>
    <w:p w:rsidR="00570901" w:rsidRPr="004374B6" w:rsidRDefault="00570901" w:rsidP="00570901">
      <w:pPr>
        <w:jc w:val="center"/>
        <w:rPr>
          <w:sz w:val="10"/>
          <w:szCs w:val="10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463D55" w:rsidRPr="004374B6" w:rsidTr="00463D55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463D55" w:rsidRPr="004374B6" w:rsidRDefault="00463D55" w:rsidP="00463D55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463D55" w:rsidRPr="004374B6" w:rsidTr="009701BC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463D55" w:rsidRPr="004374B6" w:rsidRDefault="00463D55" w:rsidP="00463D55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374B6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463D55" w:rsidRPr="004374B6" w:rsidRDefault="00463D55" w:rsidP="00463D55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F2438A" w:rsidRPr="004374B6" w:rsidTr="009701B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1</w:t>
            </w: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2438A" w:rsidRPr="004374B6" w:rsidRDefault="00F2438A" w:rsidP="005770C4">
            <w:pPr>
              <w:rPr>
                <w:sz w:val="24"/>
                <w:szCs w:val="24"/>
                <w:lang w:val="ru-RU"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F2438A" w:rsidRPr="004374B6" w:rsidRDefault="00F2438A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770C4">
            <w:pPr>
              <w:rPr>
                <w:sz w:val="24"/>
                <w:szCs w:val="24"/>
                <w:lang w:eastAsia="uk-UA"/>
              </w:rPr>
            </w:pPr>
          </w:p>
          <w:p w:rsidR="00F2438A" w:rsidRPr="004374B6" w:rsidRDefault="00F2438A" w:rsidP="005F5F3F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2438A" w:rsidRPr="004374B6" w:rsidRDefault="00F2438A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4374B6">
              <w:rPr>
                <w:sz w:val="24"/>
                <w:szCs w:val="24"/>
                <w:lang w:eastAsia="ru-RU"/>
              </w:rPr>
              <w:t xml:space="preserve">: 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 xml:space="preserve">0-800-500-459; факс: (0564)  92-25-94, 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4374B6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пр-т П</w:t>
            </w:r>
            <w:r w:rsidR="00B30B57">
              <w:rPr>
                <w:rFonts w:ascii="Times New Roman" w:hAnsi="Times New Roman"/>
                <w:sz w:val="24"/>
                <w:szCs w:val="24"/>
              </w:rPr>
              <w:t xml:space="preserve">івденний, буд. 1,             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</w:t>
            </w:r>
            <w:r w:rsidR="00B30B57">
              <w:rPr>
                <w:rFonts w:ascii="Times New Roman" w:hAnsi="Times New Roman"/>
                <w:sz w:val="24"/>
                <w:szCs w:val="24"/>
              </w:rPr>
              <w:t xml:space="preserve"> комітету Інгулецької районної 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F2438A" w:rsidRPr="004374B6" w:rsidRDefault="00F2438A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4374B6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6A2FA3" w:rsidRPr="004374B6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F2438A" w:rsidRPr="004374B6" w:rsidRDefault="00F2438A" w:rsidP="005770C4">
            <w:pPr>
              <w:jc w:val="left"/>
              <w:rPr>
                <w:sz w:val="24"/>
                <w:szCs w:val="24"/>
              </w:rPr>
            </w:pPr>
            <w:r w:rsidRPr="004374B6">
              <w:rPr>
                <w:b/>
                <w:sz w:val="24"/>
                <w:szCs w:val="24"/>
              </w:rPr>
              <w:t>Центрально-Міський район</w:t>
            </w:r>
            <w:r w:rsidRPr="004374B6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F2438A" w:rsidRPr="004374B6" w:rsidRDefault="00F2438A" w:rsidP="005F5F3F">
            <w:pPr>
              <w:jc w:val="left"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(0564) 90-21-65</w:t>
            </w:r>
          </w:p>
        </w:tc>
      </w:tr>
      <w:tr w:rsidR="005F5F3F" w:rsidRPr="004374B6" w:rsidTr="009701BC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F3F" w:rsidRPr="004374B6" w:rsidRDefault="005F5F3F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F3F" w:rsidRPr="004374B6" w:rsidRDefault="005F5F3F" w:rsidP="005F5F3F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0D8B" w:rsidRPr="004374B6" w:rsidRDefault="00070D8B" w:rsidP="00070D8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070D8B" w:rsidRPr="004374B6" w:rsidRDefault="00070D8B" w:rsidP="00070D8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070D8B" w:rsidRPr="004374B6" w:rsidRDefault="00070D8B" w:rsidP="00070D8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5F5F3F" w:rsidRPr="004374B6" w:rsidRDefault="00070D8B" w:rsidP="00070D8B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5F5F3F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F3F" w:rsidRPr="004374B6" w:rsidRDefault="005F5F3F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F3F" w:rsidRPr="004374B6" w:rsidRDefault="005F5F3F" w:rsidP="005770C4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F3F" w:rsidRPr="004374B6" w:rsidRDefault="005F5F3F" w:rsidP="005F5F3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5F5F3F" w:rsidRPr="004374B6" w:rsidRDefault="005F5F3F" w:rsidP="005F5F3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5F5F3F" w:rsidRPr="004374B6" w:rsidRDefault="001454F1" w:rsidP="005F5F3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5F5F3F" w:rsidRPr="004374B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5F5F3F" w:rsidRPr="004374B6" w:rsidRDefault="005F5F3F" w:rsidP="005F5F3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5F5F3F" w:rsidRPr="004374B6" w:rsidRDefault="005F5F3F" w:rsidP="005F5F3F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4374B6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71-55-57</w:t>
            </w:r>
          </w:p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</w:t>
            </w:r>
            <w:r w:rsidRPr="004374B6">
              <w:rPr>
                <w:sz w:val="24"/>
                <w:szCs w:val="24"/>
                <w:lang w:val="en-US"/>
              </w:rPr>
              <w:t>lg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@r</w:t>
            </w:r>
            <w:r w:rsidRPr="004374B6">
              <w:rPr>
                <w:sz w:val="24"/>
                <w:szCs w:val="24"/>
                <w:lang w:val="en-US"/>
              </w:rPr>
              <w:t>iad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com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>Тел.: 406</w:t>
            </w:r>
            <w:r w:rsidRPr="004374B6">
              <w:rPr>
                <w:sz w:val="24"/>
                <w:szCs w:val="24"/>
                <w:lang w:val="ru-RU"/>
              </w:rPr>
              <w:t>-5</w:t>
            </w:r>
            <w:r w:rsidRPr="004374B6">
              <w:rPr>
                <w:sz w:val="24"/>
                <w:szCs w:val="24"/>
              </w:rPr>
              <w:t>0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60</w:t>
            </w:r>
          </w:p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  <w:lang w:val="en-US"/>
              </w:rPr>
              <w:t>ing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zaga</w:t>
            </w:r>
            <w:r w:rsidRPr="004374B6">
              <w:rPr>
                <w:sz w:val="24"/>
                <w:szCs w:val="24"/>
                <w:lang w:val="ru-RU"/>
              </w:rPr>
              <w:t>1104</w:t>
            </w:r>
            <w:r w:rsidRPr="004374B6">
              <w:rPr>
                <w:sz w:val="24"/>
                <w:szCs w:val="24"/>
              </w:rPr>
              <w:t>@ukr.</w:t>
            </w:r>
            <w:r w:rsidRPr="004374B6">
              <w:rPr>
                <w:sz w:val="24"/>
                <w:szCs w:val="24"/>
                <w:lang w:val="en-US"/>
              </w:rPr>
              <w:t>net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Тел.:  92-28-03</w:t>
            </w:r>
          </w:p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dz</w:t>
            </w:r>
            <w:r w:rsidRPr="004374B6">
              <w:rPr>
                <w:sz w:val="24"/>
                <w:szCs w:val="24"/>
                <w:lang w:val="en-US"/>
              </w:rPr>
              <w:t>r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440-32-</w:t>
            </w:r>
            <w:r w:rsidRPr="004374B6">
              <w:rPr>
                <w:sz w:val="24"/>
                <w:szCs w:val="24"/>
              </w:rPr>
              <w:t>2</w:t>
            </w:r>
            <w:r w:rsidRPr="004374B6">
              <w:rPr>
                <w:sz w:val="24"/>
                <w:szCs w:val="24"/>
                <w:lang w:val="ru-RU"/>
              </w:rPr>
              <w:t>0</w:t>
            </w:r>
          </w:p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hv</w:t>
            </w:r>
            <w:r w:rsidRPr="004374B6">
              <w:rPr>
                <w:sz w:val="24"/>
                <w:szCs w:val="24"/>
              </w:rPr>
              <w:t>_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@ukr</w:t>
            </w:r>
            <w:r w:rsidRPr="004374B6">
              <w:rPr>
                <w:sz w:val="24"/>
                <w:szCs w:val="24"/>
                <w:lang w:val="en-US"/>
              </w:rPr>
              <w:t>post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val="ru-RU"/>
              </w:rPr>
              <w:t>64-3</w:t>
            </w:r>
            <w:r w:rsidRPr="004374B6">
              <w:rPr>
                <w:sz w:val="24"/>
                <w:szCs w:val="24"/>
              </w:rPr>
              <w:t>1</w:t>
            </w:r>
            <w:r w:rsidRPr="004374B6">
              <w:rPr>
                <w:sz w:val="24"/>
                <w:szCs w:val="24"/>
                <w:lang w:val="ru-RU"/>
              </w:rPr>
              <w:t>-</w:t>
            </w:r>
            <w:r w:rsidRPr="004374B6">
              <w:rPr>
                <w:sz w:val="24"/>
                <w:szCs w:val="24"/>
              </w:rPr>
              <w:t>55</w:t>
            </w:r>
          </w:p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s</w:t>
            </w:r>
            <w:r w:rsidRPr="004374B6">
              <w:rPr>
                <w:sz w:val="24"/>
                <w:szCs w:val="24"/>
              </w:rPr>
              <w:t>z</w:t>
            </w:r>
            <w:r w:rsidRPr="004374B6">
              <w:rPr>
                <w:sz w:val="24"/>
                <w:szCs w:val="24"/>
                <w:lang w:val="en-US"/>
              </w:rPr>
              <w:t>vk</w:t>
            </w:r>
            <w:r w:rsidRPr="004374B6">
              <w:rPr>
                <w:sz w:val="24"/>
                <w:szCs w:val="24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srvk</w:t>
            </w:r>
            <w:r w:rsidRPr="004374B6">
              <w:rPr>
                <w:sz w:val="24"/>
                <w:szCs w:val="24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6A2FA3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@</w:t>
            </w:r>
            <w:r w:rsidRPr="004374B6">
              <w:rPr>
                <w:sz w:val="24"/>
                <w:szCs w:val="24"/>
                <w:lang w:val="en-US"/>
              </w:rPr>
              <w:t>trnvk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gov</w:t>
            </w:r>
            <w:r w:rsidRPr="004374B6">
              <w:rPr>
                <w:sz w:val="24"/>
                <w:szCs w:val="24"/>
                <w:lang w:val="ru-RU"/>
              </w:rPr>
              <w:t>.</w:t>
            </w:r>
            <w:r w:rsidRPr="004374B6">
              <w:rPr>
                <w:sz w:val="24"/>
                <w:szCs w:val="24"/>
                <w:lang w:val="en-US"/>
              </w:rPr>
              <w:t>ua</w:t>
            </w:r>
          </w:p>
        </w:tc>
      </w:tr>
      <w:tr w:rsidR="00F2438A" w:rsidRPr="004374B6" w:rsidTr="00463D55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keepNext/>
              <w:keepLines/>
              <w:rPr>
                <w:sz w:val="24"/>
                <w:szCs w:val="24"/>
              </w:rPr>
            </w:pPr>
            <w:r w:rsidRPr="004374B6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438A" w:rsidRPr="004374B6" w:rsidRDefault="00F2438A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4374B6">
              <w:rPr>
                <w:sz w:val="24"/>
                <w:szCs w:val="24"/>
              </w:rPr>
              <w:t xml:space="preserve">Тел.: </w:t>
            </w:r>
            <w:r w:rsidRPr="004374B6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4374B6" w:rsidRDefault="001454F1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33" w:history="1">
              <w:r w:rsidR="00037FA8" w:rsidRPr="004374B6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F2438A" w:rsidRPr="004374B6" w:rsidRDefault="00F2438A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570901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pacing w:line="20" w:lineRule="atLeast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«Про місцеве самоврядування в Україні», </w:t>
            </w:r>
          </w:p>
          <w:p w:rsidR="00570901" w:rsidRPr="004374B6" w:rsidRDefault="00570901" w:rsidP="00EE41D8">
            <w:pPr>
              <w:spacing w:line="20" w:lineRule="atLeast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 xml:space="preserve">- «Про приватизацію державного житлового фонду», </w:t>
            </w:r>
          </w:p>
          <w:p w:rsidR="00570901" w:rsidRPr="004374B6" w:rsidRDefault="00570901" w:rsidP="00EE41D8">
            <w:pPr>
              <w:spacing w:line="20" w:lineRule="atLeast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«Про захист персональних даних»,</w:t>
            </w:r>
          </w:p>
          <w:p w:rsidR="00570901" w:rsidRPr="004374B6" w:rsidRDefault="005F5F3F" w:rsidP="005F5F3F">
            <w:pPr>
              <w:spacing w:line="20" w:lineRule="atLeast"/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</w:t>
            </w:r>
            <w:r w:rsidR="00570901" w:rsidRPr="004374B6">
              <w:rPr>
                <w:sz w:val="24"/>
                <w:szCs w:val="24"/>
                <w:highlight w:val="white"/>
              </w:rPr>
              <w:t xml:space="preserve"> Житловий кодекс УРСР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Рішення Конституційного Суду України від 10 червня  2010 року № 15-рп/2010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Положення про порядок передачі квартир (будинків), жилих приміщень у гуртожитках у власність громадян, затверджене Наказом Міністерства з питань житлово-комунального господарства України від 16 грудня  2009 року № 396</w:t>
            </w:r>
          </w:p>
        </w:tc>
      </w:tr>
      <w:tr w:rsidR="00570901" w:rsidRPr="004374B6" w:rsidTr="00A02B2E">
        <w:trPr>
          <w:trHeight w:val="99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374B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Рішення Криворізької міської ради від 31 березня 2016 року    № 381 «Про обсяг і межі повноважень районних у місті рад та їх виконавчих органів» зі змінами</w:t>
            </w:r>
          </w:p>
        </w:tc>
      </w:tr>
      <w:tr w:rsidR="00570901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374B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AC11A4" w:rsidP="00EE41D8">
            <w:pPr>
              <w:ind w:firstLine="217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E50279" w:rsidRPr="004374B6" w:rsidTr="00B06782">
        <w:trPr>
          <w:trHeight w:val="2504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50279" w:rsidRPr="004374B6" w:rsidRDefault="00E50279" w:rsidP="00EE41D8">
            <w:pPr>
              <w:jc w:val="center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50279" w:rsidRPr="004374B6" w:rsidRDefault="00E50279" w:rsidP="006A2FA3">
            <w:pPr>
              <w:jc w:val="left"/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50279" w:rsidRPr="004374B6" w:rsidRDefault="00E50279" w:rsidP="00570901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заява власника або співвласників встановленого зразка;</w:t>
            </w:r>
          </w:p>
          <w:p w:rsidR="00E50279" w:rsidRPr="004374B6" w:rsidRDefault="00E50279" w:rsidP="00570901">
            <w:pPr>
              <w:rPr>
                <w:sz w:val="24"/>
                <w:szCs w:val="24"/>
                <w:highlight w:val="white"/>
              </w:rPr>
            </w:pPr>
            <w:r w:rsidRPr="004374B6">
              <w:rPr>
                <w:sz w:val="24"/>
                <w:szCs w:val="24"/>
                <w:highlight w:val="white"/>
              </w:rPr>
              <w:t>- повідомлення в друкованих засобах масової інформації про недійсність раніше виданого свідоцтва;</w:t>
            </w:r>
          </w:p>
          <w:p w:rsidR="00E50279" w:rsidRPr="004374B6" w:rsidRDefault="00E50279" w:rsidP="00A02B2E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4"/>
                <w:szCs w:val="24"/>
                <w:highlight w:val="white"/>
              </w:rPr>
              <w:t>- копії документів, що посвідчують особу всіх членів сім’ї</w:t>
            </w:r>
          </w:p>
          <w:p w:rsidR="00E50279" w:rsidRPr="004374B6" w:rsidRDefault="00E50279" w:rsidP="00A02B2E">
            <w:pPr>
              <w:rPr>
                <w:sz w:val="22"/>
                <w:szCs w:val="22"/>
                <w:highlight w:val="white"/>
              </w:rPr>
            </w:pPr>
            <w:r w:rsidRPr="004374B6">
              <w:rPr>
                <w:i/>
                <w:sz w:val="22"/>
                <w:szCs w:val="22"/>
                <w:highlight w:val="white"/>
              </w:rPr>
              <w:t xml:space="preserve">(паспорт, свідоцтво про народження дитини); </w:t>
            </w:r>
          </w:p>
          <w:p w:rsidR="00E50279" w:rsidRPr="004374B6" w:rsidRDefault="00E50279" w:rsidP="00A02B2E">
            <w:pPr>
              <w:rPr>
                <w:sz w:val="24"/>
                <w:szCs w:val="24"/>
                <w:lang w:eastAsia="uk-UA"/>
              </w:rPr>
            </w:pPr>
            <w:r w:rsidRPr="004374B6">
              <w:rPr>
                <w:sz w:val="22"/>
                <w:szCs w:val="22"/>
                <w:highlight w:val="white"/>
              </w:rPr>
              <w:t>- технічний паспорт на квартиру, жиле приміщення у гуртожитку (</w:t>
            </w:r>
            <w:r w:rsidRPr="004374B6">
              <w:rPr>
                <w:i/>
                <w:sz w:val="22"/>
                <w:szCs w:val="22"/>
                <w:highlight w:val="white"/>
              </w:rPr>
              <w:t>виготовляється юридичною особою чи фізичною особою-підприємцем, що має сертифікат на проведення робіт з технічної інвентаризації об’єктів нерухомого майна</w:t>
            </w:r>
            <w:r w:rsidRPr="004374B6">
              <w:rPr>
                <w:sz w:val="22"/>
                <w:szCs w:val="22"/>
                <w:highlight w:val="white"/>
              </w:rPr>
              <w:t>).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 xml:space="preserve">Порядок та спосіб подання документів, необхідних </w:t>
            </w:r>
            <w:r w:rsidRPr="004374B6">
              <w:rPr>
                <w:sz w:val="22"/>
                <w:szCs w:val="22"/>
                <w:lang w:eastAsia="uk-UA"/>
              </w:rPr>
              <w:lastRenderedPageBreak/>
              <w:t>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1A4" w:rsidRPr="004374B6" w:rsidRDefault="00AC11A4" w:rsidP="00AC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2"/>
                <w:szCs w:val="22"/>
              </w:rPr>
            </w:pPr>
            <w:r w:rsidRPr="004374B6">
              <w:rPr>
                <w:sz w:val="22"/>
                <w:szCs w:val="22"/>
              </w:rPr>
              <w:lastRenderedPageBreak/>
              <w:t xml:space="preserve">Заява та пакет документів подаються в Центр особисто або через представника (законного представника), надсилаються поштою </w:t>
            </w:r>
            <w:r w:rsidRPr="004374B6">
              <w:rPr>
                <w:sz w:val="22"/>
                <w:szCs w:val="22"/>
              </w:rPr>
              <w:lastRenderedPageBreak/>
              <w:t>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AC11A4" w:rsidRPr="004374B6" w:rsidRDefault="00AC11A4" w:rsidP="00AC11A4">
            <w:pPr>
              <w:ind w:firstLine="215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570901" w:rsidRPr="004374B6" w:rsidRDefault="00AC11A4" w:rsidP="007F328A">
            <w:pPr>
              <w:ind w:firstLine="215"/>
              <w:rPr>
                <w:sz w:val="22"/>
                <w:szCs w:val="22"/>
              </w:rPr>
            </w:pPr>
            <w:r w:rsidRPr="004374B6">
              <w:rPr>
                <w:sz w:val="22"/>
                <w:szCs w:val="22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ind w:firstLine="217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</w:rPr>
              <w:t>Безоплатно</w:t>
            </w:r>
          </w:p>
        </w:tc>
      </w:tr>
      <w:tr w:rsidR="00570901" w:rsidRPr="004374B6" w:rsidTr="00EE41D8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ind w:firstLine="217"/>
              <w:jc w:val="center"/>
              <w:rPr>
                <w:sz w:val="22"/>
                <w:szCs w:val="22"/>
              </w:rPr>
            </w:pPr>
            <w:r w:rsidRPr="004374B6">
              <w:rPr>
                <w:b/>
                <w:sz w:val="22"/>
                <w:szCs w:val="22"/>
                <w:lang w:eastAsia="ar-SA"/>
              </w:rPr>
              <w:t>У разі оплати послуги: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napToGrid w:val="0"/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tabs>
                <w:tab w:val="left" w:pos="2127"/>
              </w:tabs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napToGrid w:val="0"/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tabs>
                <w:tab w:val="left" w:pos="2127"/>
              </w:tabs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snapToGrid w:val="0"/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rPr>
                <w:sz w:val="22"/>
                <w:szCs w:val="22"/>
                <w:lang w:eastAsia="ar-SA"/>
              </w:rPr>
            </w:pPr>
            <w:r w:rsidRPr="004374B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 xml:space="preserve">Строк надання </w:t>
            </w:r>
          </w:p>
          <w:p w:rsidR="00570901" w:rsidRPr="004374B6" w:rsidRDefault="00570901" w:rsidP="00EE41D8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6C176A" w:rsidP="00EE41D8">
            <w:pPr>
              <w:ind w:firstLine="217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highlight w:val="white"/>
              </w:rPr>
              <w:t>30 календарних днів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C84" w:rsidRPr="004374B6" w:rsidRDefault="00464C84" w:rsidP="007F328A">
            <w:pPr>
              <w:pStyle w:val="a5"/>
              <w:numPr>
                <w:ilvl w:val="0"/>
                <w:numId w:val="8"/>
              </w:numPr>
              <w:suppressAutoHyphens/>
              <w:ind w:left="365"/>
              <w:rPr>
                <w:sz w:val="22"/>
                <w:szCs w:val="22"/>
              </w:rPr>
            </w:pPr>
            <w:r w:rsidRPr="004374B6">
              <w:rPr>
                <w:sz w:val="22"/>
                <w:szCs w:val="22"/>
              </w:rPr>
              <w:t>виявлення недостовірних даних у поданих документах;</w:t>
            </w:r>
          </w:p>
          <w:p w:rsidR="00570901" w:rsidRPr="004374B6" w:rsidRDefault="00464C84" w:rsidP="007F328A">
            <w:pPr>
              <w:pStyle w:val="a5"/>
              <w:numPr>
                <w:ilvl w:val="0"/>
                <w:numId w:val="8"/>
              </w:numPr>
              <w:suppressAutoHyphens/>
              <w:ind w:left="365"/>
              <w:rPr>
                <w:sz w:val="22"/>
                <w:szCs w:val="22"/>
              </w:rPr>
            </w:pPr>
            <w:r w:rsidRPr="004374B6">
              <w:rPr>
                <w:sz w:val="22"/>
                <w:szCs w:val="22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570901" w:rsidRPr="004374B6" w:rsidTr="00463D55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570901" w:rsidP="006A2FA3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0901" w:rsidRPr="004374B6" w:rsidRDefault="006C176A" w:rsidP="00EE41D8">
            <w:pPr>
              <w:contextualSpacing/>
              <w:rPr>
                <w:sz w:val="22"/>
                <w:szCs w:val="22"/>
                <w:lang w:eastAsia="ru-RU"/>
              </w:rPr>
            </w:pPr>
            <w:r w:rsidRPr="004374B6">
              <w:rPr>
                <w:sz w:val="22"/>
                <w:szCs w:val="22"/>
                <w:highlight w:val="white"/>
              </w:rPr>
              <w:t>Дублікат свідоцтва про право власності на нерухоме майно житлового фонду в результаті приватизації або відмова</w:t>
            </w:r>
          </w:p>
        </w:tc>
      </w:tr>
      <w:tr w:rsidR="005C4995" w:rsidRPr="004374B6" w:rsidTr="00A02B2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5C4995" w:rsidRPr="004374B6" w:rsidTr="00A02B2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center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EE41D8">
            <w:pPr>
              <w:jc w:val="left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4995" w:rsidRPr="004374B6" w:rsidRDefault="005C4995" w:rsidP="00A01BC1">
            <w:pPr>
              <w:ind w:firstLine="217"/>
              <w:rPr>
                <w:sz w:val="22"/>
                <w:szCs w:val="22"/>
              </w:rPr>
            </w:pPr>
            <w:r w:rsidRPr="004374B6">
              <w:rPr>
                <w:sz w:val="22"/>
                <w:szCs w:val="22"/>
              </w:rPr>
              <w:t>У разі подання копій документів, незавірених нотаріально або с</w:t>
            </w:r>
            <w:r w:rsidRPr="004374B6">
              <w:rPr>
                <w:sz w:val="22"/>
                <w:szCs w:val="22"/>
                <w:lang w:val="ru-RU"/>
              </w:rPr>
              <w:t>у</w:t>
            </w:r>
            <w:r w:rsidRPr="004374B6">
              <w:rPr>
                <w:sz w:val="22"/>
                <w:szCs w:val="22"/>
              </w:rPr>
              <w:t>б</w:t>
            </w:r>
            <w:r w:rsidRPr="004374B6">
              <w:rPr>
                <w:sz w:val="22"/>
                <w:szCs w:val="22"/>
                <w:lang w:val="ru-RU"/>
              </w:rPr>
              <w:t>'</w:t>
            </w:r>
            <w:r w:rsidRPr="004374B6">
              <w:rPr>
                <w:sz w:val="22"/>
                <w:szCs w:val="22"/>
              </w:rPr>
              <w:t>єктом, що їх видав, для завірення копій адміністратором необхідно надати оригінали документів.</w:t>
            </w:r>
            <w:r w:rsidR="00070D8B" w:rsidRPr="004374B6">
              <w:rPr>
                <w:sz w:val="22"/>
                <w:szCs w:val="22"/>
              </w:rPr>
              <w:t xml:space="preserve"> У разі надання неповного пакету документів заява з документами негайно повертається адміністратору.</w:t>
            </w:r>
          </w:p>
          <w:p w:rsidR="005C4995" w:rsidRPr="004374B6" w:rsidRDefault="005C4995" w:rsidP="006A2FA3">
            <w:pPr>
              <w:ind w:firstLine="217"/>
              <w:rPr>
                <w:sz w:val="22"/>
                <w:szCs w:val="22"/>
                <w:lang w:eastAsia="uk-UA"/>
              </w:rPr>
            </w:pPr>
            <w:r w:rsidRPr="004374B6">
              <w:rPr>
                <w:sz w:val="22"/>
                <w:szCs w:val="22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</w:t>
            </w:r>
            <w:r w:rsidR="00165D85" w:rsidRPr="004374B6">
              <w:rPr>
                <w:sz w:val="22"/>
                <w:szCs w:val="22"/>
              </w:rPr>
              <w:t xml:space="preserve"> розяснення уповноваженої посадової особи виконкому районної у місті ради про причини відмови</w:t>
            </w:r>
          </w:p>
        </w:tc>
      </w:tr>
    </w:tbl>
    <w:p w:rsidR="00570901" w:rsidRPr="004374B6" w:rsidRDefault="00570901" w:rsidP="00570901">
      <w:pPr>
        <w:jc w:val="left"/>
        <w:rPr>
          <w:sz w:val="10"/>
          <w:szCs w:val="10"/>
        </w:rPr>
      </w:pPr>
    </w:p>
    <w:p w:rsidR="006C176A" w:rsidRDefault="006C176A" w:rsidP="00E431CE">
      <w:pPr>
        <w:jc w:val="left"/>
        <w:rPr>
          <w:sz w:val="24"/>
          <w:szCs w:val="24"/>
        </w:rPr>
      </w:pPr>
    </w:p>
    <w:p w:rsidR="001A72C3" w:rsidRDefault="001A72C3" w:rsidP="00E431CE">
      <w:pPr>
        <w:jc w:val="left"/>
        <w:rPr>
          <w:sz w:val="24"/>
          <w:szCs w:val="24"/>
        </w:rPr>
      </w:pP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4374B6" w:rsidRPr="008557BA" w:rsidRDefault="004374B6" w:rsidP="004374B6">
      <w:pPr>
        <w:rPr>
          <w:rFonts w:eastAsia="Calibri"/>
          <w:b/>
          <w:i/>
          <w:sz w:val="24"/>
          <w:szCs w:val="24"/>
        </w:rPr>
      </w:pPr>
      <w:r w:rsidRPr="008557BA">
        <w:rPr>
          <w:rFonts w:eastAsia="Calibri"/>
          <w:b/>
          <w:i/>
          <w:sz w:val="24"/>
          <w:szCs w:val="24"/>
        </w:rPr>
        <w:t>районної у місті ради</w:t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</w:r>
      <w:r w:rsidRPr="008557BA">
        <w:rPr>
          <w:rFonts w:eastAsia="Calibri"/>
          <w:b/>
          <w:i/>
          <w:sz w:val="24"/>
          <w:szCs w:val="24"/>
        </w:rPr>
        <w:tab/>
        <w:t>Марія Окунєва</w:t>
      </w: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Default="004374B6" w:rsidP="004374B6">
      <w:pPr>
        <w:ind w:left="6372" w:firstLine="708"/>
        <w:rPr>
          <w:b/>
          <w:i/>
          <w:sz w:val="24"/>
          <w:szCs w:val="24"/>
          <w:lang w:eastAsia="ru-RU"/>
        </w:rPr>
      </w:pPr>
    </w:p>
    <w:p w:rsidR="004374B6" w:rsidRPr="004374B6" w:rsidRDefault="004374B6" w:rsidP="00E431CE">
      <w:pPr>
        <w:jc w:val="left"/>
        <w:rPr>
          <w:sz w:val="24"/>
          <w:szCs w:val="24"/>
        </w:rPr>
      </w:pPr>
    </w:p>
    <w:sectPr w:rsidR="004374B6" w:rsidRPr="004374B6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A88" w:rsidRDefault="005E4A88">
      <w:r>
        <w:separator/>
      </w:r>
    </w:p>
  </w:endnote>
  <w:endnote w:type="continuationSeparator" w:id="0">
    <w:p w:rsidR="005E4A88" w:rsidRDefault="005E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A88" w:rsidRDefault="005E4A88">
      <w:r>
        <w:separator/>
      </w:r>
    </w:p>
  </w:footnote>
  <w:footnote w:type="continuationSeparator" w:id="0">
    <w:p w:rsidR="005E4A88" w:rsidRDefault="005E4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3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4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4"/>
  </w:num>
  <w:num w:numId="9">
    <w:abstractNumId w:val="19"/>
  </w:num>
  <w:num w:numId="10">
    <w:abstractNumId w:val="30"/>
  </w:num>
  <w:num w:numId="11">
    <w:abstractNumId w:val="33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5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0569"/>
    <w:rsid w:val="000F54FD"/>
    <w:rsid w:val="000F6352"/>
    <w:rsid w:val="000F735E"/>
    <w:rsid w:val="00100E9D"/>
    <w:rsid w:val="00105B3D"/>
    <w:rsid w:val="00106035"/>
    <w:rsid w:val="0010672A"/>
    <w:rsid w:val="00112507"/>
    <w:rsid w:val="001144DB"/>
    <w:rsid w:val="00114930"/>
    <w:rsid w:val="00116411"/>
    <w:rsid w:val="00123D89"/>
    <w:rsid w:val="00135701"/>
    <w:rsid w:val="00135DF4"/>
    <w:rsid w:val="00140C85"/>
    <w:rsid w:val="00141E0E"/>
    <w:rsid w:val="001454F1"/>
    <w:rsid w:val="001458EE"/>
    <w:rsid w:val="0015241A"/>
    <w:rsid w:val="0015493A"/>
    <w:rsid w:val="00157C03"/>
    <w:rsid w:val="001606F4"/>
    <w:rsid w:val="00160817"/>
    <w:rsid w:val="001608D2"/>
    <w:rsid w:val="00161F07"/>
    <w:rsid w:val="00165D85"/>
    <w:rsid w:val="00166B3D"/>
    <w:rsid w:val="0017663A"/>
    <w:rsid w:val="00181612"/>
    <w:rsid w:val="0018322F"/>
    <w:rsid w:val="001873C6"/>
    <w:rsid w:val="001A208E"/>
    <w:rsid w:val="001A43D3"/>
    <w:rsid w:val="001A72C3"/>
    <w:rsid w:val="001B21BC"/>
    <w:rsid w:val="001C3BAE"/>
    <w:rsid w:val="001C4923"/>
    <w:rsid w:val="001D01AF"/>
    <w:rsid w:val="001D13EF"/>
    <w:rsid w:val="001D28C9"/>
    <w:rsid w:val="001D5252"/>
    <w:rsid w:val="001E191D"/>
    <w:rsid w:val="001E539A"/>
    <w:rsid w:val="001F46AE"/>
    <w:rsid w:val="00204E91"/>
    <w:rsid w:val="00207DFE"/>
    <w:rsid w:val="0021299E"/>
    <w:rsid w:val="00216A81"/>
    <w:rsid w:val="00223941"/>
    <w:rsid w:val="00224AFA"/>
    <w:rsid w:val="0022660A"/>
    <w:rsid w:val="0024623B"/>
    <w:rsid w:val="00250B7E"/>
    <w:rsid w:val="00251696"/>
    <w:rsid w:val="00253781"/>
    <w:rsid w:val="002549F0"/>
    <w:rsid w:val="0025777F"/>
    <w:rsid w:val="0026386B"/>
    <w:rsid w:val="002664A7"/>
    <w:rsid w:val="002B7CD1"/>
    <w:rsid w:val="002D60CB"/>
    <w:rsid w:val="002F2F96"/>
    <w:rsid w:val="002F372B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A67E1"/>
    <w:rsid w:val="003C3BA0"/>
    <w:rsid w:val="003C6089"/>
    <w:rsid w:val="003D0546"/>
    <w:rsid w:val="003D0CC7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881"/>
    <w:rsid w:val="00410961"/>
    <w:rsid w:val="00416E7C"/>
    <w:rsid w:val="004232E1"/>
    <w:rsid w:val="004255D8"/>
    <w:rsid w:val="004374B6"/>
    <w:rsid w:val="00437899"/>
    <w:rsid w:val="00445238"/>
    <w:rsid w:val="00451548"/>
    <w:rsid w:val="00451E8C"/>
    <w:rsid w:val="004565F8"/>
    <w:rsid w:val="00456978"/>
    <w:rsid w:val="00463D55"/>
    <w:rsid w:val="00464C84"/>
    <w:rsid w:val="00476F2A"/>
    <w:rsid w:val="00481F8F"/>
    <w:rsid w:val="00482E8E"/>
    <w:rsid w:val="004916F9"/>
    <w:rsid w:val="004951B4"/>
    <w:rsid w:val="00497058"/>
    <w:rsid w:val="004A34D4"/>
    <w:rsid w:val="004A51CD"/>
    <w:rsid w:val="004B24A5"/>
    <w:rsid w:val="004B37DE"/>
    <w:rsid w:val="004B41C3"/>
    <w:rsid w:val="004B7FA5"/>
    <w:rsid w:val="004C555D"/>
    <w:rsid w:val="004D76B7"/>
    <w:rsid w:val="004E26BF"/>
    <w:rsid w:val="004F6102"/>
    <w:rsid w:val="00500CB7"/>
    <w:rsid w:val="00526586"/>
    <w:rsid w:val="00527496"/>
    <w:rsid w:val="00533790"/>
    <w:rsid w:val="005457CB"/>
    <w:rsid w:val="005478A7"/>
    <w:rsid w:val="00550650"/>
    <w:rsid w:val="00553FD9"/>
    <w:rsid w:val="0055423F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DF8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08C6"/>
    <w:rsid w:val="005E4A88"/>
    <w:rsid w:val="005F5F3F"/>
    <w:rsid w:val="00604FF8"/>
    <w:rsid w:val="00615AB4"/>
    <w:rsid w:val="00617505"/>
    <w:rsid w:val="006217E0"/>
    <w:rsid w:val="006233D9"/>
    <w:rsid w:val="00626B08"/>
    <w:rsid w:val="00647ACC"/>
    <w:rsid w:val="006566F6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72A1"/>
    <w:rsid w:val="006D0278"/>
    <w:rsid w:val="006D04D2"/>
    <w:rsid w:val="006D144F"/>
    <w:rsid w:val="006D53FB"/>
    <w:rsid w:val="006D73DC"/>
    <w:rsid w:val="006E35F1"/>
    <w:rsid w:val="006E72E5"/>
    <w:rsid w:val="006F4714"/>
    <w:rsid w:val="006F7A71"/>
    <w:rsid w:val="006F7F05"/>
    <w:rsid w:val="00703C3B"/>
    <w:rsid w:val="00704BA7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5285D"/>
    <w:rsid w:val="00760417"/>
    <w:rsid w:val="00770903"/>
    <w:rsid w:val="00777328"/>
    <w:rsid w:val="00780063"/>
    <w:rsid w:val="0078275C"/>
    <w:rsid w:val="007850D6"/>
    <w:rsid w:val="00797B7A"/>
    <w:rsid w:val="007A3F41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A1B29"/>
    <w:rsid w:val="008A37C1"/>
    <w:rsid w:val="008A47C7"/>
    <w:rsid w:val="008A532F"/>
    <w:rsid w:val="008B3222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7F8A"/>
    <w:rsid w:val="0099175B"/>
    <w:rsid w:val="009928BF"/>
    <w:rsid w:val="00994723"/>
    <w:rsid w:val="00995999"/>
    <w:rsid w:val="00997DBA"/>
    <w:rsid w:val="009A17A6"/>
    <w:rsid w:val="009A218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0A6B"/>
    <w:rsid w:val="009F590F"/>
    <w:rsid w:val="00A01BC1"/>
    <w:rsid w:val="00A02B2E"/>
    <w:rsid w:val="00A205E6"/>
    <w:rsid w:val="00A27F2D"/>
    <w:rsid w:val="00A33797"/>
    <w:rsid w:val="00A424BB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675D"/>
    <w:rsid w:val="00B00D74"/>
    <w:rsid w:val="00B06782"/>
    <w:rsid w:val="00B12956"/>
    <w:rsid w:val="00B13327"/>
    <w:rsid w:val="00B24B3B"/>
    <w:rsid w:val="00B27AB7"/>
    <w:rsid w:val="00B30983"/>
    <w:rsid w:val="00B30B57"/>
    <w:rsid w:val="00B37049"/>
    <w:rsid w:val="00B40DDC"/>
    <w:rsid w:val="00B42A5F"/>
    <w:rsid w:val="00B45D6E"/>
    <w:rsid w:val="00B47A80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94A0D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5D35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13177"/>
    <w:rsid w:val="00C23566"/>
    <w:rsid w:val="00C238B2"/>
    <w:rsid w:val="00C31138"/>
    <w:rsid w:val="00C34D37"/>
    <w:rsid w:val="00C422BD"/>
    <w:rsid w:val="00C52A2D"/>
    <w:rsid w:val="00C52D82"/>
    <w:rsid w:val="00C55511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070F"/>
    <w:rsid w:val="00CB602D"/>
    <w:rsid w:val="00CB6079"/>
    <w:rsid w:val="00CD097C"/>
    <w:rsid w:val="00CD5677"/>
    <w:rsid w:val="00CE3CC9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4D0C"/>
    <w:rsid w:val="00D61A1E"/>
    <w:rsid w:val="00D61FC4"/>
    <w:rsid w:val="00D641D5"/>
    <w:rsid w:val="00D74006"/>
    <w:rsid w:val="00D80076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DE2D2D"/>
    <w:rsid w:val="00DF1393"/>
    <w:rsid w:val="00E0362E"/>
    <w:rsid w:val="00E048E1"/>
    <w:rsid w:val="00E055E5"/>
    <w:rsid w:val="00E120CC"/>
    <w:rsid w:val="00E17367"/>
    <w:rsid w:val="00E22397"/>
    <w:rsid w:val="00E22B7A"/>
    <w:rsid w:val="00E431CE"/>
    <w:rsid w:val="00E455B5"/>
    <w:rsid w:val="00E476C5"/>
    <w:rsid w:val="00E50279"/>
    <w:rsid w:val="00E51E13"/>
    <w:rsid w:val="00E52666"/>
    <w:rsid w:val="00E60FCC"/>
    <w:rsid w:val="00E63F92"/>
    <w:rsid w:val="00E64337"/>
    <w:rsid w:val="00E7148B"/>
    <w:rsid w:val="00E832AE"/>
    <w:rsid w:val="00E847EE"/>
    <w:rsid w:val="00E84D4E"/>
    <w:rsid w:val="00E878BB"/>
    <w:rsid w:val="00E87E82"/>
    <w:rsid w:val="00E90B14"/>
    <w:rsid w:val="00E92C0A"/>
    <w:rsid w:val="00E956D5"/>
    <w:rsid w:val="00E9762E"/>
    <w:rsid w:val="00EA0274"/>
    <w:rsid w:val="00EA257E"/>
    <w:rsid w:val="00EA59B7"/>
    <w:rsid w:val="00EC3B3F"/>
    <w:rsid w:val="00EC679C"/>
    <w:rsid w:val="00EE06F1"/>
    <w:rsid w:val="00EE27CD"/>
    <w:rsid w:val="00EE41D8"/>
    <w:rsid w:val="00EE7B7A"/>
    <w:rsid w:val="00EF011C"/>
    <w:rsid w:val="00EF0A6F"/>
    <w:rsid w:val="00F00A66"/>
    <w:rsid w:val="00F021CF"/>
    <w:rsid w:val="00F11007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4DF92-C25D-4497-B1F5-2982E97F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13" Type="http://schemas.openxmlformats.org/officeDocument/2006/relationships/hyperlink" Target="mailto:cg-ispolkom-zag@vykonkom-tsmkr.gov.ua" TargetMode="External"/><Relationship Id="rId18" Type="http://schemas.openxmlformats.org/officeDocument/2006/relationships/hyperlink" Target="mailto:viza@kr.gov.ua" TargetMode="External"/><Relationship Id="rId26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21" Type="http://schemas.openxmlformats.org/officeDocument/2006/relationships/hyperlink" Target="mailto:cg-ispolkom-zag@vykonkom-tsmkr.gov.ua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viza@kr.gov.ua" TargetMode="External"/><Relationship Id="rId17" Type="http://schemas.openxmlformats.org/officeDocument/2006/relationships/hyperlink" Target="mailto:cg-ispolkom-zag@vykonkom-tsmkr.gov.ua" TargetMode="External"/><Relationship Id="rId25" Type="http://schemas.openxmlformats.org/officeDocument/2006/relationships/hyperlink" Target="mailto:cg-ispolkom-zag@vykonkom-tsmkr.gov.ua" TargetMode="External"/><Relationship Id="rId33" Type="http://schemas.openxmlformats.org/officeDocument/2006/relationships/hyperlink" Target="mailto:cg-ispolkom-zag@vykonkom-tsmkr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iza@kr.gov.ua" TargetMode="External"/><Relationship Id="rId20" Type="http://schemas.openxmlformats.org/officeDocument/2006/relationships/hyperlink" Target="mailto:viza@kr.gov.ua" TargetMode="External"/><Relationship Id="rId29" Type="http://schemas.openxmlformats.org/officeDocument/2006/relationships/hyperlink" Target="mailto:cg-ispolkom-zag@vykonkom-tsmkr.gov.u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g-ispolkom-zag@vykonkom-tsmkr.gov.ua" TargetMode="External"/><Relationship Id="rId24" Type="http://schemas.openxmlformats.org/officeDocument/2006/relationships/hyperlink" Target="mailto:viza@kr.gov.ua" TargetMode="External"/><Relationship Id="rId32" Type="http://schemas.openxmlformats.org/officeDocument/2006/relationships/hyperlink" Target="mailto:viza@kr.gov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g-ispolkom-zag@vykonkom-tsmkr.gov.ua" TargetMode="External"/><Relationship Id="rId23" Type="http://schemas.openxmlformats.org/officeDocument/2006/relationships/hyperlink" Target="mailto:cg-ispolkom-zag@vykonkom-tsmkr.gov.ua" TargetMode="External"/><Relationship Id="rId28" Type="http://schemas.openxmlformats.org/officeDocument/2006/relationships/hyperlink" Target="mailto:viza@kr.gov.ua" TargetMode="External"/><Relationship Id="rId10" Type="http://schemas.openxmlformats.org/officeDocument/2006/relationships/hyperlink" Target="mailto:viza@kr.gov.ua" TargetMode="External"/><Relationship Id="rId19" Type="http://schemas.openxmlformats.org/officeDocument/2006/relationships/hyperlink" Target="mailto:cg-ispolkom-zag@vykonkom-tsmkr.gov.ua" TargetMode="External"/><Relationship Id="rId31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Relationship Id="rId14" Type="http://schemas.openxmlformats.org/officeDocument/2006/relationships/hyperlink" Target="mailto:viza@kr.gov.ua" TargetMode="External"/><Relationship Id="rId22" Type="http://schemas.openxmlformats.org/officeDocument/2006/relationships/hyperlink" Target="mailto:viza@kr.gov.ua" TargetMode="External"/><Relationship Id="rId27" Type="http://schemas.openxmlformats.org/officeDocument/2006/relationships/hyperlink" Target="mailto:cg-ispolkom-zag@vykonkom-tsmkr.gov.ua" TargetMode="External"/><Relationship Id="rId30" Type="http://schemas.openxmlformats.org/officeDocument/2006/relationships/hyperlink" Target="mailto:viza@kr.gov.u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68413-E4A3-4A5F-8AA2-998BBC8E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12083</Words>
  <Characters>68874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28</cp:revision>
  <cp:lastPrinted>2020-03-14T10:52:00Z</cp:lastPrinted>
  <dcterms:created xsi:type="dcterms:W3CDTF">2020-03-10T13:56:00Z</dcterms:created>
  <dcterms:modified xsi:type="dcterms:W3CDTF">2020-03-18T15:23:00Z</dcterms:modified>
</cp:coreProperties>
</file>